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D62" w:rsidRDefault="00F25D62" w:rsidP="00B62508">
      <w:pPr>
        <w:jc w:val="both"/>
      </w:pPr>
    </w:p>
    <w:p w:rsidR="00F25D62" w:rsidRDefault="00F25D62" w:rsidP="00B62508">
      <w:pPr>
        <w:jc w:val="both"/>
      </w:pPr>
    </w:p>
    <w:p w:rsidR="00F25D62" w:rsidRDefault="00F25D62" w:rsidP="00B968C4">
      <w:pPr>
        <w:tabs>
          <w:tab w:val="left" w:pos="6060"/>
        </w:tabs>
        <w:jc w:val="center"/>
        <w:rPr>
          <w:rFonts w:cs="Font 017"/>
          <w:b/>
          <w:bCs/>
          <w:color w:val="C00000"/>
          <w:sz w:val="36"/>
          <w:szCs w:val="36"/>
        </w:rPr>
      </w:pPr>
      <w:r>
        <w:rPr>
          <w:rFonts w:cs="Font 017" w:hint="cs"/>
          <w:b/>
          <w:bCs/>
          <w:color w:val="C00000"/>
          <w:sz w:val="36"/>
          <w:szCs w:val="36"/>
          <w:rtl/>
        </w:rPr>
        <w:t>الجمهورية الجزائريّة الديموقراطية الشعبيّة</w:t>
      </w:r>
    </w:p>
    <w:p w:rsidR="00F25D62" w:rsidRDefault="00F25D62" w:rsidP="00B968C4">
      <w:pPr>
        <w:tabs>
          <w:tab w:val="left" w:pos="6060"/>
        </w:tabs>
        <w:jc w:val="center"/>
        <w:rPr>
          <w:rFonts w:cs="Font 017"/>
          <w:b/>
          <w:bCs/>
          <w:color w:val="C00000"/>
          <w:sz w:val="36"/>
          <w:szCs w:val="36"/>
          <w:rtl/>
        </w:rPr>
      </w:pPr>
      <w:r>
        <w:rPr>
          <w:rFonts w:cs="Font 017" w:hint="cs"/>
          <w:b/>
          <w:bCs/>
          <w:color w:val="C00000"/>
          <w:sz w:val="36"/>
          <w:szCs w:val="36"/>
          <w:rtl/>
        </w:rPr>
        <w:t>وزارة التعليم العالي والبحث العلمي</w:t>
      </w:r>
    </w:p>
    <w:p w:rsidR="00F25D62" w:rsidRDefault="00F25D62" w:rsidP="00B968C4">
      <w:pPr>
        <w:tabs>
          <w:tab w:val="left" w:pos="1860"/>
        </w:tabs>
        <w:jc w:val="center"/>
        <w:rPr>
          <w:color w:val="948A54" w:themeColor="background2" w:themeShade="80"/>
          <w:sz w:val="24"/>
          <w:szCs w:val="24"/>
          <w:rtl/>
        </w:rPr>
      </w:pPr>
    </w:p>
    <w:p w:rsidR="00F25D62" w:rsidRDefault="00F25D62" w:rsidP="00B968C4">
      <w:pPr>
        <w:jc w:val="center"/>
        <w:rPr>
          <w:rFonts w:cs="Font 017"/>
          <w:b/>
          <w:bCs/>
          <w:color w:val="948A54" w:themeColor="background2" w:themeShade="80"/>
          <w:sz w:val="40"/>
          <w:szCs w:val="40"/>
          <w:rtl/>
        </w:rPr>
      </w:pPr>
      <w:r>
        <w:rPr>
          <w:rFonts w:cs="Font 017" w:hint="cs"/>
          <w:b/>
          <w:bCs/>
          <w:color w:val="948A54" w:themeColor="background2" w:themeShade="80"/>
          <w:sz w:val="40"/>
          <w:szCs w:val="40"/>
          <w:rtl/>
        </w:rPr>
        <w:t>جامعة عبد الحفيظ بوالصوف *ميلة*</w:t>
      </w:r>
    </w:p>
    <w:p w:rsidR="00F25D62" w:rsidRPr="00F25D62" w:rsidRDefault="00F25D62" w:rsidP="00B968C4">
      <w:pPr>
        <w:tabs>
          <w:tab w:val="left" w:pos="2547"/>
        </w:tabs>
        <w:bidi/>
        <w:jc w:val="center"/>
        <w:rPr>
          <w:rFonts w:cs="Font 017"/>
          <w:b/>
          <w:bCs/>
          <w:color w:val="4F6228" w:themeColor="accent3" w:themeShade="80"/>
          <w:sz w:val="32"/>
          <w:szCs w:val="32"/>
          <w:rtl/>
        </w:rPr>
      </w:pPr>
      <w:r w:rsidRPr="00F25D62">
        <w:rPr>
          <w:rFonts w:cs="Font 017" w:hint="cs"/>
          <w:b/>
          <w:bCs/>
          <w:color w:val="4F6228" w:themeColor="accent3" w:themeShade="80"/>
          <w:sz w:val="32"/>
          <w:szCs w:val="32"/>
          <w:rtl/>
        </w:rPr>
        <w:t>معهد الآداب واللغات</w:t>
      </w:r>
    </w:p>
    <w:p w:rsidR="00F25D62" w:rsidRPr="00F25D62" w:rsidRDefault="00F25D62" w:rsidP="00B968C4">
      <w:pPr>
        <w:bidi/>
        <w:jc w:val="center"/>
        <w:rPr>
          <w:rFonts w:cs="Font 017"/>
          <w:b/>
          <w:bCs/>
          <w:color w:val="4F6228" w:themeColor="accent3" w:themeShade="80"/>
          <w:sz w:val="32"/>
          <w:szCs w:val="32"/>
          <w:rtl/>
        </w:rPr>
      </w:pPr>
      <w:r w:rsidRPr="00F25D62">
        <w:rPr>
          <w:rFonts w:cs="Font 017" w:hint="cs"/>
          <w:b/>
          <w:bCs/>
          <w:color w:val="4F6228" w:themeColor="accent3" w:themeShade="80"/>
          <w:sz w:val="32"/>
          <w:szCs w:val="32"/>
          <w:rtl/>
        </w:rPr>
        <w:t>قسم اللغة والأدب العربي</w:t>
      </w:r>
    </w:p>
    <w:p w:rsidR="00F25D62" w:rsidRDefault="00F25D62" w:rsidP="00B968C4">
      <w:pPr>
        <w:bidi/>
        <w:jc w:val="center"/>
        <w:rPr>
          <w:rFonts w:cs="Font 017"/>
          <w:sz w:val="28"/>
          <w:szCs w:val="28"/>
          <w:rtl/>
        </w:rPr>
      </w:pPr>
    </w:p>
    <w:p w:rsidR="00F25D62" w:rsidRPr="00F25D62" w:rsidRDefault="00F25D62" w:rsidP="00F525EC">
      <w:pPr>
        <w:tabs>
          <w:tab w:val="left" w:pos="2952"/>
        </w:tabs>
        <w:bidi/>
        <w:jc w:val="center"/>
        <w:rPr>
          <w:rFonts w:cs="Font 017"/>
          <w:color w:val="00B050"/>
          <w:sz w:val="96"/>
          <w:szCs w:val="96"/>
          <w:rtl/>
        </w:rPr>
      </w:pPr>
      <w:r w:rsidRPr="00F25D62">
        <w:rPr>
          <w:rFonts w:cs="Font 017" w:hint="cs"/>
          <w:color w:val="00B050"/>
          <w:sz w:val="96"/>
          <w:szCs w:val="96"/>
          <w:rtl/>
        </w:rPr>
        <w:t xml:space="preserve">دروس مادة: </w:t>
      </w:r>
      <w:r w:rsidR="00F525EC">
        <w:rPr>
          <w:rFonts w:cs="Font 017" w:hint="cs"/>
          <w:color w:val="00B050"/>
          <w:sz w:val="96"/>
          <w:szCs w:val="96"/>
          <w:rtl/>
        </w:rPr>
        <w:t>المدارس اللسانيّة</w:t>
      </w:r>
    </w:p>
    <w:p w:rsidR="00F25D62" w:rsidRPr="00F25D62" w:rsidRDefault="00F25D62" w:rsidP="00B968C4">
      <w:pPr>
        <w:tabs>
          <w:tab w:val="left" w:pos="2952"/>
        </w:tabs>
        <w:bidi/>
        <w:jc w:val="center"/>
        <w:rPr>
          <w:rFonts w:cs="Font 017"/>
          <w:color w:val="FF0000"/>
          <w:sz w:val="52"/>
          <w:szCs w:val="52"/>
          <w:rtl/>
        </w:rPr>
      </w:pPr>
      <w:r w:rsidRPr="00F25D62">
        <w:rPr>
          <w:rFonts w:cs="Font 017" w:hint="cs"/>
          <w:color w:val="FF0000"/>
          <w:sz w:val="52"/>
          <w:szCs w:val="52"/>
          <w:rtl/>
        </w:rPr>
        <w:t xml:space="preserve">السداسي </w:t>
      </w:r>
      <w:r w:rsidR="00D91ABD">
        <w:rPr>
          <w:rFonts w:cs="Font 017" w:hint="cs"/>
          <w:color w:val="FF0000"/>
          <w:sz w:val="52"/>
          <w:szCs w:val="52"/>
          <w:rtl/>
        </w:rPr>
        <w:t>الرابع:</w:t>
      </w:r>
      <w:r>
        <w:rPr>
          <w:rFonts w:cs="Font 017" w:hint="cs"/>
          <w:color w:val="FF0000"/>
          <w:sz w:val="52"/>
          <w:szCs w:val="52"/>
          <w:rtl/>
        </w:rPr>
        <w:t xml:space="preserve"> 2019/2020</w:t>
      </w:r>
    </w:p>
    <w:p w:rsidR="00F25D62" w:rsidRDefault="00F25D62" w:rsidP="00B968C4">
      <w:pPr>
        <w:bidi/>
        <w:jc w:val="center"/>
        <w:rPr>
          <w:rFonts w:cs="Font 017"/>
          <w:sz w:val="28"/>
          <w:szCs w:val="28"/>
          <w:rtl/>
        </w:rPr>
      </w:pPr>
    </w:p>
    <w:p w:rsidR="00F25D62" w:rsidRDefault="00F25D62" w:rsidP="00B968C4">
      <w:pPr>
        <w:bidi/>
        <w:jc w:val="center"/>
        <w:rPr>
          <w:rFonts w:cs="Font 017"/>
          <w:sz w:val="28"/>
          <w:szCs w:val="28"/>
          <w:rtl/>
        </w:rPr>
      </w:pPr>
    </w:p>
    <w:p w:rsidR="00F25D62" w:rsidRDefault="00F25D62" w:rsidP="00B968C4">
      <w:pPr>
        <w:bidi/>
        <w:jc w:val="center"/>
        <w:rPr>
          <w:rFonts w:cs="Font 017"/>
          <w:sz w:val="36"/>
          <w:szCs w:val="36"/>
          <w:rtl/>
        </w:rPr>
      </w:pPr>
      <w:proofErr w:type="gramStart"/>
      <w:r>
        <w:rPr>
          <w:rFonts w:cs="Font 017" w:hint="cs"/>
          <w:sz w:val="36"/>
          <w:szCs w:val="36"/>
          <w:rtl/>
        </w:rPr>
        <w:t>الأستاذ :</w:t>
      </w:r>
      <w:proofErr w:type="gramEnd"/>
      <w:r>
        <w:rPr>
          <w:rFonts w:cs="Font 017" w:hint="cs"/>
          <w:sz w:val="36"/>
          <w:szCs w:val="36"/>
          <w:rtl/>
        </w:rPr>
        <w:t xml:space="preserve"> </w:t>
      </w:r>
      <w:r>
        <w:rPr>
          <w:rFonts w:cs="Font 017" w:hint="cs"/>
          <w:color w:val="C00000"/>
          <w:sz w:val="36"/>
          <w:szCs w:val="36"/>
          <w:rtl/>
        </w:rPr>
        <w:t xml:space="preserve">محمد </w:t>
      </w:r>
      <w:proofErr w:type="spellStart"/>
      <w:r>
        <w:rPr>
          <w:rFonts w:cs="Font 017" w:hint="cs"/>
          <w:color w:val="C00000"/>
          <w:sz w:val="36"/>
          <w:szCs w:val="36"/>
          <w:rtl/>
        </w:rPr>
        <w:t>جغرود</w:t>
      </w:r>
      <w:proofErr w:type="spellEnd"/>
    </w:p>
    <w:p w:rsidR="00F25D62" w:rsidRDefault="00F25D62" w:rsidP="00B968C4">
      <w:pPr>
        <w:bidi/>
        <w:jc w:val="center"/>
        <w:rPr>
          <w:rFonts w:cs="Font 017"/>
          <w:sz w:val="36"/>
          <w:szCs w:val="36"/>
          <w:rtl/>
        </w:rPr>
      </w:pPr>
      <w:r>
        <w:rPr>
          <w:rFonts w:cs="Font 017" w:hint="cs"/>
          <w:sz w:val="36"/>
          <w:szCs w:val="36"/>
          <w:rtl/>
        </w:rPr>
        <w:t>السنة الثانية دراسات أدبيّة</w:t>
      </w:r>
    </w:p>
    <w:p w:rsidR="00F25D62" w:rsidRDefault="00F25D62" w:rsidP="00F525EC">
      <w:pPr>
        <w:bidi/>
        <w:jc w:val="center"/>
        <w:rPr>
          <w:rFonts w:cs="Font 017"/>
          <w:sz w:val="36"/>
          <w:szCs w:val="36"/>
          <w:rtl/>
        </w:rPr>
      </w:pPr>
      <w:r>
        <w:rPr>
          <w:rFonts w:cs="Font 017" w:hint="cs"/>
          <w:sz w:val="36"/>
          <w:szCs w:val="36"/>
          <w:rtl/>
        </w:rPr>
        <w:t>الأفواج:</w:t>
      </w:r>
      <w:r w:rsidR="00F525EC">
        <w:rPr>
          <w:rFonts w:cs="Font 017" w:hint="cs"/>
          <w:sz w:val="36"/>
          <w:szCs w:val="36"/>
          <w:rtl/>
        </w:rPr>
        <w:t xml:space="preserve"> 05/06</w:t>
      </w:r>
      <w:r>
        <w:rPr>
          <w:rFonts w:cs="Font 017" w:hint="cs"/>
          <w:sz w:val="36"/>
          <w:szCs w:val="36"/>
          <w:rtl/>
        </w:rPr>
        <w:t>.</w:t>
      </w:r>
    </w:p>
    <w:p w:rsidR="00F25D62" w:rsidRDefault="00F25D62" w:rsidP="00B968C4">
      <w:pPr>
        <w:bidi/>
        <w:jc w:val="center"/>
        <w:rPr>
          <w:rFonts w:cs="Font 017"/>
          <w:sz w:val="28"/>
          <w:szCs w:val="28"/>
          <w:rtl/>
        </w:rPr>
      </w:pPr>
    </w:p>
    <w:p w:rsidR="00F25D62" w:rsidRPr="00F25D62" w:rsidRDefault="00F25D62" w:rsidP="00B968C4">
      <w:pPr>
        <w:tabs>
          <w:tab w:val="left" w:pos="3777"/>
        </w:tabs>
        <w:bidi/>
        <w:jc w:val="center"/>
        <w:rPr>
          <w:rFonts w:cs="Font 017"/>
          <w:color w:val="C00000"/>
          <w:sz w:val="36"/>
          <w:szCs w:val="36"/>
          <w:rtl/>
        </w:rPr>
      </w:pPr>
      <w:r w:rsidRPr="00F25D62">
        <w:rPr>
          <w:rFonts w:cs="Font 017" w:hint="cs"/>
          <w:color w:val="C00000"/>
          <w:sz w:val="40"/>
          <w:szCs w:val="40"/>
          <w:rtl/>
        </w:rPr>
        <w:t>السنة الدراسيّة: 2019/2020</w:t>
      </w:r>
    </w:p>
    <w:p w:rsidR="009F255C" w:rsidRDefault="009F255C" w:rsidP="00B62508">
      <w:pPr>
        <w:jc w:val="both"/>
      </w:pPr>
    </w:p>
    <w:p w:rsidR="009F255C" w:rsidRPr="009F255C" w:rsidRDefault="009F255C" w:rsidP="00B62508">
      <w:pPr>
        <w:jc w:val="both"/>
      </w:pPr>
    </w:p>
    <w:p w:rsidR="009F255C" w:rsidRPr="009F255C" w:rsidRDefault="009F255C" w:rsidP="00B62508">
      <w:pPr>
        <w:jc w:val="both"/>
      </w:pPr>
    </w:p>
    <w:p w:rsidR="009F255C" w:rsidRPr="009F255C" w:rsidRDefault="009F255C" w:rsidP="00B62508">
      <w:pPr>
        <w:jc w:val="both"/>
      </w:pPr>
    </w:p>
    <w:p w:rsidR="009F255C" w:rsidRPr="009F255C" w:rsidRDefault="009F255C" w:rsidP="00B62508">
      <w:pPr>
        <w:jc w:val="both"/>
      </w:pPr>
    </w:p>
    <w:p w:rsidR="009F255C" w:rsidRDefault="009F255C" w:rsidP="00B62508">
      <w:pPr>
        <w:jc w:val="both"/>
      </w:pPr>
    </w:p>
    <w:p w:rsidR="009F255C" w:rsidRDefault="009F255C" w:rsidP="00B62508">
      <w:pPr>
        <w:jc w:val="both"/>
      </w:pPr>
    </w:p>
    <w:p w:rsidR="009F255C" w:rsidRPr="009F255C" w:rsidRDefault="009F255C" w:rsidP="00B62508">
      <w:pPr>
        <w:jc w:val="both"/>
      </w:pPr>
    </w:p>
    <w:p w:rsidR="009F255C" w:rsidRPr="009F255C" w:rsidRDefault="009F255C" w:rsidP="00B62508">
      <w:pPr>
        <w:jc w:val="both"/>
      </w:pPr>
    </w:p>
    <w:p w:rsidR="009F255C" w:rsidRPr="009F255C" w:rsidRDefault="009F255C" w:rsidP="00B62508">
      <w:pPr>
        <w:jc w:val="both"/>
      </w:pPr>
    </w:p>
    <w:p w:rsidR="009F255C" w:rsidRDefault="009F255C" w:rsidP="00B62508">
      <w:pPr>
        <w:jc w:val="both"/>
      </w:pPr>
    </w:p>
    <w:p w:rsidR="00ED6AD3" w:rsidRPr="00133B35" w:rsidRDefault="00133B35" w:rsidP="00ED6AD3">
      <w:pPr>
        <w:tabs>
          <w:tab w:val="left" w:pos="2952"/>
        </w:tabs>
        <w:bidi/>
        <w:jc w:val="center"/>
        <w:rPr>
          <w:rFonts w:ascii="Brush Script MT" w:hAnsi="Brush Script MT" w:cs="Font 017"/>
          <w:color w:val="FF0000"/>
          <w:sz w:val="72"/>
          <w:szCs w:val="72"/>
        </w:rPr>
      </w:pPr>
      <w:r w:rsidRPr="00133B35">
        <w:rPr>
          <w:rFonts w:cs="Font 017" w:hint="cs"/>
          <w:color w:val="FF0000"/>
          <w:sz w:val="96"/>
          <w:szCs w:val="96"/>
          <w:rtl/>
        </w:rPr>
        <w:t>أعلام المدارس اللسانيّة</w:t>
      </w:r>
    </w:p>
    <w:p w:rsidR="009F255C" w:rsidRDefault="009F255C" w:rsidP="00B62508">
      <w:pPr>
        <w:tabs>
          <w:tab w:val="left" w:pos="2952"/>
        </w:tabs>
        <w:bidi/>
        <w:jc w:val="both"/>
        <w:rPr>
          <w:rFonts w:cs="Font 017"/>
          <w:color w:val="FF0000"/>
          <w:sz w:val="72"/>
          <w:szCs w:val="72"/>
          <w:rtl/>
        </w:rPr>
      </w:pPr>
    </w:p>
    <w:p w:rsidR="009F255C" w:rsidRDefault="009F255C" w:rsidP="00B62508">
      <w:pPr>
        <w:tabs>
          <w:tab w:val="left" w:pos="2952"/>
        </w:tabs>
        <w:bidi/>
        <w:jc w:val="both"/>
        <w:rPr>
          <w:rFonts w:cs="Font 017"/>
          <w:color w:val="FF0000"/>
          <w:sz w:val="72"/>
          <w:szCs w:val="72"/>
          <w:rtl/>
        </w:rPr>
      </w:pPr>
    </w:p>
    <w:p w:rsidR="009F255C" w:rsidRDefault="009F255C" w:rsidP="00B62508">
      <w:pPr>
        <w:tabs>
          <w:tab w:val="left" w:pos="2952"/>
        </w:tabs>
        <w:bidi/>
        <w:jc w:val="both"/>
        <w:rPr>
          <w:rFonts w:cs="Font 017"/>
          <w:color w:val="FF0000"/>
          <w:sz w:val="72"/>
          <w:szCs w:val="72"/>
          <w:rtl/>
        </w:rPr>
      </w:pPr>
    </w:p>
    <w:p w:rsidR="00133B35" w:rsidRDefault="00133B35" w:rsidP="00133B35">
      <w:pPr>
        <w:tabs>
          <w:tab w:val="left" w:pos="2952"/>
        </w:tabs>
        <w:bidi/>
        <w:jc w:val="both"/>
        <w:rPr>
          <w:rFonts w:cs="Font 017"/>
          <w:color w:val="FF0000"/>
          <w:sz w:val="72"/>
          <w:szCs w:val="72"/>
          <w:rtl/>
        </w:rPr>
      </w:pPr>
    </w:p>
    <w:p w:rsidR="009F255C" w:rsidRDefault="009F255C" w:rsidP="00B62508">
      <w:pPr>
        <w:tabs>
          <w:tab w:val="left" w:pos="2952"/>
        </w:tabs>
        <w:bidi/>
        <w:jc w:val="both"/>
        <w:rPr>
          <w:rFonts w:cs="Font 017"/>
          <w:color w:val="FF0000"/>
          <w:sz w:val="72"/>
          <w:szCs w:val="72"/>
          <w:rtl/>
        </w:rPr>
      </w:pPr>
    </w:p>
    <w:p w:rsidR="009F255C" w:rsidRPr="00133B35" w:rsidRDefault="00ED6AD3" w:rsidP="00ED6AD3">
      <w:pPr>
        <w:tabs>
          <w:tab w:val="left" w:pos="2952"/>
        </w:tabs>
        <w:bidi/>
        <w:jc w:val="both"/>
        <w:rPr>
          <w:rFonts w:ascii="Traditional Arabic" w:hAnsi="Traditional Arabic" w:cs="AL-Hor"/>
          <w:color w:val="FF0000"/>
          <w:sz w:val="52"/>
          <w:szCs w:val="52"/>
          <w:rtl/>
        </w:rPr>
      </w:pPr>
      <w:r w:rsidRPr="00133B35">
        <w:rPr>
          <w:rFonts w:ascii="Traditional Arabic" w:hAnsi="Traditional Arabic" w:cs="AL-Hor" w:hint="cs"/>
          <w:color w:val="FF0000"/>
          <w:sz w:val="52"/>
          <w:szCs w:val="52"/>
          <w:rtl/>
        </w:rPr>
        <w:t xml:space="preserve">1. لويس </w:t>
      </w:r>
      <w:proofErr w:type="spellStart"/>
      <w:r w:rsidRPr="00133B35">
        <w:rPr>
          <w:rFonts w:ascii="Traditional Arabic" w:hAnsi="Traditional Arabic" w:cs="AL-Hor" w:hint="cs"/>
          <w:color w:val="FF0000"/>
          <w:sz w:val="52"/>
          <w:szCs w:val="52"/>
          <w:rtl/>
        </w:rPr>
        <w:t>هيلمسليف</w:t>
      </w:r>
      <w:proofErr w:type="spellEnd"/>
      <w:r w:rsidRPr="00133B35">
        <w:rPr>
          <w:rFonts w:ascii="Traditional Arabic" w:hAnsi="Traditional Arabic" w:cs="AL-Hor" w:hint="cs"/>
          <w:color w:val="FF0000"/>
          <w:sz w:val="52"/>
          <w:szCs w:val="52"/>
          <w:rtl/>
        </w:rPr>
        <w:t xml:space="preserve"> "</w:t>
      </w:r>
      <w:proofErr w:type="spellStart"/>
      <w:r w:rsidRPr="00133B35">
        <w:rPr>
          <w:rFonts w:ascii="Traditional Arabic" w:hAnsi="Traditional Arabic" w:cs="AL-Hor"/>
          <w:color w:val="FF0000"/>
          <w:sz w:val="52"/>
          <w:szCs w:val="52"/>
        </w:rPr>
        <w:t>liouis</w:t>
      </w:r>
      <w:proofErr w:type="spellEnd"/>
      <w:r w:rsidRPr="00133B35">
        <w:rPr>
          <w:rFonts w:ascii="Traditional Arabic" w:hAnsi="Traditional Arabic" w:cs="AL-Hor"/>
          <w:color w:val="FF0000"/>
          <w:sz w:val="52"/>
          <w:szCs w:val="52"/>
        </w:rPr>
        <w:t xml:space="preserve"> </w:t>
      </w:r>
      <w:proofErr w:type="spellStart"/>
      <w:r w:rsidRPr="00133B35">
        <w:rPr>
          <w:rFonts w:ascii="Traditional Arabic" w:hAnsi="Traditional Arabic" w:cs="AL-Hor"/>
          <w:color w:val="FF0000"/>
          <w:sz w:val="52"/>
          <w:szCs w:val="52"/>
        </w:rPr>
        <w:t>hyelmslev</w:t>
      </w:r>
      <w:proofErr w:type="spellEnd"/>
      <w:proofErr w:type="gramStart"/>
      <w:r w:rsidRPr="00133B35">
        <w:rPr>
          <w:rFonts w:ascii="Traditional Arabic" w:hAnsi="Traditional Arabic" w:cs="AL-Hor" w:hint="cs"/>
          <w:color w:val="FF0000"/>
          <w:sz w:val="52"/>
          <w:szCs w:val="52"/>
          <w:rtl/>
        </w:rPr>
        <w:t>" :</w:t>
      </w:r>
      <w:bookmarkStart w:id="0" w:name="_GoBack"/>
      <w:bookmarkEnd w:id="0"/>
      <w:proofErr w:type="gramEnd"/>
    </w:p>
    <w:p w:rsidR="00ED6AD3" w:rsidRDefault="00FB14DA" w:rsidP="00FB14DA">
      <w:pPr>
        <w:tabs>
          <w:tab w:val="left" w:pos="2952"/>
        </w:tabs>
        <w:bidi/>
        <w:jc w:val="both"/>
        <w:rPr>
          <w:rFonts w:ascii="Traditional Arabic" w:hAnsi="Traditional Arabic" w:cs="Traditional Arabic"/>
          <w:sz w:val="44"/>
          <w:szCs w:val="44"/>
          <w:rtl/>
        </w:rPr>
      </w:pP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        </w:t>
      </w:r>
      <w:r w:rsidR="00ED6AD3">
        <w:rPr>
          <w:rFonts w:ascii="Traditional Arabic" w:hAnsi="Traditional Arabic" w:cs="Traditional Arabic" w:hint="cs"/>
          <w:sz w:val="44"/>
          <w:szCs w:val="44"/>
          <w:rtl/>
        </w:rPr>
        <w:t xml:space="preserve">ولد سنة 1899م وتوفي سنة 1965م، يرجع إليه الفضل في تأسيس مدرسة كوبنهاغن، التحق </w:t>
      </w:r>
      <w:proofErr w:type="spellStart"/>
      <w:r w:rsidR="00ED6AD3">
        <w:rPr>
          <w:rFonts w:ascii="Traditional Arabic" w:hAnsi="Traditional Arabic" w:cs="Traditional Arabic" w:hint="cs"/>
          <w:sz w:val="44"/>
          <w:szCs w:val="44"/>
          <w:rtl/>
        </w:rPr>
        <w:t>هيلمسليف</w:t>
      </w:r>
      <w:proofErr w:type="spellEnd"/>
      <w:r w:rsidR="00ED6AD3">
        <w:rPr>
          <w:rFonts w:ascii="Traditional Arabic" w:hAnsi="Traditional Arabic" w:cs="Traditional Arabic" w:hint="cs"/>
          <w:sz w:val="44"/>
          <w:szCs w:val="44"/>
          <w:rtl/>
        </w:rPr>
        <w:t xml:space="preserve"> بجامعة كوبنهاغن سنة 1916م ،وعندما </w:t>
      </w:r>
      <w:r w:rsidR="00ED6AD3">
        <w:rPr>
          <w:rFonts w:ascii="Traditional Arabic" w:hAnsi="Traditional Arabic" w:cs="Traditional Arabic" w:hint="cs"/>
          <w:sz w:val="44"/>
          <w:szCs w:val="44"/>
          <w:rtl/>
        </w:rPr>
        <w:lastRenderedPageBreak/>
        <w:t xml:space="preserve">أكمل دراسته الجامعيّة غادر الدنمارك إلى بعض البلدان طلبا </w:t>
      </w:r>
      <w:proofErr w:type="spellStart"/>
      <w:r w:rsidR="00ED6AD3">
        <w:rPr>
          <w:rFonts w:ascii="Traditional Arabic" w:hAnsi="Traditional Arabic" w:cs="Traditional Arabic" w:hint="cs"/>
          <w:sz w:val="44"/>
          <w:szCs w:val="44"/>
          <w:rtl/>
        </w:rPr>
        <w:t>للعلم،فدرس</w:t>
      </w:r>
      <w:proofErr w:type="spellEnd"/>
      <w:r w:rsidR="00ED6AD3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proofErr w:type="spellStart"/>
      <w:r w:rsidR="00ED6AD3">
        <w:rPr>
          <w:rFonts w:ascii="Traditional Arabic" w:hAnsi="Traditional Arabic" w:cs="Traditional Arabic" w:hint="cs"/>
          <w:sz w:val="44"/>
          <w:szCs w:val="44"/>
          <w:rtl/>
        </w:rPr>
        <w:t>بلثوانيا</w:t>
      </w:r>
      <w:proofErr w:type="spellEnd"/>
      <w:r>
        <w:rPr>
          <w:rFonts w:ascii="Traditional Arabic" w:hAnsi="Traditional Arabic" w:cs="Traditional Arabic" w:hint="cs"/>
          <w:sz w:val="44"/>
          <w:szCs w:val="44"/>
          <w:rtl/>
        </w:rPr>
        <w:t xml:space="preserve"> عام 1921م، </w:t>
      </w:r>
      <w:proofErr w:type="spellStart"/>
      <w:r>
        <w:rPr>
          <w:rFonts w:ascii="Traditional Arabic" w:hAnsi="Traditional Arabic" w:cs="Traditional Arabic" w:hint="cs"/>
          <w:sz w:val="44"/>
          <w:szCs w:val="44"/>
          <w:rtl/>
        </w:rPr>
        <w:t>وببراغ</w:t>
      </w:r>
      <w:proofErr w:type="spellEnd"/>
      <w:r>
        <w:rPr>
          <w:rFonts w:ascii="Traditional Arabic" w:hAnsi="Traditional Arabic" w:cs="Traditional Arabic" w:hint="cs"/>
          <w:sz w:val="44"/>
          <w:szCs w:val="44"/>
          <w:rtl/>
        </w:rPr>
        <w:t xml:space="preserve"> في عام 1923م، ثم باريس الذي مكث بها عامين (1926-1927)، اتصل خلال مكوثه هناك بمجموعة من علماء اللسانيات أمثال:" </w:t>
      </w:r>
      <w:proofErr w:type="spellStart"/>
      <w:r>
        <w:rPr>
          <w:rFonts w:ascii="Traditional Arabic" w:hAnsi="Traditional Arabic" w:cs="Traditional Arabic" w:hint="cs"/>
          <w:sz w:val="44"/>
          <w:szCs w:val="44"/>
          <w:rtl/>
        </w:rPr>
        <w:t>ميي</w:t>
      </w:r>
      <w:proofErr w:type="spellEnd"/>
      <w:r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>
        <w:rPr>
          <w:rFonts w:ascii="Traditional Arabic" w:hAnsi="Traditional Arabic" w:cs="Traditional Arabic"/>
          <w:sz w:val="44"/>
          <w:szCs w:val="44"/>
        </w:rPr>
        <w:t>Meillet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" و " </w:t>
      </w:r>
      <w:proofErr w:type="spellStart"/>
      <w:r>
        <w:rPr>
          <w:rFonts w:ascii="Traditional Arabic" w:hAnsi="Traditional Arabic" w:cs="Traditional Arabic" w:hint="cs"/>
          <w:sz w:val="44"/>
          <w:szCs w:val="44"/>
          <w:rtl/>
        </w:rPr>
        <w:t>فندريس</w:t>
      </w:r>
      <w:proofErr w:type="spellEnd"/>
      <w:r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>
        <w:rPr>
          <w:rFonts w:ascii="Traditional Arabic" w:hAnsi="Traditional Arabic" w:cs="Traditional Arabic"/>
          <w:sz w:val="44"/>
          <w:szCs w:val="44"/>
        </w:rPr>
        <w:t>Vendryes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" ،وتابع عن كثب محاضراتهما اللسانيّة، واطلع على أفكار دي </w:t>
      </w:r>
      <w:proofErr w:type="spellStart"/>
      <w:r>
        <w:rPr>
          <w:rFonts w:ascii="Traditional Arabic" w:hAnsi="Traditional Arabic" w:cs="Traditional Arabic" w:hint="cs"/>
          <w:sz w:val="44"/>
          <w:szCs w:val="44"/>
          <w:rtl/>
        </w:rPr>
        <w:t>سوسير</w:t>
      </w:r>
      <w:proofErr w:type="spellEnd"/>
      <w:r>
        <w:rPr>
          <w:rFonts w:ascii="Traditional Arabic" w:hAnsi="Traditional Arabic" w:cs="Traditional Arabic" w:hint="cs"/>
          <w:sz w:val="44"/>
          <w:szCs w:val="44"/>
          <w:rtl/>
        </w:rPr>
        <w:t xml:space="preserve">، وهو ما ساعد على إرساء دعائم نظريته العالميّة الجديدة " </w:t>
      </w:r>
      <w:proofErr w:type="spellStart"/>
      <w:r>
        <w:rPr>
          <w:rFonts w:ascii="Traditional Arabic" w:hAnsi="Traditional Arabic" w:cs="Traditional Arabic" w:hint="cs"/>
          <w:sz w:val="44"/>
          <w:szCs w:val="44"/>
          <w:rtl/>
        </w:rPr>
        <w:t>الغلوسماتيك</w:t>
      </w:r>
      <w:proofErr w:type="spellEnd"/>
      <w:r>
        <w:rPr>
          <w:rFonts w:ascii="Traditional Arabic" w:hAnsi="Traditional Arabic" w:cs="Traditional Arabic" w:hint="cs"/>
          <w:sz w:val="44"/>
          <w:szCs w:val="44"/>
          <w:rtl/>
        </w:rPr>
        <w:t xml:space="preserve">" أي الرياضيات </w:t>
      </w:r>
      <w:proofErr w:type="spellStart"/>
      <w:r>
        <w:rPr>
          <w:rFonts w:ascii="Traditional Arabic" w:hAnsi="Traditional Arabic" w:cs="Traditional Arabic" w:hint="cs"/>
          <w:sz w:val="44"/>
          <w:szCs w:val="44"/>
          <w:rtl/>
        </w:rPr>
        <w:t>اللغويّة،ولقد</w:t>
      </w:r>
      <w:proofErr w:type="spellEnd"/>
      <w:r>
        <w:rPr>
          <w:rFonts w:ascii="Traditional Arabic" w:hAnsi="Traditional Arabic" w:cs="Traditional Arabic" w:hint="cs"/>
          <w:sz w:val="44"/>
          <w:szCs w:val="44"/>
          <w:rtl/>
        </w:rPr>
        <w:t xml:space="preserve"> كان لوالده الذي شغل منصب أستاذ </w:t>
      </w:r>
      <w:proofErr w:type="spellStart"/>
      <w:r>
        <w:rPr>
          <w:rFonts w:ascii="Traditional Arabic" w:hAnsi="Traditional Arabic" w:cs="Traditional Arabic" w:hint="cs"/>
          <w:sz w:val="44"/>
          <w:szCs w:val="44"/>
          <w:rtl/>
        </w:rPr>
        <w:t>الرياضيات،وتقلد</w:t>
      </w:r>
      <w:proofErr w:type="spellEnd"/>
      <w:r>
        <w:rPr>
          <w:rFonts w:ascii="Traditional Arabic" w:hAnsi="Traditional Arabic" w:cs="Traditional Arabic" w:hint="cs"/>
          <w:sz w:val="44"/>
          <w:szCs w:val="44"/>
          <w:rtl/>
        </w:rPr>
        <w:t xml:space="preserve"> رئاسة جامعة كوبنهاغن أثر عظيم على نبوغه في مجال اللسانيّات. </w:t>
      </w:r>
    </w:p>
    <w:p w:rsidR="00133B35" w:rsidRPr="00ED6AD3" w:rsidRDefault="00133B35" w:rsidP="00133B35">
      <w:pPr>
        <w:tabs>
          <w:tab w:val="left" w:pos="2952"/>
        </w:tabs>
        <w:bidi/>
        <w:jc w:val="both"/>
        <w:rPr>
          <w:rFonts w:ascii="Traditional Arabic" w:hAnsi="Traditional Arabic" w:cs="Traditional Arabic"/>
          <w:sz w:val="44"/>
          <w:szCs w:val="44"/>
          <w:rtl/>
        </w:rPr>
      </w:pPr>
    </w:p>
    <w:p w:rsidR="009F255C" w:rsidRDefault="009F255C" w:rsidP="00B62508">
      <w:pPr>
        <w:tabs>
          <w:tab w:val="left" w:pos="2952"/>
        </w:tabs>
        <w:bidi/>
        <w:jc w:val="both"/>
        <w:rPr>
          <w:rFonts w:cs="Font 017"/>
          <w:color w:val="FF0000"/>
          <w:sz w:val="32"/>
          <w:szCs w:val="32"/>
          <w:rtl/>
        </w:rPr>
      </w:pPr>
    </w:p>
    <w:p w:rsidR="00133B35" w:rsidRDefault="009331F3" w:rsidP="00F704F4">
      <w:pPr>
        <w:tabs>
          <w:tab w:val="left" w:pos="8085"/>
        </w:tabs>
        <w:jc w:val="right"/>
        <w:rPr>
          <w:rFonts w:cs="Font 017"/>
        </w:rPr>
      </w:pPr>
      <w:r>
        <w:rPr>
          <w:rFonts w:cs="Font 017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238125</wp:posOffset>
                </wp:positionV>
                <wp:extent cx="1190625" cy="371475"/>
                <wp:effectExtent l="57150" t="57150" r="28575" b="66675"/>
                <wp:wrapNone/>
                <wp:docPr id="16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25" cy="371475"/>
                        </a:xfrm>
                        <a:prstGeom prst="leftArrow">
                          <a:avLst>
                            <a:gd name="adj1" fmla="val 50000"/>
                            <a:gd name="adj2" fmla="val 80128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6F5757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 3" o:spid="_x0000_s1026" type="#_x0000_t66" style="position:absolute;margin-left:178.15pt;margin-top:18.75pt;width:93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" fillcolor="white [3201]" strokecolor="#9bbb59 [3206]" strokeweight="5pt">
                <v:stroke linestyle="thickThin"/>
                <v:shadow color="#868686"/>
                <v:path arrowok="t"/>
              </v:shape>
            </w:pict>
          </mc:Fallback>
        </mc:AlternateContent>
      </w:r>
      <w:r>
        <w:rPr>
          <w:rFonts w:cs="Font 017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123825</wp:posOffset>
                </wp:positionV>
                <wp:extent cx="1895475" cy="552450"/>
                <wp:effectExtent l="0" t="0" r="28575" b="38100"/>
                <wp:wrapNone/>
                <wp:docPr id="1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5475" cy="55245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100407" w:rsidRPr="00100407" w:rsidRDefault="00100407" w:rsidP="00100407">
                            <w:pPr>
                              <w:jc w:val="center"/>
                              <w:rPr>
                                <w:rFonts w:cs="Font 017"/>
                                <w:sz w:val="36"/>
                                <w:szCs w:val="36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cs="Font 017" w:hint="cs"/>
                                <w:sz w:val="36"/>
                                <w:szCs w:val="36"/>
                                <w:rtl/>
                              </w:rPr>
                              <w:t>الغلوسماتيك</w:t>
                            </w:r>
                            <w:proofErr w:type="spellEnd"/>
                          </w:p>
                          <w:p w:rsidR="00100407" w:rsidRDefault="00100407" w:rsidP="0010040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00407" w:rsidRDefault="00100407" w:rsidP="00100407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 4" o:spid="_x0000_s1026" style="position:absolute;left:0;text-align:left;margin-left:20.65pt;margin-top:9.75pt;width:149.2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" fillcolor="#c2d69b [1942]" strokecolor="#9bbb59 [3206]" strokeweight="1pt">
                <v:fill color2="#9bbb59 [3206]" focus="50%" type="gradient"/>
                <v:shadow on="t" color="#4e6128 [1606]" offset="1pt"/>
                <v:path arrowok="t"/>
                <v:textbox>
                  <w:txbxContent>
                    <w:p w:rsidR="00100407" w:rsidRPr="00100407" w:rsidRDefault="00100407" w:rsidP="00100407">
                      <w:pPr>
                        <w:jc w:val="center"/>
                        <w:rPr>
                          <w:rFonts w:cs="Font 017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Font 017" w:hint="cs"/>
                          <w:sz w:val="36"/>
                          <w:szCs w:val="36"/>
                          <w:rtl/>
                        </w:rPr>
                        <w:t>الغلوسماتيك</w:t>
                      </w:r>
                    </w:p>
                    <w:p w:rsidR="00100407" w:rsidRDefault="00100407" w:rsidP="00100407">
                      <w:pPr>
                        <w:jc w:val="center"/>
                        <w:rPr>
                          <w:rtl/>
                        </w:rPr>
                      </w:pPr>
                    </w:p>
                    <w:p w:rsidR="00100407" w:rsidRDefault="00100407" w:rsidP="00100407">
                      <w:pPr>
                        <w:jc w:val="right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cs="Font 017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123825</wp:posOffset>
                </wp:positionV>
                <wp:extent cx="1895475" cy="552450"/>
                <wp:effectExtent l="0" t="0" r="28575" b="38100"/>
                <wp:wrapNone/>
                <wp:docPr id="1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5475" cy="55245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B14DA" w:rsidRPr="00100407" w:rsidRDefault="00100407" w:rsidP="00FB14DA">
                            <w:pPr>
                              <w:jc w:val="center"/>
                              <w:rPr>
                                <w:rFonts w:cs="Font 017"/>
                                <w:sz w:val="36"/>
                                <w:szCs w:val="36"/>
                                <w:rtl/>
                              </w:rPr>
                            </w:pPr>
                            <w:r w:rsidRPr="00100407">
                              <w:rPr>
                                <w:rFonts w:cs="Font 017" w:hint="cs"/>
                                <w:sz w:val="36"/>
                                <w:szCs w:val="36"/>
                                <w:rtl/>
                              </w:rPr>
                              <w:t xml:space="preserve">لويس </w:t>
                            </w:r>
                            <w:proofErr w:type="spellStart"/>
                            <w:r w:rsidRPr="00100407">
                              <w:rPr>
                                <w:rFonts w:cs="Font 017" w:hint="cs"/>
                                <w:sz w:val="36"/>
                                <w:szCs w:val="36"/>
                                <w:rtl/>
                              </w:rPr>
                              <w:t>هيلمسليف</w:t>
                            </w:r>
                            <w:proofErr w:type="spellEnd"/>
                          </w:p>
                          <w:p w:rsidR="00FB14DA" w:rsidRDefault="00FB14DA" w:rsidP="00FB14D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B14DA" w:rsidRDefault="00FB14DA" w:rsidP="00FB14DA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 2" o:spid="_x0000_s1027" style="position:absolute;left:0;text-align:left;margin-left:277.9pt;margin-top:9.75pt;width:149.2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" fillcolor="#c2d69b [1942]" strokecolor="#9bbb59 [3206]" strokeweight="1pt">
                <v:fill color2="#9bbb59 [3206]" focus="50%" type="gradient"/>
                <v:shadow on="t" color="#4e6128 [1606]" offset="1pt"/>
                <v:path arrowok="t"/>
                <v:textbox>
                  <w:txbxContent>
                    <w:p w:rsidR="00FB14DA" w:rsidRPr="00100407" w:rsidRDefault="00100407" w:rsidP="00FB14DA">
                      <w:pPr>
                        <w:jc w:val="center"/>
                        <w:rPr>
                          <w:rFonts w:cs="Font 017"/>
                          <w:sz w:val="36"/>
                          <w:szCs w:val="36"/>
                          <w:rtl/>
                        </w:rPr>
                      </w:pPr>
                      <w:r w:rsidRPr="00100407">
                        <w:rPr>
                          <w:rFonts w:cs="Font 017" w:hint="cs"/>
                          <w:sz w:val="36"/>
                          <w:szCs w:val="36"/>
                          <w:rtl/>
                        </w:rPr>
                        <w:t>لويس هيلمسليف</w:t>
                      </w:r>
                    </w:p>
                    <w:p w:rsidR="00FB14DA" w:rsidRDefault="00FB14DA" w:rsidP="00FB14DA">
                      <w:pPr>
                        <w:jc w:val="center"/>
                        <w:rPr>
                          <w:rtl/>
                        </w:rPr>
                      </w:pPr>
                    </w:p>
                    <w:p w:rsidR="00FB14DA" w:rsidRDefault="00FB14DA" w:rsidP="00FB14DA">
                      <w:pPr>
                        <w:jc w:val="right"/>
                      </w:pPr>
                    </w:p>
                  </w:txbxContent>
                </v:textbox>
              </v:oval>
            </w:pict>
          </mc:Fallback>
        </mc:AlternateContent>
      </w:r>
    </w:p>
    <w:p w:rsidR="00133B35" w:rsidRPr="00133B35" w:rsidRDefault="00133B35" w:rsidP="00133B35">
      <w:pPr>
        <w:rPr>
          <w:rFonts w:cs="Font 017"/>
        </w:rPr>
      </w:pPr>
    </w:p>
    <w:p w:rsidR="00133B35" w:rsidRPr="00133B35" w:rsidRDefault="00133B35" w:rsidP="00133B35">
      <w:pPr>
        <w:rPr>
          <w:rFonts w:cs="Font 017"/>
        </w:rPr>
      </w:pPr>
    </w:p>
    <w:p w:rsidR="00133B35" w:rsidRPr="00133B35" w:rsidRDefault="00133B35" w:rsidP="00133B35">
      <w:pPr>
        <w:rPr>
          <w:rFonts w:cs="Font 017"/>
        </w:rPr>
      </w:pPr>
    </w:p>
    <w:p w:rsidR="00133B35" w:rsidRPr="00133B35" w:rsidRDefault="00133B35" w:rsidP="00133B35">
      <w:pPr>
        <w:rPr>
          <w:rFonts w:cs="Font 017"/>
        </w:rPr>
      </w:pPr>
    </w:p>
    <w:p w:rsidR="00133B35" w:rsidRPr="00133B35" w:rsidRDefault="00133B35" w:rsidP="00133B35">
      <w:pPr>
        <w:rPr>
          <w:rFonts w:cs="Font 017"/>
        </w:rPr>
      </w:pPr>
    </w:p>
    <w:p w:rsidR="00133B35" w:rsidRDefault="00133B35" w:rsidP="00133B35">
      <w:pPr>
        <w:rPr>
          <w:rFonts w:cs="Font 017"/>
        </w:rPr>
      </w:pPr>
    </w:p>
    <w:p w:rsidR="000A2077" w:rsidRDefault="000A2077" w:rsidP="000A2077">
      <w:pPr>
        <w:tabs>
          <w:tab w:val="left" w:pos="2952"/>
        </w:tabs>
        <w:bidi/>
        <w:jc w:val="both"/>
        <w:rPr>
          <w:rFonts w:cs="AL-Hor"/>
          <w:color w:val="FF0000"/>
          <w:sz w:val="40"/>
          <w:szCs w:val="40"/>
          <w:rtl/>
        </w:rPr>
      </w:pPr>
      <w:r w:rsidRPr="000A2077">
        <w:rPr>
          <w:rFonts w:cs="AL-Hor" w:hint="cs"/>
          <w:color w:val="FF0000"/>
          <w:sz w:val="40"/>
          <w:szCs w:val="40"/>
          <w:rtl/>
        </w:rPr>
        <w:t>2.</w:t>
      </w:r>
      <w:r>
        <w:rPr>
          <w:rFonts w:cs="AL-Hor" w:hint="cs"/>
          <w:color w:val="FF0000"/>
          <w:sz w:val="40"/>
          <w:szCs w:val="40"/>
          <w:rtl/>
        </w:rPr>
        <w:t xml:space="preserve"> </w:t>
      </w:r>
      <w:r w:rsidRPr="000A2077">
        <w:rPr>
          <w:rFonts w:cs="AL-Hor" w:hint="cs"/>
          <w:color w:val="FF0000"/>
          <w:sz w:val="40"/>
          <w:szCs w:val="40"/>
          <w:rtl/>
        </w:rPr>
        <w:t xml:space="preserve">أندري </w:t>
      </w:r>
      <w:proofErr w:type="spellStart"/>
      <w:r w:rsidRPr="000A2077">
        <w:rPr>
          <w:rFonts w:cs="AL-Hor" w:hint="cs"/>
          <w:color w:val="FF0000"/>
          <w:sz w:val="40"/>
          <w:szCs w:val="40"/>
          <w:rtl/>
        </w:rPr>
        <w:t>مارتيني</w:t>
      </w:r>
      <w:proofErr w:type="spellEnd"/>
      <w:r w:rsidRPr="000A2077">
        <w:rPr>
          <w:rFonts w:cs="Font 017" w:hint="cs"/>
          <w:color w:val="FF0000"/>
          <w:sz w:val="40"/>
          <w:szCs w:val="40"/>
          <w:rtl/>
        </w:rPr>
        <w:t xml:space="preserve"> </w:t>
      </w:r>
      <w:r w:rsidRPr="000A2077">
        <w:rPr>
          <w:rFonts w:cs="AL-Hor" w:hint="cs"/>
          <w:color w:val="FF0000"/>
          <w:sz w:val="40"/>
          <w:szCs w:val="40"/>
          <w:rtl/>
        </w:rPr>
        <w:t>"</w:t>
      </w:r>
      <w:r w:rsidRPr="000A2077">
        <w:rPr>
          <w:rFonts w:cs="Font 017" w:hint="cs"/>
          <w:color w:val="FF0000"/>
          <w:sz w:val="40"/>
          <w:szCs w:val="40"/>
          <w:rtl/>
        </w:rPr>
        <w:t xml:space="preserve"> </w:t>
      </w:r>
      <w:r w:rsidRPr="000A2077">
        <w:rPr>
          <w:rFonts w:cs="Font 017"/>
          <w:color w:val="FF0000"/>
          <w:sz w:val="40"/>
          <w:szCs w:val="40"/>
        </w:rPr>
        <w:t>André martiner</w:t>
      </w:r>
      <w:r w:rsidRPr="000A2077">
        <w:rPr>
          <w:rFonts w:cs="AL-Hor" w:hint="cs"/>
          <w:color w:val="FF0000"/>
          <w:sz w:val="40"/>
          <w:szCs w:val="40"/>
          <w:rtl/>
        </w:rPr>
        <w:t>":</w:t>
      </w:r>
    </w:p>
    <w:p w:rsidR="000A2077" w:rsidRDefault="000A2077" w:rsidP="000A2077">
      <w:pPr>
        <w:tabs>
          <w:tab w:val="left" w:pos="2952"/>
        </w:tabs>
        <w:bidi/>
        <w:jc w:val="both"/>
        <w:rPr>
          <w:rFonts w:ascii="Traditional Arabic" w:hAnsi="Traditional Arabic" w:cs="Traditional Arabic"/>
          <w:sz w:val="44"/>
          <w:szCs w:val="44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 xml:space="preserve">ولد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</w:rPr>
        <w:t>مارتيني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سنة 1908 م بمقاطعة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</w:rPr>
        <w:t>ألسافوا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بفرنسا وبعدما أتمّ دراساته العليا اشتغل بالتدريس في بعض ثانويّات باريس، وفي الوقت نفسه انكبّ على دراسة اللغة الإنجليزيّة ونال فيها </w:t>
      </w:r>
      <w:r>
        <w:rPr>
          <w:rFonts w:ascii="Traditional Arabic" w:hAnsi="Traditional Arabic" w:cs="Traditional Arabic" w:hint="cs"/>
          <w:sz w:val="40"/>
          <w:szCs w:val="40"/>
          <w:rtl/>
        </w:rPr>
        <w:lastRenderedPageBreak/>
        <w:t xml:space="preserve">شهادة </w:t>
      </w:r>
      <w:proofErr w:type="gramStart"/>
      <w:r>
        <w:rPr>
          <w:rFonts w:ascii="Traditional Arabic" w:hAnsi="Traditional Arabic" w:cs="Traditional Arabic" w:hint="cs"/>
          <w:sz w:val="40"/>
          <w:szCs w:val="40"/>
          <w:rtl/>
        </w:rPr>
        <w:t xml:space="preserve">التبريز </w:t>
      </w:r>
      <w:r w:rsidR="00560415">
        <w:rPr>
          <w:rFonts w:ascii="Traditional Arabic" w:hAnsi="Traditional Arabic" w:cs="Traditional Arabic" w:hint="cs"/>
          <w:sz w:val="40"/>
          <w:szCs w:val="40"/>
          <w:rtl/>
        </w:rPr>
        <w:t>،</w:t>
      </w:r>
      <w:proofErr w:type="gramEnd"/>
      <w:r w:rsidR="00560415">
        <w:rPr>
          <w:rFonts w:ascii="Traditional Arabic" w:hAnsi="Traditional Arabic" w:cs="Traditional Arabic" w:hint="cs"/>
          <w:sz w:val="40"/>
          <w:szCs w:val="40"/>
          <w:rtl/>
        </w:rPr>
        <w:t xml:space="preserve"> وكان من حسن حظّه أن تابع دروس بعض مشاهير اللسانيات أمثال : </w:t>
      </w:r>
      <w:proofErr w:type="spellStart"/>
      <w:r w:rsidR="00560415">
        <w:rPr>
          <w:rFonts w:ascii="Traditional Arabic" w:hAnsi="Traditional Arabic" w:cs="Traditional Arabic" w:hint="cs"/>
          <w:sz w:val="44"/>
          <w:szCs w:val="44"/>
          <w:rtl/>
        </w:rPr>
        <w:t>ميي</w:t>
      </w:r>
      <w:proofErr w:type="spellEnd"/>
      <w:r w:rsidR="00560415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560415">
        <w:rPr>
          <w:rFonts w:ascii="Traditional Arabic" w:hAnsi="Traditional Arabic" w:cs="Traditional Arabic"/>
          <w:sz w:val="44"/>
          <w:szCs w:val="44"/>
        </w:rPr>
        <w:t>Meillet</w:t>
      </w:r>
      <w:r w:rsidR="00560415">
        <w:rPr>
          <w:rFonts w:ascii="Traditional Arabic" w:hAnsi="Traditional Arabic" w:cs="Traditional Arabic" w:hint="cs"/>
          <w:sz w:val="44"/>
          <w:szCs w:val="44"/>
          <w:rtl/>
        </w:rPr>
        <w:t xml:space="preserve">" و " </w:t>
      </w:r>
      <w:proofErr w:type="spellStart"/>
      <w:r w:rsidR="00560415">
        <w:rPr>
          <w:rFonts w:ascii="Traditional Arabic" w:hAnsi="Traditional Arabic" w:cs="Traditional Arabic" w:hint="cs"/>
          <w:sz w:val="44"/>
          <w:szCs w:val="44"/>
          <w:rtl/>
        </w:rPr>
        <w:t>فندريس</w:t>
      </w:r>
      <w:proofErr w:type="spellEnd"/>
      <w:r w:rsidR="00560415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560415">
        <w:rPr>
          <w:rFonts w:ascii="Traditional Arabic" w:hAnsi="Traditional Arabic" w:cs="Traditional Arabic"/>
          <w:sz w:val="44"/>
          <w:szCs w:val="44"/>
        </w:rPr>
        <w:t>Vendryes</w:t>
      </w:r>
      <w:r w:rsidR="00560415">
        <w:rPr>
          <w:rFonts w:ascii="Traditional Arabic" w:hAnsi="Traditional Arabic" w:cs="Traditional Arabic" w:hint="cs"/>
          <w:sz w:val="44"/>
          <w:szCs w:val="44"/>
          <w:rtl/>
        </w:rPr>
        <w:t xml:space="preserve">" و " موسي </w:t>
      </w:r>
      <w:proofErr w:type="spellStart"/>
      <w:r w:rsidR="00560415">
        <w:rPr>
          <w:rFonts w:ascii="Traditional Arabic" w:hAnsi="Traditional Arabic" w:cs="Traditional Arabic"/>
          <w:sz w:val="44"/>
          <w:szCs w:val="44"/>
        </w:rPr>
        <w:t>Mossé</w:t>
      </w:r>
      <w:proofErr w:type="spellEnd"/>
      <w:r w:rsidR="00560415">
        <w:rPr>
          <w:rFonts w:ascii="Traditional Arabic" w:hAnsi="Traditional Arabic" w:cs="Traditional Arabic" w:hint="cs"/>
          <w:sz w:val="44"/>
          <w:szCs w:val="44"/>
          <w:rtl/>
        </w:rPr>
        <w:t>"..</w:t>
      </w:r>
    </w:p>
    <w:p w:rsidR="00560415" w:rsidRPr="000A2077" w:rsidRDefault="00560415" w:rsidP="00560415">
      <w:pPr>
        <w:tabs>
          <w:tab w:val="left" w:pos="2952"/>
        </w:tabs>
        <w:bidi/>
        <w:jc w:val="both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4"/>
          <w:szCs w:val="44"/>
          <w:rtl/>
        </w:rPr>
        <w:t>ونال شهادة الدكتوراه في دراسة اللغات الجرمانيّة سنة 1937م، وأصبح مديرا للدراسات الفنولوجيّة عام 1938م، ولما ألقي عليه القبض في الحرب العالمية الثانيّة اغتنم الفرصة هناك وألّف كتابا قيّما عنوانه:" نطق الفرنسيّة المعاصرة".</w:t>
      </w:r>
    </w:p>
    <w:p w:rsidR="004E45B9" w:rsidRPr="00560415" w:rsidRDefault="009331F3" w:rsidP="00560415">
      <w:pPr>
        <w:pStyle w:val="Paragraphedeliste"/>
        <w:tabs>
          <w:tab w:val="left" w:pos="6315"/>
          <w:tab w:val="left" w:pos="7800"/>
        </w:tabs>
        <w:ind w:left="8520"/>
        <w:rPr>
          <w:rFonts w:cs="Font 017"/>
          <w:rtl/>
        </w:rPr>
      </w:pPr>
      <w:r>
        <w:rPr>
          <w:rFonts w:cs="Font 017"/>
          <w:noProof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198755</wp:posOffset>
                </wp:positionV>
                <wp:extent cx="1657350" cy="695325"/>
                <wp:effectExtent l="0" t="0" r="19050" b="47625"/>
                <wp:wrapNone/>
                <wp:docPr id="1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7350" cy="6953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B5757D" w:rsidRPr="00B5757D" w:rsidRDefault="00B5757D" w:rsidP="00B5757D">
                            <w:pPr>
                              <w:jc w:val="center"/>
                              <w:rPr>
                                <w:rFonts w:cs="AL-Hor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B5757D">
                              <w:rPr>
                                <w:rFonts w:cs="AL-Hor" w:hint="cs"/>
                                <w:color w:val="FF0000"/>
                                <w:sz w:val="48"/>
                                <w:szCs w:val="48"/>
                                <w:rtl/>
                              </w:rPr>
                              <w:t>علاقاته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 6" o:spid="_x0000_s1028" style="position:absolute;left:0;text-align:left;margin-left:176.65pt;margin-top:15.65pt;width:130.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" fillcolor="#c2d69b [1942]" strokecolor="#9bbb59 [3206]" strokeweight="1pt">
                <v:fill color2="#9bbb59 [3206]" focus="50%" type="gradient"/>
                <v:shadow on="t" color="#4e6128 [1606]" offset="1pt"/>
                <v:path arrowok="t"/>
                <v:textbox>
                  <w:txbxContent>
                    <w:p w:rsidR="00B5757D" w:rsidRPr="00B5757D" w:rsidRDefault="00B5757D" w:rsidP="00B5757D">
                      <w:pPr>
                        <w:jc w:val="center"/>
                        <w:rPr>
                          <w:rFonts w:cs="AL-Hor"/>
                          <w:color w:val="FF0000"/>
                          <w:sz w:val="72"/>
                          <w:szCs w:val="72"/>
                        </w:rPr>
                      </w:pPr>
                      <w:r w:rsidRPr="00B5757D">
                        <w:rPr>
                          <w:rFonts w:cs="AL-Hor" w:hint="cs"/>
                          <w:color w:val="FF0000"/>
                          <w:sz w:val="48"/>
                          <w:szCs w:val="48"/>
                          <w:rtl/>
                        </w:rPr>
                        <w:t>علاقاته</w:t>
                      </w:r>
                    </w:p>
                  </w:txbxContent>
                </v:textbox>
              </v:oval>
            </w:pict>
          </mc:Fallback>
        </mc:AlternateContent>
      </w:r>
    </w:p>
    <w:p w:rsidR="00133B35" w:rsidRDefault="00133B35" w:rsidP="00133B35">
      <w:pPr>
        <w:tabs>
          <w:tab w:val="left" w:pos="7800"/>
        </w:tabs>
        <w:rPr>
          <w:rFonts w:cs="Font 017"/>
          <w:rtl/>
        </w:rPr>
      </w:pPr>
    </w:p>
    <w:p w:rsidR="00877FA3" w:rsidRDefault="009331F3" w:rsidP="00133B35">
      <w:pPr>
        <w:tabs>
          <w:tab w:val="left" w:pos="7800"/>
        </w:tabs>
        <w:jc w:val="right"/>
        <w:rPr>
          <w:rFonts w:cs="Font 017"/>
        </w:rPr>
      </w:pPr>
      <w:r>
        <w:rPr>
          <w:rFonts w:cs="Font 017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2729230</wp:posOffset>
                </wp:positionV>
                <wp:extent cx="1304925" cy="1171575"/>
                <wp:effectExtent l="0" t="0" r="28575" b="47625"/>
                <wp:wrapNone/>
                <wp:docPr id="12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925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5757D" w:rsidRPr="00B5757D" w:rsidRDefault="00B5757D" w:rsidP="00B5757D">
                            <w:pPr>
                              <w:bidi/>
                              <w:jc w:val="center"/>
                              <w:rPr>
                                <w:rFonts w:cs="AL-Hor"/>
                                <w:sz w:val="32"/>
                                <w:szCs w:val="32"/>
                                <w:rtl/>
                              </w:rPr>
                            </w:pPr>
                            <w:r w:rsidRPr="00B5757D">
                              <w:rPr>
                                <w:rFonts w:cs="AL-Hor" w:hint="cs"/>
                                <w:sz w:val="32"/>
                                <w:szCs w:val="32"/>
                                <w:rtl/>
                              </w:rPr>
                              <w:t>اللسانيّات الأمريكيّة</w:t>
                            </w:r>
                          </w:p>
                          <w:p w:rsidR="00B5757D" w:rsidRPr="00B5757D" w:rsidRDefault="00B5757D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5757D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1946-1955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21" o:spid="_x0000_s1029" style="position:absolute;left:0;text-align:left;margin-left:34.9pt;margin-top:214.9pt;width:102.75pt;height:9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" fillcolor="white [3201]" strokecolor="#c2d69b [1942]" strokeweight="1pt">
                <v:fill color2="#d6e3bc [1302]" focus="100%" type="gradient"/>
                <v:shadow on="t" color="#4e6128 [1606]" opacity=".5" offset="1pt"/>
                <v:path arrowok="t"/>
                <v:textbox>
                  <w:txbxContent>
                    <w:p w:rsidR="00B5757D" w:rsidRPr="00B5757D" w:rsidRDefault="00B5757D" w:rsidP="00B5757D">
                      <w:pPr>
                        <w:bidi/>
                        <w:jc w:val="center"/>
                        <w:rPr>
                          <w:rFonts w:cs="AL-Hor"/>
                          <w:sz w:val="32"/>
                          <w:szCs w:val="32"/>
                          <w:rtl/>
                        </w:rPr>
                      </w:pPr>
                      <w:r w:rsidRPr="00B5757D">
                        <w:rPr>
                          <w:rFonts w:cs="AL-Hor" w:hint="cs"/>
                          <w:sz w:val="32"/>
                          <w:szCs w:val="32"/>
                          <w:rtl/>
                        </w:rPr>
                        <w:t>اللسانيّات الأمريكيّة</w:t>
                      </w:r>
                    </w:p>
                    <w:p w:rsidR="00B5757D" w:rsidRPr="00B5757D" w:rsidRDefault="00B5757D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B5757D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>1946-1955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Font 017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2729230</wp:posOffset>
                </wp:positionV>
                <wp:extent cx="1304925" cy="1171575"/>
                <wp:effectExtent l="0" t="0" r="28575" b="47625"/>
                <wp:wrapNone/>
                <wp:docPr id="11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925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5757D" w:rsidRPr="00B5757D" w:rsidRDefault="00B5757D" w:rsidP="00B5757D">
                            <w:pPr>
                              <w:bidi/>
                              <w:jc w:val="center"/>
                              <w:rPr>
                                <w:rFonts w:cs="AL-Hor"/>
                                <w:sz w:val="32"/>
                                <w:szCs w:val="32"/>
                                <w:rtl/>
                              </w:rPr>
                            </w:pPr>
                            <w:r w:rsidRPr="00B5757D">
                              <w:rPr>
                                <w:rFonts w:cs="AL-Hor" w:hint="cs"/>
                                <w:sz w:val="36"/>
                                <w:szCs w:val="36"/>
                                <w:rtl/>
                              </w:rPr>
                              <w:t>الرياضيات اللغويّة</w:t>
                            </w:r>
                          </w:p>
                          <w:p w:rsidR="00B5757D" w:rsidRPr="00B5757D" w:rsidRDefault="00B5757D" w:rsidP="00B5757D">
                            <w:pPr>
                              <w:bidi/>
                              <w:jc w:val="center"/>
                              <w:rPr>
                                <w:rFonts w:cs="AL-Hor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5757D">
                              <w:rPr>
                                <w:rFonts w:cs="AL-Hor"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1938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20" o:spid="_x0000_s1030" style="position:absolute;left:0;text-align:left;margin-left:208.9pt;margin-top:214.9pt;width:102.75pt;height:9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" fillcolor="white [3201]" strokecolor="#c2d69b [1942]" strokeweight="1pt">
                <v:fill color2="#d6e3bc [1302]" focus="100%" type="gradient"/>
                <v:shadow on="t" color="#4e6128 [1606]" opacity=".5" offset="1pt"/>
                <v:path arrowok="t"/>
                <v:textbox>
                  <w:txbxContent>
                    <w:p w:rsidR="00B5757D" w:rsidRPr="00B5757D" w:rsidRDefault="00B5757D" w:rsidP="00B5757D">
                      <w:pPr>
                        <w:bidi/>
                        <w:jc w:val="center"/>
                        <w:rPr>
                          <w:rFonts w:cs="AL-Hor"/>
                          <w:sz w:val="32"/>
                          <w:szCs w:val="32"/>
                          <w:rtl/>
                        </w:rPr>
                      </w:pPr>
                      <w:r w:rsidRPr="00B5757D">
                        <w:rPr>
                          <w:rFonts w:cs="AL-Hor" w:hint="cs"/>
                          <w:sz w:val="36"/>
                          <w:szCs w:val="36"/>
                          <w:rtl/>
                        </w:rPr>
                        <w:t>الرياضيات اللغويّة</w:t>
                      </w:r>
                    </w:p>
                    <w:p w:rsidR="00B5757D" w:rsidRPr="00B5757D" w:rsidRDefault="00B5757D" w:rsidP="00B5757D">
                      <w:pPr>
                        <w:bidi/>
                        <w:jc w:val="center"/>
                        <w:rPr>
                          <w:rFonts w:cs="AL-Hor"/>
                          <w:color w:val="FF0000"/>
                          <w:sz w:val="32"/>
                          <w:szCs w:val="32"/>
                        </w:rPr>
                      </w:pPr>
                      <w:r w:rsidRPr="00B5757D">
                        <w:rPr>
                          <w:rFonts w:cs="AL-Hor" w:hint="cs"/>
                          <w:color w:val="FF0000"/>
                          <w:sz w:val="32"/>
                          <w:szCs w:val="32"/>
                          <w:rtl/>
                        </w:rPr>
                        <w:t>1938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Font 017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4519930</wp:posOffset>
                </wp:positionH>
                <wp:positionV relativeFrom="paragraph">
                  <wp:posOffset>2729230</wp:posOffset>
                </wp:positionV>
                <wp:extent cx="1304925" cy="1171575"/>
                <wp:effectExtent l="0" t="0" r="28575" b="47625"/>
                <wp:wrapNone/>
                <wp:docPr id="10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925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5757D" w:rsidRPr="00B5757D" w:rsidRDefault="00B5757D" w:rsidP="00B5757D">
                            <w:pPr>
                              <w:bidi/>
                              <w:rPr>
                                <w:rFonts w:cs="AL-Hor"/>
                                <w:sz w:val="36"/>
                                <w:szCs w:val="36"/>
                                <w:rtl/>
                              </w:rPr>
                            </w:pPr>
                            <w:r w:rsidRPr="00B5757D">
                              <w:rPr>
                                <w:rFonts w:cs="AL-Hor" w:hint="cs"/>
                                <w:sz w:val="36"/>
                                <w:szCs w:val="36"/>
                                <w:rtl/>
                              </w:rPr>
                              <w:t>نادي براغ اللساني</w:t>
                            </w:r>
                          </w:p>
                          <w:p w:rsidR="00B5757D" w:rsidRPr="00B5757D" w:rsidRDefault="00B5757D" w:rsidP="00B5757D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5757D">
                              <w:rPr>
                                <w:rFonts w:hint="cs"/>
                                <w:color w:val="FF0000"/>
                                <w:sz w:val="40"/>
                                <w:szCs w:val="40"/>
                                <w:rtl/>
                              </w:rPr>
                              <w:t>1932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19" o:spid="_x0000_s1031" style="position:absolute;left:0;text-align:left;margin-left:355.9pt;margin-top:214.9pt;width:102.75pt;height:9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" fillcolor="white [3201]" strokecolor="#c2d69b [1942]" strokeweight="1pt">
                <v:fill color2="#d6e3bc [1302]" focus="100%" type="gradient"/>
                <v:shadow on="t" color="#4e6128 [1606]" opacity=".5" offset="1pt"/>
                <v:path arrowok="t"/>
                <v:textbox>
                  <w:txbxContent>
                    <w:p w:rsidR="00B5757D" w:rsidRPr="00B5757D" w:rsidRDefault="00B5757D" w:rsidP="00B5757D">
                      <w:pPr>
                        <w:bidi/>
                        <w:rPr>
                          <w:rFonts w:cs="AL-Hor"/>
                          <w:sz w:val="36"/>
                          <w:szCs w:val="36"/>
                          <w:rtl/>
                        </w:rPr>
                      </w:pPr>
                      <w:r w:rsidRPr="00B5757D">
                        <w:rPr>
                          <w:rFonts w:cs="AL-Hor" w:hint="cs"/>
                          <w:sz w:val="36"/>
                          <w:szCs w:val="36"/>
                          <w:rtl/>
                        </w:rPr>
                        <w:t>نادي براغ اللساني</w:t>
                      </w:r>
                    </w:p>
                    <w:p w:rsidR="00B5757D" w:rsidRPr="00B5757D" w:rsidRDefault="00B5757D" w:rsidP="00B5757D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B5757D">
                        <w:rPr>
                          <w:rFonts w:hint="cs"/>
                          <w:color w:val="FF0000"/>
                          <w:sz w:val="40"/>
                          <w:szCs w:val="40"/>
                          <w:rtl/>
                        </w:rPr>
                        <w:t>1932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Font 017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1567180</wp:posOffset>
                </wp:positionV>
                <wp:extent cx="295275" cy="1009650"/>
                <wp:effectExtent l="57150" t="19050" r="28575" b="57150"/>
                <wp:wrapNone/>
                <wp:docPr id="9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1009650"/>
                        </a:xfrm>
                        <a:prstGeom prst="downArrow">
                          <a:avLst>
                            <a:gd name="adj1" fmla="val 50000"/>
                            <a:gd name="adj2" fmla="val 85484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76FEF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 18" o:spid="_x0000_s1026" type="#_x0000_t67" style="position:absolute;margin-left:78.4pt;margin-top:123.4pt;width:23.25pt;height:7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" fillcolor="white [3201]" strokecolor="#9bbb59 [3206]" strokeweight="5pt">
                <v:stroke linestyle="thickThin"/>
                <v:shadow color="#868686"/>
                <v:path arrowok="t"/>
                <v:textbox style="layout-flow:vertical-ideographic"/>
              </v:shape>
            </w:pict>
          </mc:Fallback>
        </mc:AlternateContent>
      </w:r>
      <w:r>
        <w:rPr>
          <w:rFonts w:cs="Font 017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1567180</wp:posOffset>
                </wp:positionV>
                <wp:extent cx="295275" cy="1057275"/>
                <wp:effectExtent l="57150" t="19050" r="28575" b="66675"/>
                <wp:wrapNone/>
                <wp:docPr id="8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1057275"/>
                        </a:xfrm>
                        <a:prstGeom prst="downArrow">
                          <a:avLst>
                            <a:gd name="adj1" fmla="val 50000"/>
                            <a:gd name="adj2" fmla="val 89516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2EC1F4" id=" 17" o:spid="_x0000_s1026" type="#_x0000_t67" style="position:absolute;margin-left:246.4pt;margin-top:123.4pt;width:23.25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" fillcolor="white [3201]" strokecolor="#9bbb59 [3206]" strokeweight="5pt">
                <v:stroke linestyle="thickThin"/>
                <v:shadow color="#868686"/>
                <v:path arrowok="t"/>
                <v:textbox style="layout-flow:vertical-ideographic"/>
              </v:shape>
            </w:pict>
          </mc:Fallback>
        </mc:AlternateContent>
      </w:r>
      <w:r>
        <w:rPr>
          <w:rFonts w:cs="Font 017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5053330</wp:posOffset>
                </wp:positionH>
                <wp:positionV relativeFrom="paragraph">
                  <wp:posOffset>1567180</wp:posOffset>
                </wp:positionV>
                <wp:extent cx="295275" cy="1057275"/>
                <wp:effectExtent l="57150" t="19050" r="28575" b="66675"/>
                <wp:wrapNone/>
                <wp:docPr id="7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1057275"/>
                        </a:xfrm>
                        <a:prstGeom prst="downArrow">
                          <a:avLst>
                            <a:gd name="adj1" fmla="val 50000"/>
                            <a:gd name="adj2" fmla="val 89516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A704C7" id=" 16" o:spid="_x0000_s1026" type="#_x0000_t67" style="position:absolute;margin-left:397.9pt;margin-top:123.4pt;width:23.25pt;height:8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" fillcolor="white [3201]" strokecolor="#9bbb59 [3206]" strokeweight="5pt">
                <v:stroke linestyle="thickThin"/>
                <v:shadow color="#868686"/>
                <v:path arrowok="t"/>
                <v:textbox style="layout-flow:vertical-ideographic"/>
              </v:shape>
            </w:pict>
          </mc:Fallback>
        </mc:AlternateContent>
      </w:r>
      <w:r>
        <w:rPr>
          <w:rFonts w:cs="Font 017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700405</wp:posOffset>
                </wp:positionV>
                <wp:extent cx="1657350" cy="695325"/>
                <wp:effectExtent l="0" t="0" r="19050" b="47625"/>
                <wp:wrapNone/>
                <wp:docPr id="6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7350" cy="6953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B5757D" w:rsidRPr="00B5757D" w:rsidRDefault="00B5757D">
                            <w:pPr>
                              <w:rPr>
                                <w:rFonts w:cs="AL-Hor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B5757D">
                              <w:rPr>
                                <w:rFonts w:cs="AL-Hor" w:hint="cs"/>
                                <w:sz w:val="40"/>
                                <w:szCs w:val="40"/>
                                <w:rtl/>
                              </w:rPr>
                              <w:t>سابير</w:t>
                            </w:r>
                            <w:proofErr w:type="spellEnd"/>
                            <w:r w:rsidRPr="00B5757D">
                              <w:rPr>
                                <w:rFonts w:cs="AL-Hor" w:hint="cs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B5757D">
                              <w:rPr>
                                <w:rFonts w:cs="AL-Hor" w:hint="cs"/>
                                <w:sz w:val="40"/>
                                <w:szCs w:val="40"/>
                                <w:rtl/>
                              </w:rPr>
                              <w:t xml:space="preserve">و </w:t>
                            </w:r>
                            <w:proofErr w:type="spellStart"/>
                            <w:r w:rsidRPr="00B5757D">
                              <w:rPr>
                                <w:rFonts w:cs="AL-Hor" w:hint="cs"/>
                                <w:sz w:val="40"/>
                                <w:szCs w:val="40"/>
                                <w:rtl/>
                              </w:rPr>
                              <w:t>بلومفيلد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 15" o:spid="_x0000_s1032" style="position:absolute;left:0;text-align:left;margin-left:20.65pt;margin-top:55.15pt;width:130.5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" fillcolor="#c2d69b [1942]" strokecolor="#9bbb59 [3206]" strokeweight="1pt">
                <v:fill color2="#9bbb59 [3206]" focus="50%" type="gradient"/>
                <v:shadow on="t" color="#4e6128 [1606]" offset="1pt"/>
                <v:path arrowok="t"/>
                <v:textbox>
                  <w:txbxContent>
                    <w:p w:rsidR="00B5757D" w:rsidRPr="00B5757D" w:rsidRDefault="00B5757D">
                      <w:pPr>
                        <w:rPr>
                          <w:rFonts w:cs="AL-Hor"/>
                          <w:sz w:val="40"/>
                          <w:szCs w:val="40"/>
                        </w:rPr>
                      </w:pPr>
                      <w:r w:rsidRPr="00B5757D">
                        <w:rPr>
                          <w:rFonts w:cs="AL-Hor" w:hint="cs"/>
                          <w:sz w:val="40"/>
                          <w:szCs w:val="40"/>
                          <w:rtl/>
                        </w:rPr>
                        <w:t>سابير و بلومفيلد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Font 017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700405</wp:posOffset>
                </wp:positionV>
                <wp:extent cx="1657350" cy="695325"/>
                <wp:effectExtent l="0" t="0" r="19050" b="47625"/>
                <wp:wrapNone/>
                <wp:docPr id="5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7350" cy="6953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B5757D" w:rsidRPr="00B5757D" w:rsidRDefault="00B5757D" w:rsidP="00B5757D">
                            <w:pPr>
                              <w:jc w:val="center"/>
                              <w:rPr>
                                <w:rFonts w:cs="AL-Hor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B5757D">
                              <w:rPr>
                                <w:rFonts w:cs="AL-Hor" w:hint="cs"/>
                                <w:sz w:val="48"/>
                                <w:szCs w:val="48"/>
                                <w:rtl/>
                              </w:rPr>
                              <w:t>هيلمسليف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 14" o:spid="_x0000_s1033" style="position:absolute;left:0;text-align:left;margin-left:181.15pt;margin-top:55.15pt;width:130.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" fillcolor="#c2d69b [1942]" strokecolor="#9bbb59 [3206]" strokeweight="1pt">
                <v:fill color2="#9bbb59 [3206]" focus="50%" type="gradient"/>
                <v:shadow on="t" color="#4e6128 [1606]" offset="1pt"/>
                <v:path arrowok="t"/>
                <v:textbox>
                  <w:txbxContent>
                    <w:p w:rsidR="00B5757D" w:rsidRPr="00B5757D" w:rsidRDefault="00B5757D" w:rsidP="00B5757D">
                      <w:pPr>
                        <w:jc w:val="center"/>
                        <w:rPr>
                          <w:rFonts w:cs="AL-Hor"/>
                          <w:sz w:val="48"/>
                          <w:szCs w:val="48"/>
                        </w:rPr>
                      </w:pPr>
                      <w:r w:rsidRPr="00B5757D">
                        <w:rPr>
                          <w:rFonts w:cs="AL-Hor" w:hint="cs"/>
                          <w:sz w:val="48"/>
                          <w:szCs w:val="48"/>
                          <w:rtl/>
                        </w:rPr>
                        <w:t>هيلمسليف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Font 017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4281805</wp:posOffset>
                </wp:positionH>
                <wp:positionV relativeFrom="paragraph">
                  <wp:posOffset>700405</wp:posOffset>
                </wp:positionV>
                <wp:extent cx="1657350" cy="695325"/>
                <wp:effectExtent l="0" t="0" r="19050" b="47625"/>
                <wp:wrapNone/>
                <wp:docPr id="4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7350" cy="6953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B5757D" w:rsidRPr="00B5757D" w:rsidRDefault="00B5757D" w:rsidP="00B5757D">
                            <w:pPr>
                              <w:jc w:val="center"/>
                              <w:rPr>
                                <w:rFonts w:cs="AL-Hor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B5757D">
                              <w:rPr>
                                <w:rFonts w:cs="AL-Hor" w:hint="cs"/>
                                <w:sz w:val="48"/>
                                <w:szCs w:val="48"/>
                                <w:rtl/>
                              </w:rPr>
                              <w:t>تروبتسكوي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 13" o:spid="_x0000_s1034" style="position:absolute;left:0;text-align:left;margin-left:337.15pt;margin-top:55.15pt;width:130.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" fillcolor="#c2d69b [1942]" strokecolor="#9bbb59 [3206]" strokeweight="1pt">
                <v:fill color2="#9bbb59 [3206]" focus="50%" type="gradient"/>
                <v:shadow on="t" color="#4e6128 [1606]" offset="1pt"/>
                <v:path arrowok="t"/>
                <v:textbox>
                  <w:txbxContent>
                    <w:p w:rsidR="00B5757D" w:rsidRPr="00B5757D" w:rsidRDefault="00B5757D" w:rsidP="00B5757D">
                      <w:pPr>
                        <w:jc w:val="center"/>
                        <w:rPr>
                          <w:rFonts w:cs="AL-Hor"/>
                          <w:sz w:val="48"/>
                          <w:szCs w:val="48"/>
                        </w:rPr>
                      </w:pPr>
                      <w:r w:rsidRPr="00B5757D">
                        <w:rPr>
                          <w:rFonts w:cs="AL-Hor" w:hint="cs"/>
                          <w:sz w:val="48"/>
                          <w:szCs w:val="48"/>
                          <w:rtl/>
                        </w:rPr>
                        <w:t>تروبتسكوي</w:t>
                      </w:r>
                    </w:p>
                  </w:txbxContent>
                </v:textbox>
              </v:oval>
            </w:pict>
          </mc:Fallback>
        </mc:AlternateContent>
      </w:r>
    </w:p>
    <w:p w:rsidR="00877FA3" w:rsidRPr="00877FA3" w:rsidRDefault="00877FA3" w:rsidP="00877FA3">
      <w:pPr>
        <w:rPr>
          <w:rFonts w:cs="Font 017"/>
        </w:rPr>
      </w:pPr>
    </w:p>
    <w:p w:rsidR="00877FA3" w:rsidRPr="00877FA3" w:rsidRDefault="00877FA3" w:rsidP="00877FA3">
      <w:pPr>
        <w:rPr>
          <w:rFonts w:cs="Font 017"/>
        </w:rPr>
      </w:pPr>
    </w:p>
    <w:p w:rsidR="00877FA3" w:rsidRPr="00877FA3" w:rsidRDefault="00877FA3" w:rsidP="00877FA3">
      <w:pPr>
        <w:rPr>
          <w:rFonts w:cs="Font 017"/>
        </w:rPr>
      </w:pPr>
    </w:p>
    <w:p w:rsidR="00877FA3" w:rsidRPr="00877FA3" w:rsidRDefault="00877FA3" w:rsidP="00877FA3">
      <w:pPr>
        <w:rPr>
          <w:rFonts w:cs="Font 017"/>
        </w:rPr>
      </w:pPr>
    </w:p>
    <w:p w:rsidR="00877FA3" w:rsidRPr="00877FA3" w:rsidRDefault="00877FA3" w:rsidP="00877FA3">
      <w:pPr>
        <w:rPr>
          <w:rFonts w:cs="Font 017"/>
        </w:rPr>
      </w:pPr>
    </w:p>
    <w:p w:rsidR="00877FA3" w:rsidRPr="00877FA3" w:rsidRDefault="00877FA3" w:rsidP="00877FA3">
      <w:pPr>
        <w:rPr>
          <w:rFonts w:cs="Font 017"/>
        </w:rPr>
      </w:pPr>
    </w:p>
    <w:p w:rsidR="00877FA3" w:rsidRPr="00877FA3" w:rsidRDefault="00877FA3" w:rsidP="00877FA3">
      <w:pPr>
        <w:rPr>
          <w:rFonts w:cs="Font 017"/>
        </w:rPr>
      </w:pPr>
    </w:p>
    <w:p w:rsidR="00877FA3" w:rsidRPr="00877FA3" w:rsidRDefault="00877FA3" w:rsidP="00877FA3">
      <w:pPr>
        <w:rPr>
          <w:rFonts w:cs="Font 017"/>
        </w:rPr>
      </w:pPr>
    </w:p>
    <w:p w:rsidR="00877FA3" w:rsidRPr="00877FA3" w:rsidRDefault="00877FA3" w:rsidP="00877FA3">
      <w:pPr>
        <w:rPr>
          <w:rFonts w:cs="Font 017"/>
        </w:rPr>
      </w:pPr>
    </w:p>
    <w:p w:rsidR="00877FA3" w:rsidRPr="00877FA3" w:rsidRDefault="00877FA3" w:rsidP="00877FA3">
      <w:pPr>
        <w:rPr>
          <w:rFonts w:cs="Font 017"/>
        </w:rPr>
      </w:pPr>
    </w:p>
    <w:p w:rsidR="00133B35" w:rsidRDefault="00133B35" w:rsidP="00877FA3">
      <w:pPr>
        <w:rPr>
          <w:rFonts w:cs="Font 017"/>
          <w:rtl/>
        </w:rPr>
      </w:pPr>
    </w:p>
    <w:p w:rsidR="00877FA3" w:rsidRDefault="00877FA3" w:rsidP="00877FA3">
      <w:pPr>
        <w:rPr>
          <w:rFonts w:cs="Font 017"/>
          <w:rtl/>
        </w:rPr>
      </w:pPr>
    </w:p>
    <w:p w:rsidR="00877FA3" w:rsidRDefault="00877FA3" w:rsidP="00877FA3">
      <w:pPr>
        <w:jc w:val="right"/>
        <w:rPr>
          <w:rFonts w:ascii="Traditional Arabic" w:hAnsi="Traditional Arabic" w:cs="Traditional Arabic"/>
          <w:color w:val="FF0000"/>
          <w:sz w:val="52"/>
          <w:szCs w:val="52"/>
          <w:rtl/>
        </w:rPr>
      </w:pPr>
      <w:r w:rsidRPr="00877FA3">
        <w:rPr>
          <w:rFonts w:cs="Font 017" w:hint="cs"/>
          <w:color w:val="FF0000"/>
          <w:sz w:val="52"/>
          <w:szCs w:val="52"/>
          <w:rtl/>
        </w:rPr>
        <w:t>3.مؤلفاته</w:t>
      </w:r>
      <w:r>
        <w:rPr>
          <w:rFonts w:cs="Font 017" w:hint="cs"/>
          <w:color w:val="FF0000"/>
          <w:sz w:val="52"/>
          <w:szCs w:val="52"/>
          <w:rtl/>
        </w:rPr>
        <w:t>:</w:t>
      </w:r>
    </w:p>
    <w:p w:rsidR="00877FA3" w:rsidRDefault="00877FA3" w:rsidP="00877FA3">
      <w:pPr>
        <w:jc w:val="right"/>
        <w:rPr>
          <w:rFonts w:ascii="Traditional Arabic" w:hAnsi="Traditional Arabic" w:cs="Traditional Arabic"/>
          <w:sz w:val="44"/>
          <w:szCs w:val="44"/>
          <w:rtl/>
        </w:rPr>
      </w:pPr>
      <w:r>
        <w:rPr>
          <w:rFonts w:ascii="Traditional Arabic" w:hAnsi="Traditional Arabic" w:cs="Traditional Arabic" w:hint="cs"/>
          <w:color w:val="FF0000"/>
          <w:sz w:val="52"/>
          <w:szCs w:val="52"/>
          <w:rtl/>
        </w:rPr>
        <w:t>1</w:t>
      </w:r>
      <w:r w:rsidRPr="00877FA3">
        <w:rPr>
          <w:rFonts w:ascii="Traditional Arabic" w:hAnsi="Traditional Arabic" w:cs="Traditional Arabic" w:hint="cs"/>
          <w:color w:val="FF0000"/>
          <w:sz w:val="44"/>
          <w:szCs w:val="44"/>
          <w:rtl/>
        </w:rPr>
        <w:t>.</w:t>
      </w:r>
      <w:r w:rsidRPr="00877FA3">
        <w:rPr>
          <w:rFonts w:ascii="Traditional Arabic" w:hAnsi="Traditional Arabic" w:cs="Traditional Arabic" w:hint="cs"/>
          <w:sz w:val="44"/>
          <w:szCs w:val="44"/>
          <w:rtl/>
        </w:rPr>
        <w:t xml:space="preserve">التصنيف </w:t>
      </w:r>
      <w:proofErr w:type="spellStart"/>
      <w:r w:rsidRPr="00877FA3">
        <w:rPr>
          <w:rFonts w:ascii="Traditional Arabic" w:hAnsi="Traditional Arabic" w:cs="Traditional Arabic" w:hint="cs"/>
          <w:sz w:val="44"/>
          <w:szCs w:val="44"/>
          <w:rtl/>
        </w:rPr>
        <w:t>الصامتي</w:t>
      </w:r>
      <w:proofErr w:type="spellEnd"/>
      <w:r w:rsidRPr="00877FA3">
        <w:rPr>
          <w:rFonts w:ascii="Traditional Arabic" w:hAnsi="Traditional Arabic" w:cs="Traditional Arabic" w:hint="cs"/>
          <w:sz w:val="44"/>
          <w:szCs w:val="44"/>
          <w:rtl/>
        </w:rPr>
        <w:t xml:space="preserve"> ذ</w:t>
      </w:r>
      <w:r>
        <w:rPr>
          <w:rFonts w:ascii="Traditional Arabic" w:hAnsi="Traditional Arabic" w:cs="Traditional Arabic" w:hint="cs"/>
          <w:sz w:val="44"/>
          <w:szCs w:val="44"/>
          <w:rtl/>
        </w:rPr>
        <w:t>و الأصل التعبيري في اللغات الجرمان</w:t>
      </w:r>
      <w:r w:rsidRPr="00877FA3">
        <w:rPr>
          <w:rFonts w:ascii="Traditional Arabic" w:hAnsi="Traditional Arabic" w:cs="Traditional Arabic" w:hint="cs"/>
          <w:sz w:val="44"/>
          <w:szCs w:val="44"/>
          <w:rtl/>
        </w:rPr>
        <w:t>يّة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سنة:</w:t>
      </w:r>
      <w:r w:rsidRPr="00877FA3">
        <w:rPr>
          <w:rFonts w:ascii="Traditional Arabic" w:hAnsi="Traditional Arabic" w:cs="Traditional Arabic" w:hint="cs"/>
          <w:color w:val="FF0000"/>
          <w:sz w:val="44"/>
          <w:szCs w:val="44"/>
          <w:rtl/>
        </w:rPr>
        <w:t>1937</w:t>
      </w:r>
    </w:p>
    <w:p w:rsidR="00877FA3" w:rsidRDefault="00877FA3" w:rsidP="00877FA3">
      <w:pPr>
        <w:bidi/>
        <w:rPr>
          <w:rFonts w:ascii="Traditional Arabic" w:hAnsi="Traditional Arabic" w:cs="Traditional Arabic"/>
          <w:sz w:val="44"/>
          <w:szCs w:val="44"/>
          <w:rtl/>
        </w:rPr>
      </w:pPr>
      <w:r w:rsidRPr="00877FA3">
        <w:rPr>
          <w:rFonts w:ascii="Traditional Arabic" w:hAnsi="Traditional Arabic" w:cs="Traditional Arabic" w:hint="cs"/>
          <w:color w:val="FF0000"/>
          <w:sz w:val="44"/>
          <w:szCs w:val="44"/>
          <w:rtl/>
        </w:rPr>
        <w:lastRenderedPageBreak/>
        <w:t>2.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نطق الفرنسيّة المعاصرة </w:t>
      </w:r>
      <w:proofErr w:type="gramStart"/>
      <w:r>
        <w:rPr>
          <w:rFonts w:ascii="Traditional Arabic" w:hAnsi="Traditional Arabic" w:cs="Traditional Arabic" w:hint="cs"/>
          <w:sz w:val="44"/>
          <w:szCs w:val="44"/>
          <w:rtl/>
        </w:rPr>
        <w:t>سنة :</w:t>
      </w:r>
      <w:proofErr w:type="gramEnd"/>
      <w:r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877FA3">
        <w:rPr>
          <w:rFonts w:ascii="Traditional Arabic" w:hAnsi="Traditional Arabic" w:cs="Traditional Arabic" w:hint="cs"/>
          <w:color w:val="FF0000"/>
          <w:sz w:val="44"/>
          <w:szCs w:val="44"/>
          <w:rtl/>
        </w:rPr>
        <w:t>1945.</w:t>
      </w:r>
    </w:p>
    <w:p w:rsidR="00877FA3" w:rsidRDefault="00877FA3" w:rsidP="00877FA3">
      <w:pPr>
        <w:jc w:val="right"/>
        <w:rPr>
          <w:rFonts w:ascii="Traditional Arabic" w:hAnsi="Traditional Arabic" w:cs="Traditional Arabic"/>
          <w:sz w:val="44"/>
          <w:szCs w:val="44"/>
          <w:rtl/>
        </w:rPr>
      </w:pPr>
      <w:r w:rsidRPr="00877FA3">
        <w:rPr>
          <w:rFonts w:ascii="Traditional Arabic" w:hAnsi="Traditional Arabic" w:cs="Traditional Arabic" w:hint="cs"/>
          <w:color w:val="FF0000"/>
          <w:sz w:val="44"/>
          <w:szCs w:val="44"/>
          <w:rtl/>
        </w:rPr>
        <w:t>3.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الفنولوجيا كنوع من الصوتيات الوظيفيّة. سنة: </w:t>
      </w:r>
      <w:r w:rsidRPr="00877FA3">
        <w:rPr>
          <w:rFonts w:ascii="Traditional Arabic" w:hAnsi="Traditional Arabic" w:cs="Traditional Arabic" w:hint="cs"/>
          <w:color w:val="FF0000"/>
          <w:sz w:val="44"/>
          <w:szCs w:val="44"/>
          <w:rtl/>
        </w:rPr>
        <w:t>1949</w:t>
      </w:r>
    </w:p>
    <w:p w:rsidR="00877FA3" w:rsidRDefault="00877FA3" w:rsidP="00877FA3">
      <w:pPr>
        <w:bidi/>
        <w:rPr>
          <w:rFonts w:ascii="Traditional Arabic" w:hAnsi="Traditional Arabic" w:cs="Traditional Arabic"/>
          <w:sz w:val="44"/>
          <w:szCs w:val="44"/>
          <w:rtl/>
        </w:rPr>
      </w:pPr>
      <w:r w:rsidRPr="00877FA3">
        <w:rPr>
          <w:rFonts w:ascii="Traditional Arabic" w:hAnsi="Traditional Arabic" w:cs="Traditional Arabic" w:hint="cs"/>
          <w:color w:val="FF0000"/>
          <w:sz w:val="44"/>
          <w:szCs w:val="44"/>
          <w:rtl/>
        </w:rPr>
        <w:t>4.</w:t>
      </w:r>
      <w:r>
        <w:rPr>
          <w:rFonts w:ascii="Traditional Arabic" w:hAnsi="Traditional Arabic" w:cs="Traditional Arabic" w:hint="cs"/>
          <w:sz w:val="44"/>
          <w:szCs w:val="44"/>
          <w:rtl/>
        </w:rPr>
        <w:t>نظرية وظيفيّة للغة سنة:</w:t>
      </w:r>
      <w:r w:rsidRPr="00877FA3">
        <w:rPr>
          <w:rFonts w:ascii="Traditional Arabic" w:hAnsi="Traditional Arabic" w:cs="Traditional Arabic" w:hint="cs"/>
          <w:color w:val="FF0000"/>
          <w:sz w:val="44"/>
          <w:szCs w:val="44"/>
          <w:rtl/>
        </w:rPr>
        <w:t>1962 م</w:t>
      </w:r>
    </w:p>
    <w:p w:rsidR="00877FA3" w:rsidRDefault="00877FA3" w:rsidP="00877FA3">
      <w:pPr>
        <w:bidi/>
        <w:rPr>
          <w:rFonts w:ascii="Traditional Arabic" w:hAnsi="Traditional Arabic" w:cs="Traditional Arabic"/>
          <w:sz w:val="44"/>
          <w:szCs w:val="44"/>
          <w:rtl/>
        </w:rPr>
      </w:pPr>
      <w:r w:rsidRPr="00877FA3">
        <w:rPr>
          <w:rFonts w:ascii="Traditional Arabic" w:hAnsi="Traditional Arabic" w:cs="Traditional Arabic" w:hint="cs"/>
          <w:color w:val="FF0000"/>
          <w:sz w:val="44"/>
          <w:szCs w:val="44"/>
          <w:rtl/>
        </w:rPr>
        <w:t>5.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اقتصاد التغييرات الصوتيّة </w:t>
      </w:r>
      <w:proofErr w:type="gramStart"/>
      <w:r>
        <w:rPr>
          <w:rFonts w:ascii="Traditional Arabic" w:hAnsi="Traditional Arabic" w:cs="Traditional Arabic" w:hint="cs"/>
          <w:sz w:val="44"/>
          <w:szCs w:val="44"/>
          <w:rtl/>
        </w:rPr>
        <w:t>سنة :</w:t>
      </w:r>
      <w:proofErr w:type="gramEnd"/>
      <w:r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877FA3">
        <w:rPr>
          <w:rFonts w:ascii="Traditional Arabic" w:hAnsi="Traditional Arabic" w:cs="Traditional Arabic" w:hint="cs"/>
          <w:color w:val="FF0000"/>
          <w:sz w:val="44"/>
          <w:szCs w:val="44"/>
          <w:rtl/>
        </w:rPr>
        <w:t>1955م.</w:t>
      </w:r>
    </w:p>
    <w:p w:rsidR="00877FA3" w:rsidRDefault="00877FA3" w:rsidP="00877FA3">
      <w:pPr>
        <w:bidi/>
        <w:rPr>
          <w:rFonts w:ascii="Traditional Arabic" w:hAnsi="Traditional Arabic" w:cs="Traditional Arabic"/>
          <w:sz w:val="44"/>
          <w:szCs w:val="44"/>
          <w:rtl/>
        </w:rPr>
      </w:pPr>
      <w:r w:rsidRPr="00877FA3">
        <w:rPr>
          <w:rFonts w:ascii="Traditional Arabic" w:hAnsi="Traditional Arabic" w:cs="Traditional Arabic" w:hint="cs"/>
          <w:color w:val="FF0000"/>
          <w:sz w:val="44"/>
          <w:szCs w:val="44"/>
          <w:rtl/>
        </w:rPr>
        <w:t>6.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مبادئ اللسانيّات العامة. </w:t>
      </w:r>
      <w:r w:rsidRPr="00877FA3">
        <w:rPr>
          <w:rFonts w:ascii="Traditional Arabic" w:hAnsi="Traditional Arabic" w:cs="Traditional Arabic" w:hint="cs"/>
          <w:color w:val="FF0000"/>
          <w:sz w:val="44"/>
          <w:szCs w:val="44"/>
          <w:rtl/>
        </w:rPr>
        <w:t>1960م.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</w:p>
    <w:p w:rsidR="00DF4283" w:rsidRPr="00877FA3" w:rsidRDefault="00DF4283" w:rsidP="00DF4283">
      <w:pPr>
        <w:bidi/>
        <w:rPr>
          <w:rFonts w:ascii="Traditional Arabic" w:hAnsi="Traditional Arabic" w:cs="Traditional Arabic"/>
          <w:sz w:val="40"/>
          <w:szCs w:val="40"/>
          <w:rtl/>
        </w:rPr>
      </w:pPr>
    </w:p>
    <w:p w:rsidR="00877FA3" w:rsidRDefault="00877FA3" w:rsidP="00877FA3">
      <w:pPr>
        <w:jc w:val="right"/>
        <w:rPr>
          <w:rFonts w:cs="Font 017"/>
          <w:color w:val="FF0000"/>
          <w:sz w:val="52"/>
          <w:szCs w:val="52"/>
        </w:rPr>
      </w:pPr>
    </w:p>
    <w:p w:rsidR="00877FA3" w:rsidRDefault="009331F3" w:rsidP="00877FA3">
      <w:pPr>
        <w:tabs>
          <w:tab w:val="left" w:pos="2145"/>
          <w:tab w:val="center" w:pos="4536"/>
        </w:tabs>
        <w:rPr>
          <w:rFonts w:cs="Font 017"/>
          <w:sz w:val="52"/>
          <w:szCs w:val="52"/>
        </w:rPr>
      </w:pPr>
      <w:r>
        <w:rPr>
          <w:rFonts w:cs="Font 017"/>
          <w:noProof/>
          <w:sz w:val="52"/>
          <w:szCs w:val="52"/>
          <w:lang w:eastAsia="fr-FR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269875</wp:posOffset>
                </wp:positionV>
                <wp:extent cx="1895475" cy="552450"/>
                <wp:effectExtent l="0" t="0" r="28575" b="38100"/>
                <wp:wrapNone/>
                <wp:docPr id="3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5475" cy="55245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877FA3" w:rsidRPr="00DF4283" w:rsidRDefault="00DF4283" w:rsidP="00877FA3">
                            <w:pPr>
                              <w:jc w:val="center"/>
                              <w:rPr>
                                <w:rFonts w:cs="Font 017"/>
                                <w:sz w:val="32"/>
                                <w:szCs w:val="32"/>
                                <w:rtl/>
                              </w:rPr>
                            </w:pPr>
                            <w:r w:rsidRPr="00DF4283">
                              <w:rPr>
                                <w:rFonts w:cs="Font 017" w:hint="cs"/>
                                <w:sz w:val="32"/>
                                <w:szCs w:val="32"/>
                                <w:rtl/>
                              </w:rPr>
                              <w:t>النّظريّة الفونولوجيّة</w:t>
                            </w:r>
                          </w:p>
                          <w:p w:rsidR="00877FA3" w:rsidRDefault="00877FA3" w:rsidP="00877FA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877FA3" w:rsidRDefault="00877FA3" w:rsidP="00877FA3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 24" o:spid="_x0000_s1035" style="position:absolute;margin-left:4.15pt;margin-top:21.25pt;width:149.25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" fillcolor="#c2d69b [1942]" strokecolor="#9bbb59 [3206]" strokeweight="1pt">
                <v:fill color2="#9bbb59 [3206]" focus="50%" type="gradient"/>
                <v:shadow on="t" color="#4e6128 [1606]" offset="1pt"/>
                <v:path arrowok="t"/>
                <v:textbox>
                  <w:txbxContent>
                    <w:p w:rsidR="00877FA3" w:rsidRPr="00DF4283" w:rsidRDefault="00DF4283" w:rsidP="00877FA3">
                      <w:pPr>
                        <w:jc w:val="center"/>
                        <w:rPr>
                          <w:rFonts w:cs="Font 017"/>
                          <w:sz w:val="32"/>
                          <w:szCs w:val="32"/>
                          <w:rtl/>
                        </w:rPr>
                      </w:pPr>
                      <w:r w:rsidRPr="00DF4283">
                        <w:rPr>
                          <w:rFonts w:cs="Font 017" w:hint="cs"/>
                          <w:sz w:val="32"/>
                          <w:szCs w:val="32"/>
                          <w:rtl/>
                        </w:rPr>
                        <w:t>النّظريّة الفونولوجيّة</w:t>
                      </w:r>
                    </w:p>
                    <w:p w:rsidR="00877FA3" w:rsidRDefault="00877FA3" w:rsidP="00877FA3">
                      <w:pPr>
                        <w:jc w:val="center"/>
                        <w:rPr>
                          <w:rtl/>
                        </w:rPr>
                      </w:pPr>
                    </w:p>
                    <w:p w:rsidR="00877FA3" w:rsidRDefault="00877FA3" w:rsidP="00877FA3">
                      <w:pPr>
                        <w:jc w:val="right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cs="Font 017"/>
          <w:noProof/>
          <w:sz w:val="52"/>
          <w:szCs w:val="52"/>
          <w:lang w:eastAsia="fr-FR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2357755</wp:posOffset>
                </wp:positionH>
                <wp:positionV relativeFrom="paragraph">
                  <wp:posOffset>374650</wp:posOffset>
                </wp:positionV>
                <wp:extent cx="1190625" cy="371475"/>
                <wp:effectExtent l="57150" t="57150" r="28575" b="66675"/>
                <wp:wrapNone/>
                <wp:docPr id="2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25" cy="371475"/>
                        </a:xfrm>
                        <a:prstGeom prst="leftArrow">
                          <a:avLst>
                            <a:gd name="adj1" fmla="val 50000"/>
                            <a:gd name="adj2" fmla="val 80128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2D9822" id=" 23" o:spid="_x0000_s1026" type="#_x0000_t66" style="position:absolute;margin-left:185.65pt;margin-top:29.5pt;width:93.7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" fillcolor="white [3201]" strokecolor="#9bbb59 [3206]" strokeweight="5pt">
                <v:stroke linestyle="thickThin"/>
                <v:shadow color="#868686"/>
                <v:path arrowok="t"/>
              </v:shape>
            </w:pict>
          </mc:Fallback>
        </mc:AlternateContent>
      </w:r>
      <w:r>
        <w:rPr>
          <w:rFonts w:cs="Font 017"/>
          <w:noProof/>
          <w:sz w:val="52"/>
          <w:szCs w:val="52"/>
          <w:lang w:eastAsia="fr-FR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3853180</wp:posOffset>
                </wp:positionH>
                <wp:positionV relativeFrom="paragraph">
                  <wp:posOffset>269875</wp:posOffset>
                </wp:positionV>
                <wp:extent cx="1895475" cy="552450"/>
                <wp:effectExtent l="0" t="0" r="28575" b="38100"/>
                <wp:wrapNone/>
                <wp:docPr id="1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5475" cy="55245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877FA3" w:rsidRPr="00100407" w:rsidRDefault="00DF4283" w:rsidP="00877FA3">
                            <w:pPr>
                              <w:jc w:val="center"/>
                              <w:rPr>
                                <w:rFonts w:cs="Font 017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Font 017" w:hint="cs"/>
                                <w:sz w:val="36"/>
                                <w:szCs w:val="36"/>
                                <w:rtl/>
                              </w:rPr>
                              <w:t xml:space="preserve">أندريه </w:t>
                            </w:r>
                            <w:proofErr w:type="spellStart"/>
                            <w:r>
                              <w:rPr>
                                <w:rFonts w:cs="Font 017" w:hint="cs"/>
                                <w:sz w:val="36"/>
                                <w:szCs w:val="36"/>
                                <w:rtl/>
                              </w:rPr>
                              <w:t>مارتيني</w:t>
                            </w:r>
                            <w:proofErr w:type="spellEnd"/>
                          </w:p>
                          <w:p w:rsidR="00877FA3" w:rsidRDefault="00877FA3" w:rsidP="00877FA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877FA3" w:rsidRDefault="00877FA3" w:rsidP="00877FA3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 22" o:spid="_x0000_s1036" style="position:absolute;margin-left:303.4pt;margin-top:21.25pt;width:149.25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" fillcolor="#c2d69b [1942]" strokecolor="#9bbb59 [3206]" strokeweight="1pt">
                <v:fill color2="#9bbb59 [3206]" focus="50%" type="gradient"/>
                <v:shadow on="t" color="#4e6128 [1606]" offset="1pt"/>
                <v:path arrowok="t"/>
                <v:textbox>
                  <w:txbxContent>
                    <w:p w:rsidR="00877FA3" w:rsidRPr="00100407" w:rsidRDefault="00DF4283" w:rsidP="00877FA3">
                      <w:pPr>
                        <w:jc w:val="center"/>
                        <w:rPr>
                          <w:rFonts w:cs="Font 017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Font 017" w:hint="cs"/>
                          <w:sz w:val="36"/>
                          <w:szCs w:val="36"/>
                          <w:rtl/>
                        </w:rPr>
                        <w:t>أندريه مارتيني</w:t>
                      </w:r>
                    </w:p>
                    <w:p w:rsidR="00877FA3" w:rsidRDefault="00877FA3" w:rsidP="00877FA3">
                      <w:pPr>
                        <w:jc w:val="center"/>
                        <w:rPr>
                          <w:rtl/>
                        </w:rPr>
                      </w:pPr>
                    </w:p>
                    <w:p w:rsidR="00877FA3" w:rsidRDefault="00877FA3" w:rsidP="00877FA3">
                      <w:pPr>
                        <w:jc w:val="right"/>
                      </w:pPr>
                    </w:p>
                  </w:txbxContent>
                </v:textbox>
              </v:oval>
            </w:pict>
          </mc:Fallback>
        </mc:AlternateContent>
      </w:r>
      <w:r w:rsidR="00877FA3">
        <w:rPr>
          <w:rFonts w:cs="Font 017"/>
          <w:sz w:val="52"/>
          <w:szCs w:val="52"/>
        </w:rPr>
        <w:tab/>
      </w:r>
      <w:r w:rsidR="00877FA3">
        <w:rPr>
          <w:rFonts w:cs="Font 017"/>
          <w:sz w:val="52"/>
          <w:szCs w:val="52"/>
        </w:rPr>
        <w:tab/>
      </w:r>
    </w:p>
    <w:p w:rsidR="00877FA3" w:rsidRDefault="00877FA3" w:rsidP="00877FA3">
      <w:pPr>
        <w:jc w:val="right"/>
        <w:rPr>
          <w:rFonts w:cs="Font 017"/>
          <w:sz w:val="52"/>
          <w:szCs w:val="52"/>
          <w:rtl/>
        </w:rPr>
      </w:pPr>
    </w:p>
    <w:p w:rsidR="00AF41B7" w:rsidRDefault="00AF41B7" w:rsidP="00877FA3">
      <w:pPr>
        <w:jc w:val="right"/>
        <w:rPr>
          <w:rFonts w:cs="Font 017"/>
          <w:sz w:val="52"/>
          <w:szCs w:val="52"/>
          <w:rtl/>
        </w:rPr>
      </w:pPr>
    </w:p>
    <w:p w:rsidR="00AF41B7" w:rsidRDefault="00AF41B7" w:rsidP="00877FA3">
      <w:pPr>
        <w:jc w:val="right"/>
        <w:rPr>
          <w:rFonts w:cs="Font 017"/>
          <w:sz w:val="52"/>
          <w:szCs w:val="52"/>
          <w:rtl/>
        </w:rPr>
      </w:pPr>
    </w:p>
    <w:p w:rsidR="00AF41B7" w:rsidRDefault="00AF41B7" w:rsidP="00877FA3">
      <w:pPr>
        <w:jc w:val="right"/>
        <w:rPr>
          <w:rFonts w:cs="Font 017"/>
          <w:sz w:val="52"/>
          <w:szCs w:val="52"/>
          <w:rtl/>
        </w:rPr>
      </w:pPr>
    </w:p>
    <w:p w:rsidR="00AF41B7" w:rsidRDefault="00AF41B7" w:rsidP="00AF41B7">
      <w:pPr>
        <w:tabs>
          <w:tab w:val="left" w:pos="2952"/>
        </w:tabs>
        <w:bidi/>
        <w:jc w:val="both"/>
        <w:rPr>
          <w:rFonts w:cs="AL-Hor"/>
          <w:color w:val="FF0000"/>
          <w:sz w:val="40"/>
          <w:szCs w:val="40"/>
          <w:rtl/>
        </w:rPr>
      </w:pPr>
      <w:r w:rsidRPr="000A2077">
        <w:rPr>
          <w:rFonts w:cs="AL-Hor" w:hint="cs"/>
          <w:color w:val="FF0000"/>
          <w:sz w:val="40"/>
          <w:szCs w:val="40"/>
          <w:rtl/>
        </w:rPr>
        <w:t>2.</w:t>
      </w:r>
      <w:r>
        <w:rPr>
          <w:rFonts w:cs="AL-Hor" w:hint="cs"/>
          <w:color w:val="FF0000"/>
          <w:sz w:val="40"/>
          <w:szCs w:val="40"/>
          <w:rtl/>
        </w:rPr>
        <w:t xml:space="preserve"> جون فيرث</w:t>
      </w:r>
      <w:r w:rsidRPr="000A2077">
        <w:rPr>
          <w:rFonts w:cs="AL-Hor" w:hint="cs"/>
          <w:color w:val="FF0000"/>
          <w:sz w:val="40"/>
          <w:szCs w:val="40"/>
          <w:rtl/>
        </w:rPr>
        <w:t>:</w:t>
      </w:r>
    </w:p>
    <w:p w:rsidR="00AF41B7" w:rsidRDefault="00135D61" w:rsidP="00AF41B7">
      <w:pPr>
        <w:tabs>
          <w:tab w:val="left" w:pos="2952"/>
        </w:tabs>
        <w:bidi/>
        <w:jc w:val="both"/>
        <w:rPr>
          <w:rFonts w:ascii="Traditional Arabic" w:hAnsi="Traditional Arabic" w:cs="Traditional Arabic"/>
          <w:sz w:val="44"/>
          <w:szCs w:val="44"/>
          <w:rtl/>
        </w:rPr>
      </w:pP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      </w:t>
      </w:r>
      <w:r w:rsidR="00AF41B7" w:rsidRPr="00AF41B7">
        <w:rPr>
          <w:rFonts w:ascii="Traditional Arabic" w:hAnsi="Traditional Arabic" w:cs="Traditional Arabic" w:hint="cs"/>
          <w:sz w:val="44"/>
          <w:szCs w:val="44"/>
          <w:rtl/>
        </w:rPr>
        <w:t xml:space="preserve">ولد جون </w:t>
      </w:r>
      <w:r w:rsidR="00AF41B7">
        <w:rPr>
          <w:rFonts w:ascii="Traditional Arabic" w:hAnsi="Traditional Arabic" w:cs="Traditional Arabic" w:hint="cs"/>
          <w:sz w:val="44"/>
          <w:szCs w:val="44"/>
          <w:rtl/>
        </w:rPr>
        <w:t xml:space="preserve">فيرث </w:t>
      </w:r>
      <w:proofErr w:type="spellStart"/>
      <w:r w:rsidR="00AF41B7">
        <w:rPr>
          <w:rFonts w:ascii="Traditional Arabic" w:hAnsi="Traditional Arabic" w:cs="Traditional Arabic" w:hint="cs"/>
          <w:sz w:val="44"/>
          <w:szCs w:val="44"/>
          <w:rtl/>
        </w:rPr>
        <w:t>بيوركشير</w:t>
      </w:r>
      <w:proofErr w:type="spellEnd"/>
      <w:r w:rsidR="00AF41B7">
        <w:rPr>
          <w:rFonts w:ascii="Traditional Arabic" w:hAnsi="Traditional Arabic" w:cs="Traditional Arabic" w:hint="cs"/>
          <w:sz w:val="44"/>
          <w:szCs w:val="44"/>
          <w:rtl/>
        </w:rPr>
        <w:t xml:space="preserve"> سنة 1890، درس التاريخ والتحق بالخدمة </w:t>
      </w:r>
      <w:proofErr w:type="gramStart"/>
      <w:r w:rsidR="00AF41B7">
        <w:rPr>
          <w:rFonts w:ascii="Traditional Arabic" w:hAnsi="Traditional Arabic" w:cs="Traditional Arabic" w:hint="cs"/>
          <w:sz w:val="44"/>
          <w:szCs w:val="44"/>
          <w:rtl/>
        </w:rPr>
        <w:t>الوطنيّة ،</w:t>
      </w:r>
      <w:proofErr w:type="gramEnd"/>
      <w:r w:rsidR="00AF41B7">
        <w:rPr>
          <w:rFonts w:ascii="Traditional Arabic" w:hAnsi="Traditional Arabic" w:cs="Traditional Arabic" w:hint="cs"/>
          <w:sz w:val="44"/>
          <w:szCs w:val="44"/>
          <w:rtl/>
        </w:rPr>
        <w:t xml:space="preserve"> استقر بالهند </w:t>
      </w:r>
      <w:proofErr w:type="spellStart"/>
      <w:r w:rsidR="00AF41B7">
        <w:rPr>
          <w:rFonts w:ascii="Traditional Arabic" w:hAnsi="Traditional Arabic" w:cs="Traditional Arabic" w:hint="cs"/>
          <w:sz w:val="44"/>
          <w:szCs w:val="44"/>
          <w:rtl/>
        </w:rPr>
        <w:t>لفنرة</w:t>
      </w:r>
      <w:proofErr w:type="spellEnd"/>
      <w:r w:rsidR="00AF41B7">
        <w:rPr>
          <w:rFonts w:ascii="Traditional Arabic" w:hAnsi="Traditional Arabic" w:cs="Traditional Arabic" w:hint="cs"/>
          <w:sz w:val="44"/>
          <w:szCs w:val="44"/>
          <w:rtl/>
        </w:rPr>
        <w:t xml:space="preserve"> طويلة تعلّم خلالها بعض اللغات الشرقيّة، وتأ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ثر بالنظريّات اللغويّة </w:t>
      </w:r>
      <w:r>
        <w:rPr>
          <w:rFonts w:ascii="Traditional Arabic" w:hAnsi="Traditional Arabic" w:cs="Traditional Arabic" w:hint="cs"/>
          <w:sz w:val="44"/>
          <w:szCs w:val="44"/>
          <w:rtl/>
        </w:rPr>
        <w:lastRenderedPageBreak/>
        <w:t xml:space="preserve">الهنديّة، وهو الشيء الذي جعله يعتقد بأن </w:t>
      </w:r>
      <w:proofErr w:type="spellStart"/>
      <w:r>
        <w:rPr>
          <w:rFonts w:ascii="Traditional Arabic" w:hAnsi="Traditional Arabic" w:cs="Traditional Arabic" w:hint="cs"/>
          <w:sz w:val="44"/>
          <w:szCs w:val="44"/>
          <w:rtl/>
        </w:rPr>
        <w:t>نطوير</w:t>
      </w:r>
      <w:proofErr w:type="spellEnd"/>
      <w:r>
        <w:rPr>
          <w:rFonts w:ascii="Traditional Arabic" w:hAnsi="Traditional Arabic" w:cs="Traditional Arabic" w:hint="cs"/>
          <w:sz w:val="44"/>
          <w:szCs w:val="44"/>
          <w:rtl/>
        </w:rPr>
        <w:t xml:space="preserve"> أيّ نظريّة لغويّة لا يكون إلا بالمعرفة الدقيقة للصوتيّات الحديثة.</w:t>
      </w:r>
    </w:p>
    <w:p w:rsidR="00135D61" w:rsidRDefault="00135D61" w:rsidP="00135D61">
      <w:pPr>
        <w:tabs>
          <w:tab w:val="left" w:pos="2952"/>
        </w:tabs>
        <w:bidi/>
        <w:jc w:val="both"/>
        <w:rPr>
          <w:rFonts w:ascii="Traditional Arabic" w:hAnsi="Traditional Arabic" w:cs="Traditional Arabic"/>
          <w:sz w:val="44"/>
          <w:szCs w:val="44"/>
          <w:rtl/>
        </w:rPr>
      </w:pP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      تولى تدريس اللغة الإنجليزيّة بجامعة البنجاب من سنة 1919 م إلى سنة </w:t>
      </w:r>
      <w:proofErr w:type="gramStart"/>
      <w:r>
        <w:rPr>
          <w:rFonts w:ascii="Traditional Arabic" w:hAnsi="Traditional Arabic" w:cs="Traditional Arabic" w:hint="cs"/>
          <w:sz w:val="44"/>
          <w:szCs w:val="44"/>
          <w:rtl/>
        </w:rPr>
        <w:t>1928 ،</w:t>
      </w:r>
      <w:proofErr w:type="gramEnd"/>
      <w:r>
        <w:rPr>
          <w:rFonts w:ascii="Traditional Arabic" w:hAnsi="Traditional Arabic" w:cs="Traditional Arabic" w:hint="cs"/>
          <w:sz w:val="44"/>
          <w:szCs w:val="44"/>
          <w:rtl/>
        </w:rPr>
        <w:t xml:space="preserve"> ثم رجع فيرث إلى جامعة لندن مباشرة ليشغل منصب أستاذ بمعهد الصوتيّات ، وفي سنة 1938 م انتقل إلى كليّة اللسانيّات للدراسات الشرقيّة والإفريقيّة بلندن.</w:t>
      </w:r>
    </w:p>
    <w:p w:rsidR="00135D61" w:rsidRPr="00AF41B7" w:rsidRDefault="00135D61" w:rsidP="00135D61">
      <w:pPr>
        <w:tabs>
          <w:tab w:val="left" w:pos="2952"/>
        </w:tabs>
        <w:bidi/>
        <w:jc w:val="both"/>
        <w:rPr>
          <w:rFonts w:ascii="Traditional Arabic" w:hAnsi="Traditional Arabic" w:cs="Traditional Arabic"/>
          <w:sz w:val="44"/>
          <w:szCs w:val="44"/>
          <w:rtl/>
        </w:rPr>
      </w:pP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      يعد فيرث أوّل من درّس </w:t>
      </w:r>
      <w:proofErr w:type="gramStart"/>
      <w:r>
        <w:rPr>
          <w:rFonts w:ascii="Traditional Arabic" w:hAnsi="Traditional Arabic" w:cs="Traditional Arabic" w:hint="cs"/>
          <w:sz w:val="44"/>
          <w:szCs w:val="44"/>
          <w:rtl/>
        </w:rPr>
        <w:t>مقياس :</w:t>
      </w:r>
      <w:proofErr w:type="gramEnd"/>
      <w:r>
        <w:rPr>
          <w:rFonts w:ascii="Traditional Arabic" w:hAnsi="Traditional Arabic" w:cs="Traditional Arabic" w:hint="cs"/>
          <w:sz w:val="44"/>
          <w:szCs w:val="44"/>
          <w:rtl/>
        </w:rPr>
        <w:t xml:space="preserve"> الدراسات الشرقيّة والإفريقية منذ إقراره عام 1944 م، وصاحب أوّل رتبة أستاذ كرسي في اللسانيّات العامة ببريطانيا العظمى.</w:t>
      </w:r>
    </w:p>
    <w:p w:rsidR="00E05033" w:rsidRDefault="00E05033" w:rsidP="00877FA3">
      <w:pPr>
        <w:jc w:val="right"/>
        <w:rPr>
          <w:rFonts w:cs="Font 017"/>
          <w:sz w:val="52"/>
          <w:szCs w:val="52"/>
        </w:rPr>
      </w:pPr>
    </w:p>
    <w:p w:rsidR="00E05033" w:rsidRPr="00E05033" w:rsidRDefault="00E05033" w:rsidP="00E05033">
      <w:pPr>
        <w:rPr>
          <w:rFonts w:cs="Font 017"/>
          <w:sz w:val="52"/>
          <w:szCs w:val="52"/>
        </w:rPr>
      </w:pPr>
    </w:p>
    <w:p w:rsidR="00E05033" w:rsidRPr="00E05033" w:rsidRDefault="00E05033" w:rsidP="00E05033">
      <w:pPr>
        <w:rPr>
          <w:rFonts w:cs="Font 017"/>
          <w:sz w:val="52"/>
          <w:szCs w:val="52"/>
        </w:rPr>
      </w:pPr>
    </w:p>
    <w:p w:rsidR="00AF41B7" w:rsidRPr="00E05033" w:rsidRDefault="00E05033" w:rsidP="005D1328">
      <w:pPr>
        <w:tabs>
          <w:tab w:val="left" w:pos="3945"/>
        </w:tabs>
        <w:bidi/>
        <w:rPr>
          <w:rFonts w:cs="Font 017"/>
          <w:sz w:val="52"/>
          <w:szCs w:val="52"/>
        </w:rPr>
      </w:pPr>
      <w:r>
        <w:rPr>
          <w:rFonts w:cs="Font 017"/>
          <w:sz w:val="52"/>
          <w:szCs w:val="52"/>
        </w:rPr>
        <w:tab/>
      </w:r>
      <w:r w:rsidRPr="00E05033">
        <w:rPr>
          <w:rFonts w:cs="Font 017" w:hint="cs"/>
          <w:sz w:val="36"/>
          <w:szCs w:val="36"/>
          <w:rtl/>
        </w:rPr>
        <w:t>يتبع درس لأهم المدارس اللسانيّة ومصطلحاتها</w:t>
      </w:r>
      <w:r>
        <w:rPr>
          <w:rFonts w:cs="Font 017" w:hint="cs"/>
          <w:sz w:val="52"/>
          <w:szCs w:val="52"/>
          <w:rtl/>
        </w:rPr>
        <w:t>.</w:t>
      </w:r>
    </w:p>
    <w:sectPr w:rsidR="00AF41B7" w:rsidRPr="00E05033" w:rsidSect="00F25D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thickThinSmallGap" w:sz="36" w:space="24" w:color="4F6228" w:themeColor="accent3" w:themeShade="80"/>
        <w:left w:val="thickThinSmallGap" w:sz="36" w:space="24" w:color="4F6228" w:themeColor="accent3" w:themeShade="80"/>
        <w:bottom w:val="thinThickSmallGap" w:sz="36" w:space="24" w:color="4F6228" w:themeColor="accent3" w:themeShade="80"/>
        <w:right w:val="thinThickSmallGap" w:sz="36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F0A" w:rsidRDefault="00972F0A" w:rsidP="00732100">
      <w:pPr>
        <w:spacing w:after="0" w:line="240" w:lineRule="auto"/>
      </w:pPr>
      <w:r>
        <w:separator/>
      </w:r>
    </w:p>
  </w:endnote>
  <w:endnote w:type="continuationSeparator" w:id="0">
    <w:p w:rsidR="00972F0A" w:rsidRDefault="00972F0A" w:rsidP="0073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 017">
    <w:altName w:val="Arial"/>
    <w:charset w:val="B2"/>
    <w:family w:val="auto"/>
    <w:pitch w:val="variable"/>
    <w:sig w:usb0="00002001" w:usb1="00000000" w:usb2="00000000" w:usb3="00000000" w:csb0="0000004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L-Hor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249" w:rsidRDefault="00F1524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00" w:rsidRPr="00F15249" w:rsidRDefault="00732100" w:rsidP="00F15249">
    <w:pPr>
      <w:pStyle w:val="Pieddepage"/>
      <w:jc w:val="right"/>
      <w:rPr>
        <w:rFonts w:ascii="Traditional Arabic" w:hAnsi="Traditional Arabic" w:cs="Traditional Arabic"/>
        <w:b/>
        <w:bCs/>
        <w:sz w:val="28"/>
        <w:szCs w:val="28"/>
      </w:rPr>
    </w:pPr>
    <w:proofErr w:type="gramStart"/>
    <w:r w:rsidRPr="00F15249">
      <w:rPr>
        <w:rFonts w:ascii="Traditional Arabic" w:hAnsi="Traditional Arabic" w:cs="Traditional Arabic"/>
        <w:b/>
        <w:bCs/>
        <w:sz w:val="28"/>
        <w:szCs w:val="28"/>
        <w:rtl/>
      </w:rPr>
      <w:t>الأستاذ :</w:t>
    </w:r>
    <w:proofErr w:type="gramEnd"/>
    <w:r w:rsidRPr="00F15249">
      <w:rPr>
        <w:rFonts w:ascii="Traditional Arabic" w:hAnsi="Traditional Arabic" w:cs="Traditional Arabic"/>
        <w:b/>
        <w:bCs/>
        <w:sz w:val="28"/>
        <w:szCs w:val="28"/>
        <w:rtl/>
      </w:rPr>
      <w:t xml:space="preserve"> محمّد </w:t>
    </w:r>
    <w:proofErr w:type="spellStart"/>
    <w:r w:rsidRPr="00F15249">
      <w:rPr>
        <w:rFonts w:ascii="Traditional Arabic" w:hAnsi="Traditional Arabic" w:cs="Traditional Arabic"/>
        <w:b/>
        <w:bCs/>
        <w:sz w:val="28"/>
        <w:szCs w:val="28"/>
        <w:rtl/>
      </w:rPr>
      <w:t>جغرود</w:t>
    </w:r>
    <w:proofErr w:type="spellEnd"/>
    <w:r w:rsidRPr="00F15249">
      <w:rPr>
        <w:rFonts w:ascii="Traditional Arabic" w:hAnsi="Traditional Arabic" w:cs="Traditional Arabic"/>
        <w:b/>
        <w:bCs/>
        <w:sz w:val="28"/>
        <w:szCs w:val="28"/>
        <w:rtl/>
      </w:rPr>
      <w:t xml:space="preserve">              </w:t>
    </w:r>
    <w:r w:rsidR="007E5C08" w:rsidRPr="00F15249">
      <w:rPr>
        <w:rFonts w:ascii="Traditional Arabic" w:hAnsi="Traditional Arabic" w:cs="Traditional Arabic" w:hint="cs"/>
        <w:b/>
        <w:bCs/>
        <w:sz w:val="28"/>
        <w:szCs w:val="28"/>
        <w:rtl/>
      </w:rPr>
      <w:t xml:space="preserve">           </w:t>
    </w:r>
    <w:r w:rsidRPr="00F15249">
      <w:rPr>
        <w:rFonts w:ascii="Traditional Arabic" w:hAnsi="Traditional Arabic" w:cs="Traditional Arabic" w:hint="cs"/>
        <w:b/>
        <w:bCs/>
        <w:sz w:val="28"/>
        <w:szCs w:val="28"/>
        <w:rtl/>
      </w:rPr>
      <w:t xml:space="preserve">       </w:t>
    </w:r>
    <w:r w:rsidR="00F15249" w:rsidRPr="00F15249">
      <w:rPr>
        <w:rFonts w:ascii="Traditional Arabic" w:hAnsi="Traditional Arabic" w:cs="Traditional Arabic" w:hint="cs"/>
        <w:b/>
        <w:bCs/>
        <w:sz w:val="28"/>
        <w:szCs w:val="28"/>
        <w:rtl/>
      </w:rPr>
      <w:t xml:space="preserve">      </w:t>
    </w:r>
    <w:r w:rsidRPr="00F15249">
      <w:rPr>
        <w:rFonts w:ascii="Traditional Arabic" w:hAnsi="Traditional Arabic" w:cs="Traditional Arabic"/>
        <w:b/>
        <w:bCs/>
        <w:sz w:val="28"/>
        <w:szCs w:val="28"/>
        <w:rtl/>
      </w:rPr>
      <w:t xml:space="preserve">     </w:t>
    </w:r>
    <w:r w:rsidR="007E5C08" w:rsidRPr="00F15249">
      <w:rPr>
        <w:rFonts w:ascii="Traditional Arabic" w:hAnsi="Traditional Arabic" w:cs="Traditional Arabic"/>
        <w:b/>
        <w:bCs/>
        <w:sz w:val="28"/>
        <w:szCs w:val="28"/>
        <w:rtl/>
      </w:rPr>
      <w:t xml:space="preserve">                         </w:t>
    </w:r>
    <w:r w:rsidRPr="00F15249">
      <w:rPr>
        <w:rFonts w:ascii="Traditional Arabic" w:hAnsi="Traditional Arabic" w:cs="Traditional Arabic"/>
        <w:b/>
        <w:bCs/>
        <w:sz w:val="28"/>
        <w:szCs w:val="28"/>
        <w:rtl/>
      </w:rPr>
      <w:t xml:space="preserve">           مادة : المدارس اللسانيّة.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249" w:rsidRDefault="00F1524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F0A" w:rsidRDefault="00972F0A" w:rsidP="00732100">
      <w:pPr>
        <w:spacing w:after="0" w:line="240" w:lineRule="auto"/>
      </w:pPr>
      <w:r>
        <w:separator/>
      </w:r>
    </w:p>
  </w:footnote>
  <w:footnote w:type="continuationSeparator" w:id="0">
    <w:p w:rsidR="00972F0A" w:rsidRDefault="00972F0A" w:rsidP="0073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249" w:rsidRDefault="00F1524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249" w:rsidRDefault="00F1524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249" w:rsidRDefault="00F1524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44194"/>
    <w:multiLevelType w:val="hybridMultilevel"/>
    <w:tmpl w:val="937450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05D9A"/>
    <w:multiLevelType w:val="hybridMultilevel"/>
    <w:tmpl w:val="C5AA9E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73691"/>
    <w:multiLevelType w:val="hybridMultilevel"/>
    <w:tmpl w:val="226E1C66"/>
    <w:lvl w:ilvl="0" w:tplc="040C000F">
      <w:start w:val="1"/>
      <w:numFmt w:val="decimal"/>
      <w:lvlText w:val="%1."/>
      <w:lvlJc w:val="left"/>
      <w:pPr>
        <w:ind w:left="8520" w:hanging="360"/>
      </w:pPr>
    </w:lvl>
    <w:lvl w:ilvl="1" w:tplc="040C0019" w:tentative="1">
      <w:start w:val="1"/>
      <w:numFmt w:val="lowerLetter"/>
      <w:lvlText w:val="%2."/>
      <w:lvlJc w:val="left"/>
      <w:pPr>
        <w:ind w:left="9240" w:hanging="360"/>
      </w:pPr>
    </w:lvl>
    <w:lvl w:ilvl="2" w:tplc="040C001B" w:tentative="1">
      <w:start w:val="1"/>
      <w:numFmt w:val="lowerRoman"/>
      <w:lvlText w:val="%3."/>
      <w:lvlJc w:val="right"/>
      <w:pPr>
        <w:ind w:left="9960" w:hanging="180"/>
      </w:pPr>
    </w:lvl>
    <w:lvl w:ilvl="3" w:tplc="040C000F" w:tentative="1">
      <w:start w:val="1"/>
      <w:numFmt w:val="decimal"/>
      <w:lvlText w:val="%4."/>
      <w:lvlJc w:val="left"/>
      <w:pPr>
        <w:ind w:left="10680" w:hanging="360"/>
      </w:pPr>
    </w:lvl>
    <w:lvl w:ilvl="4" w:tplc="040C0019" w:tentative="1">
      <w:start w:val="1"/>
      <w:numFmt w:val="lowerLetter"/>
      <w:lvlText w:val="%5."/>
      <w:lvlJc w:val="left"/>
      <w:pPr>
        <w:ind w:left="11400" w:hanging="360"/>
      </w:pPr>
    </w:lvl>
    <w:lvl w:ilvl="5" w:tplc="040C001B" w:tentative="1">
      <w:start w:val="1"/>
      <w:numFmt w:val="lowerRoman"/>
      <w:lvlText w:val="%6."/>
      <w:lvlJc w:val="right"/>
      <w:pPr>
        <w:ind w:left="12120" w:hanging="180"/>
      </w:pPr>
    </w:lvl>
    <w:lvl w:ilvl="6" w:tplc="040C000F" w:tentative="1">
      <w:start w:val="1"/>
      <w:numFmt w:val="decimal"/>
      <w:lvlText w:val="%7."/>
      <w:lvlJc w:val="left"/>
      <w:pPr>
        <w:ind w:left="12840" w:hanging="360"/>
      </w:pPr>
    </w:lvl>
    <w:lvl w:ilvl="7" w:tplc="040C0019" w:tentative="1">
      <w:start w:val="1"/>
      <w:numFmt w:val="lowerLetter"/>
      <w:lvlText w:val="%8."/>
      <w:lvlJc w:val="left"/>
      <w:pPr>
        <w:ind w:left="13560" w:hanging="360"/>
      </w:pPr>
    </w:lvl>
    <w:lvl w:ilvl="8" w:tplc="040C001B" w:tentative="1">
      <w:start w:val="1"/>
      <w:numFmt w:val="lowerRoman"/>
      <w:lvlText w:val="%9."/>
      <w:lvlJc w:val="right"/>
      <w:pPr>
        <w:ind w:left="14280" w:hanging="180"/>
      </w:pPr>
    </w:lvl>
  </w:abstractNum>
  <w:abstractNum w:abstractNumId="3">
    <w:nsid w:val="6E1C7FBE"/>
    <w:multiLevelType w:val="hybridMultilevel"/>
    <w:tmpl w:val="F7A8758E"/>
    <w:lvl w:ilvl="0" w:tplc="BE14B23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62"/>
    <w:rsid w:val="00000A57"/>
    <w:rsid w:val="000019E3"/>
    <w:rsid w:val="000026EE"/>
    <w:rsid w:val="000031D3"/>
    <w:rsid w:val="000034B5"/>
    <w:rsid w:val="00004581"/>
    <w:rsid w:val="00004701"/>
    <w:rsid w:val="00004980"/>
    <w:rsid w:val="00007333"/>
    <w:rsid w:val="00007AA7"/>
    <w:rsid w:val="000102C5"/>
    <w:rsid w:val="00010DCB"/>
    <w:rsid w:val="0001127C"/>
    <w:rsid w:val="0001322A"/>
    <w:rsid w:val="00013C15"/>
    <w:rsid w:val="00014035"/>
    <w:rsid w:val="00014CDC"/>
    <w:rsid w:val="00016086"/>
    <w:rsid w:val="000162EE"/>
    <w:rsid w:val="00016418"/>
    <w:rsid w:val="00016C3E"/>
    <w:rsid w:val="000175A8"/>
    <w:rsid w:val="00021C2B"/>
    <w:rsid w:val="00022851"/>
    <w:rsid w:val="000241A0"/>
    <w:rsid w:val="00024657"/>
    <w:rsid w:val="0002471D"/>
    <w:rsid w:val="00025034"/>
    <w:rsid w:val="0002665C"/>
    <w:rsid w:val="00026696"/>
    <w:rsid w:val="00026DDB"/>
    <w:rsid w:val="00027280"/>
    <w:rsid w:val="00030038"/>
    <w:rsid w:val="00031079"/>
    <w:rsid w:val="000322CB"/>
    <w:rsid w:val="000327D7"/>
    <w:rsid w:val="000331AE"/>
    <w:rsid w:val="00034BCD"/>
    <w:rsid w:val="000358C4"/>
    <w:rsid w:val="00035EB3"/>
    <w:rsid w:val="00035EF0"/>
    <w:rsid w:val="000360DA"/>
    <w:rsid w:val="00037AD3"/>
    <w:rsid w:val="00040337"/>
    <w:rsid w:val="000417F3"/>
    <w:rsid w:val="00041C7C"/>
    <w:rsid w:val="000429EE"/>
    <w:rsid w:val="00042E0A"/>
    <w:rsid w:val="00042F98"/>
    <w:rsid w:val="0004435B"/>
    <w:rsid w:val="00045AC1"/>
    <w:rsid w:val="00046061"/>
    <w:rsid w:val="00046BC3"/>
    <w:rsid w:val="00046E16"/>
    <w:rsid w:val="00047E54"/>
    <w:rsid w:val="000501B4"/>
    <w:rsid w:val="0005055D"/>
    <w:rsid w:val="00050974"/>
    <w:rsid w:val="00050DAA"/>
    <w:rsid w:val="000510B5"/>
    <w:rsid w:val="0005121F"/>
    <w:rsid w:val="000513DE"/>
    <w:rsid w:val="000516E3"/>
    <w:rsid w:val="00051F64"/>
    <w:rsid w:val="00054A1A"/>
    <w:rsid w:val="00054C55"/>
    <w:rsid w:val="00055174"/>
    <w:rsid w:val="00055ABB"/>
    <w:rsid w:val="000572E6"/>
    <w:rsid w:val="00057655"/>
    <w:rsid w:val="0006001E"/>
    <w:rsid w:val="0006056D"/>
    <w:rsid w:val="000606EB"/>
    <w:rsid w:val="000610AA"/>
    <w:rsid w:val="00061730"/>
    <w:rsid w:val="00065ACF"/>
    <w:rsid w:val="000667E2"/>
    <w:rsid w:val="00066FC2"/>
    <w:rsid w:val="0006709C"/>
    <w:rsid w:val="000675C3"/>
    <w:rsid w:val="0006790C"/>
    <w:rsid w:val="000706BF"/>
    <w:rsid w:val="00071216"/>
    <w:rsid w:val="00071A5A"/>
    <w:rsid w:val="00072F04"/>
    <w:rsid w:val="00073351"/>
    <w:rsid w:val="00073D38"/>
    <w:rsid w:val="0007422B"/>
    <w:rsid w:val="00074EF7"/>
    <w:rsid w:val="0007557D"/>
    <w:rsid w:val="00075D66"/>
    <w:rsid w:val="000766A7"/>
    <w:rsid w:val="00081571"/>
    <w:rsid w:val="00081A58"/>
    <w:rsid w:val="00082262"/>
    <w:rsid w:val="00083286"/>
    <w:rsid w:val="00083553"/>
    <w:rsid w:val="000837BA"/>
    <w:rsid w:val="0008397A"/>
    <w:rsid w:val="00083984"/>
    <w:rsid w:val="00083DE8"/>
    <w:rsid w:val="000850BE"/>
    <w:rsid w:val="00085467"/>
    <w:rsid w:val="00087624"/>
    <w:rsid w:val="0009078D"/>
    <w:rsid w:val="00091034"/>
    <w:rsid w:val="00091382"/>
    <w:rsid w:val="000935EC"/>
    <w:rsid w:val="00094689"/>
    <w:rsid w:val="0009490E"/>
    <w:rsid w:val="00095017"/>
    <w:rsid w:val="000950EF"/>
    <w:rsid w:val="000960A3"/>
    <w:rsid w:val="00096214"/>
    <w:rsid w:val="0009679C"/>
    <w:rsid w:val="00096FD5"/>
    <w:rsid w:val="00097CCB"/>
    <w:rsid w:val="000A03E1"/>
    <w:rsid w:val="000A05BD"/>
    <w:rsid w:val="000A0A95"/>
    <w:rsid w:val="000A0D54"/>
    <w:rsid w:val="000A1366"/>
    <w:rsid w:val="000A1D55"/>
    <w:rsid w:val="000A2077"/>
    <w:rsid w:val="000A262A"/>
    <w:rsid w:val="000A2A31"/>
    <w:rsid w:val="000A2A51"/>
    <w:rsid w:val="000A309C"/>
    <w:rsid w:val="000A34A0"/>
    <w:rsid w:val="000A54E9"/>
    <w:rsid w:val="000A5732"/>
    <w:rsid w:val="000A7D28"/>
    <w:rsid w:val="000B0861"/>
    <w:rsid w:val="000B0B4A"/>
    <w:rsid w:val="000B1027"/>
    <w:rsid w:val="000B1B31"/>
    <w:rsid w:val="000B1C4D"/>
    <w:rsid w:val="000B2AA8"/>
    <w:rsid w:val="000B33A1"/>
    <w:rsid w:val="000B39D5"/>
    <w:rsid w:val="000B4C92"/>
    <w:rsid w:val="000B4CE9"/>
    <w:rsid w:val="000B5469"/>
    <w:rsid w:val="000B58AB"/>
    <w:rsid w:val="000B6A38"/>
    <w:rsid w:val="000C01F6"/>
    <w:rsid w:val="000C05A9"/>
    <w:rsid w:val="000C06D0"/>
    <w:rsid w:val="000C1A37"/>
    <w:rsid w:val="000C466A"/>
    <w:rsid w:val="000C57C1"/>
    <w:rsid w:val="000C5B46"/>
    <w:rsid w:val="000C6614"/>
    <w:rsid w:val="000C77D8"/>
    <w:rsid w:val="000D0CD4"/>
    <w:rsid w:val="000D2F26"/>
    <w:rsid w:val="000D59FA"/>
    <w:rsid w:val="000D61DA"/>
    <w:rsid w:val="000E0187"/>
    <w:rsid w:val="000E039C"/>
    <w:rsid w:val="000E109D"/>
    <w:rsid w:val="000E10CC"/>
    <w:rsid w:val="000E3784"/>
    <w:rsid w:val="000E3F91"/>
    <w:rsid w:val="000E48B7"/>
    <w:rsid w:val="000E5B00"/>
    <w:rsid w:val="000E6A8D"/>
    <w:rsid w:val="000E70C7"/>
    <w:rsid w:val="000E7338"/>
    <w:rsid w:val="000E7F15"/>
    <w:rsid w:val="000F071F"/>
    <w:rsid w:val="000F1D29"/>
    <w:rsid w:val="000F239C"/>
    <w:rsid w:val="000F2C03"/>
    <w:rsid w:val="000F3296"/>
    <w:rsid w:val="000F3401"/>
    <w:rsid w:val="000F36B5"/>
    <w:rsid w:val="000F4352"/>
    <w:rsid w:val="000F47B3"/>
    <w:rsid w:val="000F5466"/>
    <w:rsid w:val="000F5C6C"/>
    <w:rsid w:val="000F71B7"/>
    <w:rsid w:val="000F7E60"/>
    <w:rsid w:val="00100407"/>
    <w:rsid w:val="001005B7"/>
    <w:rsid w:val="00100AD9"/>
    <w:rsid w:val="00100AEF"/>
    <w:rsid w:val="0010260B"/>
    <w:rsid w:val="00102D3E"/>
    <w:rsid w:val="00102DCA"/>
    <w:rsid w:val="00102EE1"/>
    <w:rsid w:val="00103ED3"/>
    <w:rsid w:val="00107644"/>
    <w:rsid w:val="00107FC8"/>
    <w:rsid w:val="001104E7"/>
    <w:rsid w:val="0011051E"/>
    <w:rsid w:val="00110542"/>
    <w:rsid w:val="00110775"/>
    <w:rsid w:val="00111CEC"/>
    <w:rsid w:val="001125A6"/>
    <w:rsid w:val="001128C2"/>
    <w:rsid w:val="0011365C"/>
    <w:rsid w:val="00113FEE"/>
    <w:rsid w:val="00114697"/>
    <w:rsid w:val="001149DA"/>
    <w:rsid w:val="001158F7"/>
    <w:rsid w:val="00115DA7"/>
    <w:rsid w:val="0011625E"/>
    <w:rsid w:val="00116CB2"/>
    <w:rsid w:val="00116D4A"/>
    <w:rsid w:val="00117098"/>
    <w:rsid w:val="001177C6"/>
    <w:rsid w:val="0012094F"/>
    <w:rsid w:val="001229E2"/>
    <w:rsid w:val="0012429E"/>
    <w:rsid w:val="00124A14"/>
    <w:rsid w:val="0012516F"/>
    <w:rsid w:val="001257DA"/>
    <w:rsid w:val="00126000"/>
    <w:rsid w:val="00126033"/>
    <w:rsid w:val="00131594"/>
    <w:rsid w:val="00131F5E"/>
    <w:rsid w:val="00132B45"/>
    <w:rsid w:val="00133430"/>
    <w:rsid w:val="00133B35"/>
    <w:rsid w:val="00135088"/>
    <w:rsid w:val="00135D61"/>
    <w:rsid w:val="001363B4"/>
    <w:rsid w:val="00137822"/>
    <w:rsid w:val="00141424"/>
    <w:rsid w:val="001418B9"/>
    <w:rsid w:val="00142CC9"/>
    <w:rsid w:val="001448C5"/>
    <w:rsid w:val="001449CD"/>
    <w:rsid w:val="00145912"/>
    <w:rsid w:val="00146269"/>
    <w:rsid w:val="0015005B"/>
    <w:rsid w:val="001518AC"/>
    <w:rsid w:val="00151D2E"/>
    <w:rsid w:val="001522B5"/>
    <w:rsid w:val="00152B61"/>
    <w:rsid w:val="00153523"/>
    <w:rsid w:val="00153731"/>
    <w:rsid w:val="00153C06"/>
    <w:rsid w:val="00153E3B"/>
    <w:rsid w:val="00154FCE"/>
    <w:rsid w:val="00155DA2"/>
    <w:rsid w:val="00156800"/>
    <w:rsid w:val="00157A40"/>
    <w:rsid w:val="00157A68"/>
    <w:rsid w:val="00157B79"/>
    <w:rsid w:val="001602DE"/>
    <w:rsid w:val="00160E79"/>
    <w:rsid w:val="00161E73"/>
    <w:rsid w:val="00162088"/>
    <w:rsid w:val="0016385D"/>
    <w:rsid w:val="001651D4"/>
    <w:rsid w:val="0016522F"/>
    <w:rsid w:val="00165DF5"/>
    <w:rsid w:val="0016655A"/>
    <w:rsid w:val="001666CF"/>
    <w:rsid w:val="00167574"/>
    <w:rsid w:val="001677A7"/>
    <w:rsid w:val="00167BB5"/>
    <w:rsid w:val="00167C66"/>
    <w:rsid w:val="00170230"/>
    <w:rsid w:val="001708BF"/>
    <w:rsid w:val="00171302"/>
    <w:rsid w:val="0017244E"/>
    <w:rsid w:val="001728AB"/>
    <w:rsid w:val="00173146"/>
    <w:rsid w:val="00173502"/>
    <w:rsid w:val="00173FC5"/>
    <w:rsid w:val="00174D3F"/>
    <w:rsid w:val="00175200"/>
    <w:rsid w:val="00175757"/>
    <w:rsid w:val="001766D0"/>
    <w:rsid w:val="001768DE"/>
    <w:rsid w:val="00177289"/>
    <w:rsid w:val="001772DE"/>
    <w:rsid w:val="00177B4B"/>
    <w:rsid w:val="001805B6"/>
    <w:rsid w:val="0018061A"/>
    <w:rsid w:val="001814C9"/>
    <w:rsid w:val="001822DC"/>
    <w:rsid w:val="0018339A"/>
    <w:rsid w:val="00183486"/>
    <w:rsid w:val="0018464C"/>
    <w:rsid w:val="00184A91"/>
    <w:rsid w:val="0018514D"/>
    <w:rsid w:val="00186391"/>
    <w:rsid w:val="00186865"/>
    <w:rsid w:val="00186F38"/>
    <w:rsid w:val="0018740F"/>
    <w:rsid w:val="00191F1D"/>
    <w:rsid w:val="0019237B"/>
    <w:rsid w:val="0019343B"/>
    <w:rsid w:val="0019397A"/>
    <w:rsid w:val="00193CB3"/>
    <w:rsid w:val="00193F40"/>
    <w:rsid w:val="00193FB6"/>
    <w:rsid w:val="00193FF4"/>
    <w:rsid w:val="00194AD5"/>
    <w:rsid w:val="0019682C"/>
    <w:rsid w:val="00196957"/>
    <w:rsid w:val="001A10CA"/>
    <w:rsid w:val="001A2AEE"/>
    <w:rsid w:val="001A2C1B"/>
    <w:rsid w:val="001A378A"/>
    <w:rsid w:val="001A41DD"/>
    <w:rsid w:val="001A4BC5"/>
    <w:rsid w:val="001A5E13"/>
    <w:rsid w:val="001A5EA4"/>
    <w:rsid w:val="001A612B"/>
    <w:rsid w:val="001A6AE6"/>
    <w:rsid w:val="001A7447"/>
    <w:rsid w:val="001A79A5"/>
    <w:rsid w:val="001A7AA9"/>
    <w:rsid w:val="001A7E70"/>
    <w:rsid w:val="001B25B0"/>
    <w:rsid w:val="001B35BB"/>
    <w:rsid w:val="001B4243"/>
    <w:rsid w:val="001B427E"/>
    <w:rsid w:val="001B6FDF"/>
    <w:rsid w:val="001B7272"/>
    <w:rsid w:val="001B74CC"/>
    <w:rsid w:val="001B7F05"/>
    <w:rsid w:val="001C01A7"/>
    <w:rsid w:val="001C0DA7"/>
    <w:rsid w:val="001C5270"/>
    <w:rsid w:val="001C5B96"/>
    <w:rsid w:val="001C6325"/>
    <w:rsid w:val="001C6454"/>
    <w:rsid w:val="001C64F3"/>
    <w:rsid w:val="001C7E45"/>
    <w:rsid w:val="001D1181"/>
    <w:rsid w:val="001D1741"/>
    <w:rsid w:val="001D2CF6"/>
    <w:rsid w:val="001D34F1"/>
    <w:rsid w:val="001D48C4"/>
    <w:rsid w:val="001D4D2A"/>
    <w:rsid w:val="001D5ED9"/>
    <w:rsid w:val="001D6735"/>
    <w:rsid w:val="001D6DC5"/>
    <w:rsid w:val="001D6F19"/>
    <w:rsid w:val="001D76B9"/>
    <w:rsid w:val="001E0AA9"/>
    <w:rsid w:val="001E10CF"/>
    <w:rsid w:val="001E193E"/>
    <w:rsid w:val="001E1955"/>
    <w:rsid w:val="001E335C"/>
    <w:rsid w:val="001E3FFF"/>
    <w:rsid w:val="001E4D64"/>
    <w:rsid w:val="001E59E8"/>
    <w:rsid w:val="001E63FA"/>
    <w:rsid w:val="001E696D"/>
    <w:rsid w:val="001E6E6C"/>
    <w:rsid w:val="001F06A0"/>
    <w:rsid w:val="001F1807"/>
    <w:rsid w:val="001F27B5"/>
    <w:rsid w:val="001F3A12"/>
    <w:rsid w:val="001F3AD0"/>
    <w:rsid w:val="001F42B2"/>
    <w:rsid w:val="001F46C8"/>
    <w:rsid w:val="001F4DA5"/>
    <w:rsid w:val="001F51FE"/>
    <w:rsid w:val="001F5A19"/>
    <w:rsid w:val="001F5BE5"/>
    <w:rsid w:val="001F60A9"/>
    <w:rsid w:val="001F7D91"/>
    <w:rsid w:val="002002D2"/>
    <w:rsid w:val="002006D9"/>
    <w:rsid w:val="00202255"/>
    <w:rsid w:val="00202343"/>
    <w:rsid w:val="00202A2D"/>
    <w:rsid w:val="00202DAF"/>
    <w:rsid w:val="00202E6A"/>
    <w:rsid w:val="00203C4F"/>
    <w:rsid w:val="00206250"/>
    <w:rsid w:val="002067F3"/>
    <w:rsid w:val="00206931"/>
    <w:rsid w:val="00207AD6"/>
    <w:rsid w:val="002100EF"/>
    <w:rsid w:val="00211E07"/>
    <w:rsid w:val="00213EE1"/>
    <w:rsid w:val="00213EEA"/>
    <w:rsid w:val="00214E1C"/>
    <w:rsid w:val="00215AA1"/>
    <w:rsid w:val="0022005C"/>
    <w:rsid w:val="0022007C"/>
    <w:rsid w:val="00220B6F"/>
    <w:rsid w:val="002215CD"/>
    <w:rsid w:val="002218F2"/>
    <w:rsid w:val="00222EAE"/>
    <w:rsid w:val="0022306D"/>
    <w:rsid w:val="00223A48"/>
    <w:rsid w:val="002251A9"/>
    <w:rsid w:val="0022528D"/>
    <w:rsid w:val="0022542D"/>
    <w:rsid w:val="00225B8E"/>
    <w:rsid w:val="002264E7"/>
    <w:rsid w:val="00226FAB"/>
    <w:rsid w:val="00226FE3"/>
    <w:rsid w:val="0022718D"/>
    <w:rsid w:val="00227E7E"/>
    <w:rsid w:val="002308E5"/>
    <w:rsid w:val="00230BE9"/>
    <w:rsid w:val="0023201E"/>
    <w:rsid w:val="0023206B"/>
    <w:rsid w:val="002321C2"/>
    <w:rsid w:val="0023237B"/>
    <w:rsid w:val="00232BEF"/>
    <w:rsid w:val="00232C9C"/>
    <w:rsid w:val="00232CA0"/>
    <w:rsid w:val="00233232"/>
    <w:rsid w:val="002335CA"/>
    <w:rsid w:val="002342FD"/>
    <w:rsid w:val="00234A8F"/>
    <w:rsid w:val="00234EBA"/>
    <w:rsid w:val="0023530E"/>
    <w:rsid w:val="002353A9"/>
    <w:rsid w:val="00236402"/>
    <w:rsid w:val="00236B9A"/>
    <w:rsid w:val="002376F6"/>
    <w:rsid w:val="00240099"/>
    <w:rsid w:val="0024022E"/>
    <w:rsid w:val="00240EB0"/>
    <w:rsid w:val="00243088"/>
    <w:rsid w:val="00243529"/>
    <w:rsid w:val="00243A3A"/>
    <w:rsid w:val="00245162"/>
    <w:rsid w:val="00246AB5"/>
    <w:rsid w:val="00247330"/>
    <w:rsid w:val="00247764"/>
    <w:rsid w:val="00247E6F"/>
    <w:rsid w:val="002501D1"/>
    <w:rsid w:val="002506B7"/>
    <w:rsid w:val="00251956"/>
    <w:rsid w:val="00251C28"/>
    <w:rsid w:val="00251E5A"/>
    <w:rsid w:val="00252317"/>
    <w:rsid w:val="002526E8"/>
    <w:rsid w:val="0025366A"/>
    <w:rsid w:val="00253BDB"/>
    <w:rsid w:val="00254390"/>
    <w:rsid w:val="00255275"/>
    <w:rsid w:val="0025696D"/>
    <w:rsid w:val="0026064D"/>
    <w:rsid w:val="00260B3C"/>
    <w:rsid w:val="00262B18"/>
    <w:rsid w:val="0026312F"/>
    <w:rsid w:val="00264682"/>
    <w:rsid w:val="00265366"/>
    <w:rsid w:val="0026627C"/>
    <w:rsid w:val="002669F5"/>
    <w:rsid w:val="00266B44"/>
    <w:rsid w:val="00266D1C"/>
    <w:rsid w:val="002678C8"/>
    <w:rsid w:val="00267C32"/>
    <w:rsid w:val="002715D1"/>
    <w:rsid w:val="00271D85"/>
    <w:rsid w:val="002720E8"/>
    <w:rsid w:val="00272878"/>
    <w:rsid w:val="00273A18"/>
    <w:rsid w:val="00273ADB"/>
    <w:rsid w:val="002740D8"/>
    <w:rsid w:val="00274185"/>
    <w:rsid w:val="0027442A"/>
    <w:rsid w:val="00274CD8"/>
    <w:rsid w:val="00274E2B"/>
    <w:rsid w:val="002756E4"/>
    <w:rsid w:val="002763A4"/>
    <w:rsid w:val="00276A78"/>
    <w:rsid w:val="002774BC"/>
    <w:rsid w:val="00281125"/>
    <w:rsid w:val="002814A7"/>
    <w:rsid w:val="00281509"/>
    <w:rsid w:val="00283534"/>
    <w:rsid w:val="00284245"/>
    <w:rsid w:val="00284ACC"/>
    <w:rsid w:val="00284B15"/>
    <w:rsid w:val="00285FFA"/>
    <w:rsid w:val="00287D5C"/>
    <w:rsid w:val="0029076D"/>
    <w:rsid w:val="0029110B"/>
    <w:rsid w:val="002913B7"/>
    <w:rsid w:val="00291730"/>
    <w:rsid w:val="00291A44"/>
    <w:rsid w:val="00291D83"/>
    <w:rsid w:val="002925EE"/>
    <w:rsid w:val="002927D9"/>
    <w:rsid w:val="002929B6"/>
    <w:rsid w:val="0029305E"/>
    <w:rsid w:val="00293521"/>
    <w:rsid w:val="00293623"/>
    <w:rsid w:val="00293727"/>
    <w:rsid w:val="002937BD"/>
    <w:rsid w:val="00294199"/>
    <w:rsid w:val="0029756A"/>
    <w:rsid w:val="00297B92"/>
    <w:rsid w:val="00297F3A"/>
    <w:rsid w:val="002A1263"/>
    <w:rsid w:val="002A19D2"/>
    <w:rsid w:val="002A1B20"/>
    <w:rsid w:val="002A2272"/>
    <w:rsid w:val="002A3F21"/>
    <w:rsid w:val="002A4C99"/>
    <w:rsid w:val="002A50C5"/>
    <w:rsid w:val="002A5AB0"/>
    <w:rsid w:val="002B017B"/>
    <w:rsid w:val="002B13E9"/>
    <w:rsid w:val="002B1424"/>
    <w:rsid w:val="002B2C28"/>
    <w:rsid w:val="002B30D5"/>
    <w:rsid w:val="002B3551"/>
    <w:rsid w:val="002B413E"/>
    <w:rsid w:val="002B4279"/>
    <w:rsid w:val="002B4EB4"/>
    <w:rsid w:val="002B5250"/>
    <w:rsid w:val="002B5946"/>
    <w:rsid w:val="002C0543"/>
    <w:rsid w:val="002C17B5"/>
    <w:rsid w:val="002C4096"/>
    <w:rsid w:val="002C510F"/>
    <w:rsid w:val="002C6264"/>
    <w:rsid w:val="002C65C1"/>
    <w:rsid w:val="002C6F2D"/>
    <w:rsid w:val="002D4340"/>
    <w:rsid w:val="002D46FF"/>
    <w:rsid w:val="002D57A3"/>
    <w:rsid w:val="002D5CD6"/>
    <w:rsid w:val="002D6576"/>
    <w:rsid w:val="002D672F"/>
    <w:rsid w:val="002D75BD"/>
    <w:rsid w:val="002E01B9"/>
    <w:rsid w:val="002E01FE"/>
    <w:rsid w:val="002E021A"/>
    <w:rsid w:val="002E03B5"/>
    <w:rsid w:val="002E05A8"/>
    <w:rsid w:val="002E0964"/>
    <w:rsid w:val="002E0CC4"/>
    <w:rsid w:val="002E0EDC"/>
    <w:rsid w:val="002E124F"/>
    <w:rsid w:val="002E1B61"/>
    <w:rsid w:val="002E2F9F"/>
    <w:rsid w:val="002E2FC0"/>
    <w:rsid w:val="002E3546"/>
    <w:rsid w:val="002E6105"/>
    <w:rsid w:val="002F01D4"/>
    <w:rsid w:val="002F083F"/>
    <w:rsid w:val="002F0D4C"/>
    <w:rsid w:val="002F2C5C"/>
    <w:rsid w:val="002F3F0A"/>
    <w:rsid w:val="002F465E"/>
    <w:rsid w:val="002F471E"/>
    <w:rsid w:val="002F5B40"/>
    <w:rsid w:val="002F5D9E"/>
    <w:rsid w:val="002F6CBA"/>
    <w:rsid w:val="002F7B2E"/>
    <w:rsid w:val="00300DD3"/>
    <w:rsid w:val="00301EDD"/>
    <w:rsid w:val="00303036"/>
    <w:rsid w:val="003033A4"/>
    <w:rsid w:val="0030348F"/>
    <w:rsid w:val="00304468"/>
    <w:rsid w:val="0030682E"/>
    <w:rsid w:val="00306CB4"/>
    <w:rsid w:val="00307BD5"/>
    <w:rsid w:val="003101E7"/>
    <w:rsid w:val="00311292"/>
    <w:rsid w:val="0031142D"/>
    <w:rsid w:val="00311E0E"/>
    <w:rsid w:val="00312D11"/>
    <w:rsid w:val="00313A51"/>
    <w:rsid w:val="003146C8"/>
    <w:rsid w:val="00315055"/>
    <w:rsid w:val="00317B3E"/>
    <w:rsid w:val="00320BAD"/>
    <w:rsid w:val="00320BE8"/>
    <w:rsid w:val="003215D4"/>
    <w:rsid w:val="00321689"/>
    <w:rsid w:val="00321A9B"/>
    <w:rsid w:val="00321ADC"/>
    <w:rsid w:val="00322794"/>
    <w:rsid w:val="003250DC"/>
    <w:rsid w:val="0032599A"/>
    <w:rsid w:val="00325D48"/>
    <w:rsid w:val="00327309"/>
    <w:rsid w:val="00327529"/>
    <w:rsid w:val="003276F7"/>
    <w:rsid w:val="00327898"/>
    <w:rsid w:val="00327D49"/>
    <w:rsid w:val="00330FB3"/>
    <w:rsid w:val="003312D0"/>
    <w:rsid w:val="00332354"/>
    <w:rsid w:val="00333345"/>
    <w:rsid w:val="00334E5D"/>
    <w:rsid w:val="003369E0"/>
    <w:rsid w:val="00336D79"/>
    <w:rsid w:val="00337CCA"/>
    <w:rsid w:val="00337E96"/>
    <w:rsid w:val="00340E64"/>
    <w:rsid w:val="00342241"/>
    <w:rsid w:val="0034396E"/>
    <w:rsid w:val="00343BEF"/>
    <w:rsid w:val="00343D6C"/>
    <w:rsid w:val="00345B9D"/>
    <w:rsid w:val="00346D52"/>
    <w:rsid w:val="003472F4"/>
    <w:rsid w:val="00347560"/>
    <w:rsid w:val="00350077"/>
    <w:rsid w:val="00350866"/>
    <w:rsid w:val="0035090C"/>
    <w:rsid w:val="003511E3"/>
    <w:rsid w:val="00352116"/>
    <w:rsid w:val="0035223B"/>
    <w:rsid w:val="00352399"/>
    <w:rsid w:val="00353762"/>
    <w:rsid w:val="00353A55"/>
    <w:rsid w:val="0035402E"/>
    <w:rsid w:val="0035416E"/>
    <w:rsid w:val="003552E9"/>
    <w:rsid w:val="00355E03"/>
    <w:rsid w:val="0035606A"/>
    <w:rsid w:val="00357F88"/>
    <w:rsid w:val="00360C91"/>
    <w:rsid w:val="003611F1"/>
    <w:rsid w:val="003613AB"/>
    <w:rsid w:val="00362D4E"/>
    <w:rsid w:val="003635F7"/>
    <w:rsid w:val="00363BEF"/>
    <w:rsid w:val="003657E9"/>
    <w:rsid w:val="0036748F"/>
    <w:rsid w:val="00370B45"/>
    <w:rsid w:val="00370D5C"/>
    <w:rsid w:val="0037124D"/>
    <w:rsid w:val="00371AC9"/>
    <w:rsid w:val="003721D6"/>
    <w:rsid w:val="00372DF1"/>
    <w:rsid w:val="00373F4B"/>
    <w:rsid w:val="003747BB"/>
    <w:rsid w:val="0037534D"/>
    <w:rsid w:val="00376696"/>
    <w:rsid w:val="0037705F"/>
    <w:rsid w:val="00377E32"/>
    <w:rsid w:val="00380149"/>
    <w:rsid w:val="00381FB9"/>
    <w:rsid w:val="003822C0"/>
    <w:rsid w:val="0038304A"/>
    <w:rsid w:val="0038348D"/>
    <w:rsid w:val="00383ABF"/>
    <w:rsid w:val="003840E5"/>
    <w:rsid w:val="003846E1"/>
    <w:rsid w:val="003846E3"/>
    <w:rsid w:val="003848AF"/>
    <w:rsid w:val="00384CE8"/>
    <w:rsid w:val="0038612E"/>
    <w:rsid w:val="00386185"/>
    <w:rsid w:val="00386385"/>
    <w:rsid w:val="00386A88"/>
    <w:rsid w:val="00386B1F"/>
    <w:rsid w:val="00387406"/>
    <w:rsid w:val="00387C94"/>
    <w:rsid w:val="003906F5"/>
    <w:rsid w:val="00391F3A"/>
    <w:rsid w:val="00392B79"/>
    <w:rsid w:val="00392CC1"/>
    <w:rsid w:val="00392E62"/>
    <w:rsid w:val="00393131"/>
    <w:rsid w:val="003934B6"/>
    <w:rsid w:val="00393C69"/>
    <w:rsid w:val="003955C0"/>
    <w:rsid w:val="00395D18"/>
    <w:rsid w:val="00396823"/>
    <w:rsid w:val="003969C6"/>
    <w:rsid w:val="00397336"/>
    <w:rsid w:val="003A0EA6"/>
    <w:rsid w:val="003A53CC"/>
    <w:rsid w:val="003A6184"/>
    <w:rsid w:val="003A62E3"/>
    <w:rsid w:val="003A63B0"/>
    <w:rsid w:val="003A78FF"/>
    <w:rsid w:val="003A7C62"/>
    <w:rsid w:val="003A7D8D"/>
    <w:rsid w:val="003B0ED3"/>
    <w:rsid w:val="003B2646"/>
    <w:rsid w:val="003B3290"/>
    <w:rsid w:val="003B3B33"/>
    <w:rsid w:val="003B4EDE"/>
    <w:rsid w:val="003B5E54"/>
    <w:rsid w:val="003B76EA"/>
    <w:rsid w:val="003B7F06"/>
    <w:rsid w:val="003C0027"/>
    <w:rsid w:val="003C047D"/>
    <w:rsid w:val="003C0957"/>
    <w:rsid w:val="003C1DF0"/>
    <w:rsid w:val="003C20C9"/>
    <w:rsid w:val="003C37AC"/>
    <w:rsid w:val="003C59DA"/>
    <w:rsid w:val="003C5A34"/>
    <w:rsid w:val="003C6006"/>
    <w:rsid w:val="003C61DE"/>
    <w:rsid w:val="003C674E"/>
    <w:rsid w:val="003C6D7D"/>
    <w:rsid w:val="003C7073"/>
    <w:rsid w:val="003C7090"/>
    <w:rsid w:val="003C7219"/>
    <w:rsid w:val="003D0506"/>
    <w:rsid w:val="003D14B9"/>
    <w:rsid w:val="003D15C9"/>
    <w:rsid w:val="003D29F4"/>
    <w:rsid w:val="003D308C"/>
    <w:rsid w:val="003D4010"/>
    <w:rsid w:val="003D432E"/>
    <w:rsid w:val="003D5BEC"/>
    <w:rsid w:val="003D5C22"/>
    <w:rsid w:val="003D62CC"/>
    <w:rsid w:val="003D6ADC"/>
    <w:rsid w:val="003D6B4A"/>
    <w:rsid w:val="003D72F9"/>
    <w:rsid w:val="003D7616"/>
    <w:rsid w:val="003D7A21"/>
    <w:rsid w:val="003E01C6"/>
    <w:rsid w:val="003E1053"/>
    <w:rsid w:val="003E12D1"/>
    <w:rsid w:val="003E27D7"/>
    <w:rsid w:val="003E2A31"/>
    <w:rsid w:val="003E3191"/>
    <w:rsid w:val="003E40A9"/>
    <w:rsid w:val="003E5CB4"/>
    <w:rsid w:val="003E6B69"/>
    <w:rsid w:val="003E72B2"/>
    <w:rsid w:val="003F249A"/>
    <w:rsid w:val="003F25BC"/>
    <w:rsid w:val="003F3083"/>
    <w:rsid w:val="003F3366"/>
    <w:rsid w:val="003F3692"/>
    <w:rsid w:val="003F39C0"/>
    <w:rsid w:val="003F45C9"/>
    <w:rsid w:val="003F4884"/>
    <w:rsid w:val="003F51C8"/>
    <w:rsid w:val="003F5E33"/>
    <w:rsid w:val="003F62EB"/>
    <w:rsid w:val="003F679F"/>
    <w:rsid w:val="003F7524"/>
    <w:rsid w:val="003F7595"/>
    <w:rsid w:val="0040027F"/>
    <w:rsid w:val="00402AF2"/>
    <w:rsid w:val="00402FD4"/>
    <w:rsid w:val="00403693"/>
    <w:rsid w:val="00403B57"/>
    <w:rsid w:val="004040DB"/>
    <w:rsid w:val="004041DA"/>
    <w:rsid w:val="004045B7"/>
    <w:rsid w:val="00404639"/>
    <w:rsid w:val="00404788"/>
    <w:rsid w:val="0040576D"/>
    <w:rsid w:val="00405C13"/>
    <w:rsid w:val="00405C56"/>
    <w:rsid w:val="00406682"/>
    <w:rsid w:val="00406CAE"/>
    <w:rsid w:val="004108ED"/>
    <w:rsid w:val="00410AE1"/>
    <w:rsid w:val="0041101B"/>
    <w:rsid w:val="004133F0"/>
    <w:rsid w:val="004134FA"/>
    <w:rsid w:val="0041555C"/>
    <w:rsid w:val="00416AB1"/>
    <w:rsid w:val="0041726F"/>
    <w:rsid w:val="004206B1"/>
    <w:rsid w:val="00420F25"/>
    <w:rsid w:val="0042429E"/>
    <w:rsid w:val="004246CC"/>
    <w:rsid w:val="004249B6"/>
    <w:rsid w:val="00424D02"/>
    <w:rsid w:val="00424FBC"/>
    <w:rsid w:val="004252A4"/>
    <w:rsid w:val="00427B1F"/>
    <w:rsid w:val="00431D18"/>
    <w:rsid w:val="00431E2F"/>
    <w:rsid w:val="00431F5E"/>
    <w:rsid w:val="00432089"/>
    <w:rsid w:val="00432836"/>
    <w:rsid w:val="00433C1A"/>
    <w:rsid w:val="00433D21"/>
    <w:rsid w:val="00434C55"/>
    <w:rsid w:val="00435682"/>
    <w:rsid w:val="004360DB"/>
    <w:rsid w:val="00436345"/>
    <w:rsid w:val="004375C2"/>
    <w:rsid w:val="004378DA"/>
    <w:rsid w:val="00437CC2"/>
    <w:rsid w:val="00437CC3"/>
    <w:rsid w:val="00437DE7"/>
    <w:rsid w:val="004406C0"/>
    <w:rsid w:val="00440A7C"/>
    <w:rsid w:val="004417EE"/>
    <w:rsid w:val="00442FB4"/>
    <w:rsid w:val="0044309D"/>
    <w:rsid w:val="00443BC6"/>
    <w:rsid w:val="00444AD6"/>
    <w:rsid w:val="004459EB"/>
    <w:rsid w:val="0044624D"/>
    <w:rsid w:val="00446B1E"/>
    <w:rsid w:val="00447190"/>
    <w:rsid w:val="00450A4A"/>
    <w:rsid w:val="00450B05"/>
    <w:rsid w:val="00450DA1"/>
    <w:rsid w:val="00451E60"/>
    <w:rsid w:val="00451EE6"/>
    <w:rsid w:val="00452677"/>
    <w:rsid w:val="0045304F"/>
    <w:rsid w:val="00453075"/>
    <w:rsid w:val="004530EF"/>
    <w:rsid w:val="00453A22"/>
    <w:rsid w:val="00455C52"/>
    <w:rsid w:val="004568EE"/>
    <w:rsid w:val="00456CE1"/>
    <w:rsid w:val="0045730D"/>
    <w:rsid w:val="004578FB"/>
    <w:rsid w:val="00457D57"/>
    <w:rsid w:val="00462573"/>
    <w:rsid w:val="00463D7F"/>
    <w:rsid w:val="004649F7"/>
    <w:rsid w:val="0046501D"/>
    <w:rsid w:val="004654C2"/>
    <w:rsid w:val="004660BE"/>
    <w:rsid w:val="00466645"/>
    <w:rsid w:val="00466B84"/>
    <w:rsid w:val="00467558"/>
    <w:rsid w:val="00467677"/>
    <w:rsid w:val="0047132F"/>
    <w:rsid w:val="00471611"/>
    <w:rsid w:val="004722A1"/>
    <w:rsid w:val="00472797"/>
    <w:rsid w:val="004727B6"/>
    <w:rsid w:val="00472816"/>
    <w:rsid w:val="004738B5"/>
    <w:rsid w:val="00473B33"/>
    <w:rsid w:val="004740B2"/>
    <w:rsid w:val="0047599C"/>
    <w:rsid w:val="004770B7"/>
    <w:rsid w:val="004801E4"/>
    <w:rsid w:val="00480335"/>
    <w:rsid w:val="00481345"/>
    <w:rsid w:val="0048165B"/>
    <w:rsid w:val="00481977"/>
    <w:rsid w:val="00482A6D"/>
    <w:rsid w:val="0048327D"/>
    <w:rsid w:val="0048342A"/>
    <w:rsid w:val="0048467C"/>
    <w:rsid w:val="00484E5B"/>
    <w:rsid w:val="00486694"/>
    <w:rsid w:val="00486F9F"/>
    <w:rsid w:val="00490237"/>
    <w:rsid w:val="0049041B"/>
    <w:rsid w:val="00490518"/>
    <w:rsid w:val="00490BF5"/>
    <w:rsid w:val="0049198F"/>
    <w:rsid w:val="004922A1"/>
    <w:rsid w:val="004923B6"/>
    <w:rsid w:val="004927F4"/>
    <w:rsid w:val="00492C19"/>
    <w:rsid w:val="004939AB"/>
    <w:rsid w:val="00495357"/>
    <w:rsid w:val="0049552D"/>
    <w:rsid w:val="004967E5"/>
    <w:rsid w:val="00497946"/>
    <w:rsid w:val="004A0B6B"/>
    <w:rsid w:val="004A27E9"/>
    <w:rsid w:val="004A2801"/>
    <w:rsid w:val="004A2E08"/>
    <w:rsid w:val="004A2E72"/>
    <w:rsid w:val="004A2F80"/>
    <w:rsid w:val="004A41A3"/>
    <w:rsid w:val="004A45C1"/>
    <w:rsid w:val="004A5989"/>
    <w:rsid w:val="004A7E3C"/>
    <w:rsid w:val="004B09A9"/>
    <w:rsid w:val="004B0E4C"/>
    <w:rsid w:val="004B15E2"/>
    <w:rsid w:val="004B1948"/>
    <w:rsid w:val="004B1AB4"/>
    <w:rsid w:val="004B1B00"/>
    <w:rsid w:val="004B1F41"/>
    <w:rsid w:val="004B26D5"/>
    <w:rsid w:val="004B2D8C"/>
    <w:rsid w:val="004B42FF"/>
    <w:rsid w:val="004B4697"/>
    <w:rsid w:val="004B4DB2"/>
    <w:rsid w:val="004B4E75"/>
    <w:rsid w:val="004B4EE9"/>
    <w:rsid w:val="004B59A0"/>
    <w:rsid w:val="004B59C4"/>
    <w:rsid w:val="004B5EB8"/>
    <w:rsid w:val="004B7383"/>
    <w:rsid w:val="004C0F5D"/>
    <w:rsid w:val="004C11EF"/>
    <w:rsid w:val="004C16D4"/>
    <w:rsid w:val="004C1871"/>
    <w:rsid w:val="004C2387"/>
    <w:rsid w:val="004C27B6"/>
    <w:rsid w:val="004C3BEF"/>
    <w:rsid w:val="004C459B"/>
    <w:rsid w:val="004C4B88"/>
    <w:rsid w:val="004C4E53"/>
    <w:rsid w:val="004C5715"/>
    <w:rsid w:val="004C58CD"/>
    <w:rsid w:val="004C5CD2"/>
    <w:rsid w:val="004C5DAC"/>
    <w:rsid w:val="004C7423"/>
    <w:rsid w:val="004C7989"/>
    <w:rsid w:val="004D15AB"/>
    <w:rsid w:val="004D243E"/>
    <w:rsid w:val="004D3ACB"/>
    <w:rsid w:val="004D43D8"/>
    <w:rsid w:val="004D4516"/>
    <w:rsid w:val="004D5188"/>
    <w:rsid w:val="004D5514"/>
    <w:rsid w:val="004D5A3D"/>
    <w:rsid w:val="004D75C4"/>
    <w:rsid w:val="004E069C"/>
    <w:rsid w:val="004E069F"/>
    <w:rsid w:val="004E20CA"/>
    <w:rsid w:val="004E21D0"/>
    <w:rsid w:val="004E2430"/>
    <w:rsid w:val="004E3DAF"/>
    <w:rsid w:val="004E45B9"/>
    <w:rsid w:val="004E493B"/>
    <w:rsid w:val="004E53C6"/>
    <w:rsid w:val="004E5954"/>
    <w:rsid w:val="004E5EA6"/>
    <w:rsid w:val="004E631D"/>
    <w:rsid w:val="004E78E7"/>
    <w:rsid w:val="004F0322"/>
    <w:rsid w:val="004F0577"/>
    <w:rsid w:val="004F13D0"/>
    <w:rsid w:val="004F1632"/>
    <w:rsid w:val="004F2931"/>
    <w:rsid w:val="004F339D"/>
    <w:rsid w:val="004F34B8"/>
    <w:rsid w:val="004F4824"/>
    <w:rsid w:val="004F4B9D"/>
    <w:rsid w:val="004F4C76"/>
    <w:rsid w:val="004F532A"/>
    <w:rsid w:val="004F584F"/>
    <w:rsid w:val="004F5E26"/>
    <w:rsid w:val="004F606E"/>
    <w:rsid w:val="004F6266"/>
    <w:rsid w:val="004F6B7F"/>
    <w:rsid w:val="00501849"/>
    <w:rsid w:val="005019E6"/>
    <w:rsid w:val="00501BC3"/>
    <w:rsid w:val="00501E07"/>
    <w:rsid w:val="00502BBB"/>
    <w:rsid w:val="00502F6A"/>
    <w:rsid w:val="00503FAF"/>
    <w:rsid w:val="00504432"/>
    <w:rsid w:val="00504643"/>
    <w:rsid w:val="00504961"/>
    <w:rsid w:val="00504D2A"/>
    <w:rsid w:val="00505AC1"/>
    <w:rsid w:val="00507CA7"/>
    <w:rsid w:val="005102FC"/>
    <w:rsid w:val="005105AC"/>
    <w:rsid w:val="005107FD"/>
    <w:rsid w:val="00510987"/>
    <w:rsid w:val="00510EF1"/>
    <w:rsid w:val="00511F05"/>
    <w:rsid w:val="00513CF4"/>
    <w:rsid w:val="005170B7"/>
    <w:rsid w:val="00517529"/>
    <w:rsid w:val="00517CD3"/>
    <w:rsid w:val="005201F7"/>
    <w:rsid w:val="00520687"/>
    <w:rsid w:val="00520AC4"/>
    <w:rsid w:val="00522719"/>
    <w:rsid w:val="00523C9B"/>
    <w:rsid w:val="00524586"/>
    <w:rsid w:val="00524AFB"/>
    <w:rsid w:val="00526D5B"/>
    <w:rsid w:val="005271DD"/>
    <w:rsid w:val="00527E75"/>
    <w:rsid w:val="00530C3C"/>
    <w:rsid w:val="005312C1"/>
    <w:rsid w:val="0053193F"/>
    <w:rsid w:val="005325B8"/>
    <w:rsid w:val="005334EE"/>
    <w:rsid w:val="00534352"/>
    <w:rsid w:val="00534C1D"/>
    <w:rsid w:val="005351AD"/>
    <w:rsid w:val="005376D3"/>
    <w:rsid w:val="00540F1D"/>
    <w:rsid w:val="0054188A"/>
    <w:rsid w:val="00541CC4"/>
    <w:rsid w:val="00542A0C"/>
    <w:rsid w:val="00542A9F"/>
    <w:rsid w:val="00542CF2"/>
    <w:rsid w:val="005432F5"/>
    <w:rsid w:val="00543F50"/>
    <w:rsid w:val="0054402C"/>
    <w:rsid w:val="00544195"/>
    <w:rsid w:val="00545B68"/>
    <w:rsid w:val="00546CE0"/>
    <w:rsid w:val="0054715E"/>
    <w:rsid w:val="00550461"/>
    <w:rsid w:val="00550EF4"/>
    <w:rsid w:val="005510F6"/>
    <w:rsid w:val="0055209A"/>
    <w:rsid w:val="00553EF8"/>
    <w:rsid w:val="005541D1"/>
    <w:rsid w:val="00554217"/>
    <w:rsid w:val="005547D6"/>
    <w:rsid w:val="005551E6"/>
    <w:rsid w:val="00555DBE"/>
    <w:rsid w:val="00555EC3"/>
    <w:rsid w:val="005562A0"/>
    <w:rsid w:val="00557E1E"/>
    <w:rsid w:val="005603B9"/>
    <w:rsid w:val="00560415"/>
    <w:rsid w:val="005605AC"/>
    <w:rsid w:val="005610C4"/>
    <w:rsid w:val="0056215F"/>
    <w:rsid w:val="00562576"/>
    <w:rsid w:val="00563199"/>
    <w:rsid w:val="005642D5"/>
    <w:rsid w:val="00564AF6"/>
    <w:rsid w:val="00564ECF"/>
    <w:rsid w:val="00570BBE"/>
    <w:rsid w:val="00571129"/>
    <w:rsid w:val="00571D76"/>
    <w:rsid w:val="00573236"/>
    <w:rsid w:val="005739D7"/>
    <w:rsid w:val="005743F3"/>
    <w:rsid w:val="00574DFF"/>
    <w:rsid w:val="00575615"/>
    <w:rsid w:val="00575811"/>
    <w:rsid w:val="0057713A"/>
    <w:rsid w:val="005771F7"/>
    <w:rsid w:val="005777AD"/>
    <w:rsid w:val="00580858"/>
    <w:rsid w:val="00580EFB"/>
    <w:rsid w:val="0058220D"/>
    <w:rsid w:val="00582A74"/>
    <w:rsid w:val="00582CB6"/>
    <w:rsid w:val="005838D7"/>
    <w:rsid w:val="00584136"/>
    <w:rsid w:val="00586104"/>
    <w:rsid w:val="00586289"/>
    <w:rsid w:val="00586875"/>
    <w:rsid w:val="00586A72"/>
    <w:rsid w:val="005902A7"/>
    <w:rsid w:val="00592B82"/>
    <w:rsid w:val="00593767"/>
    <w:rsid w:val="00593A02"/>
    <w:rsid w:val="00593EFA"/>
    <w:rsid w:val="005940D4"/>
    <w:rsid w:val="00594383"/>
    <w:rsid w:val="00594774"/>
    <w:rsid w:val="00595270"/>
    <w:rsid w:val="005952AF"/>
    <w:rsid w:val="00596C0E"/>
    <w:rsid w:val="0059701E"/>
    <w:rsid w:val="005A0F16"/>
    <w:rsid w:val="005A16D8"/>
    <w:rsid w:val="005A1A97"/>
    <w:rsid w:val="005A1D14"/>
    <w:rsid w:val="005A238D"/>
    <w:rsid w:val="005A2B4D"/>
    <w:rsid w:val="005A2E4F"/>
    <w:rsid w:val="005A3C11"/>
    <w:rsid w:val="005A3CAF"/>
    <w:rsid w:val="005A5494"/>
    <w:rsid w:val="005A580A"/>
    <w:rsid w:val="005A74C1"/>
    <w:rsid w:val="005A7ABE"/>
    <w:rsid w:val="005B02C0"/>
    <w:rsid w:val="005B198F"/>
    <w:rsid w:val="005B2182"/>
    <w:rsid w:val="005B2196"/>
    <w:rsid w:val="005B3632"/>
    <w:rsid w:val="005B4094"/>
    <w:rsid w:val="005B499A"/>
    <w:rsid w:val="005B5010"/>
    <w:rsid w:val="005B555D"/>
    <w:rsid w:val="005B6623"/>
    <w:rsid w:val="005B665B"/>
    <w:rsid w:val="005B7624"/>
    <w:rsid w:val="005B7C89"/>
    <w:rsid w:val="005C119E"/>
    <w:rsid w:val="005C1F52"/>
    <w:rsid w:val="005C20FD"/>
    <w:rsid w:val="005C2D19"/>
    <w:rsid w:val="005C30D7"/>
    <w:rsid w:val="005C435B"/>
    <w:rsid w:val="005C458A"/>
    <w:rsid w:val="005C496C"/>
    <w:rsid w:val="005C4D88"/>
    <w:rsid w:val="005C4F35"/>
    <w:rsid w:val="005C50BC"/>
    <w:rsid w:val="005C5457"/>
    <w:rsid w:val="005C5E4B"/>
    <w:rsid w:val="005C64D5"/>
    <w:rsid w:val="005C6B47"/>
    <w:rsid w:val="005C7A35"/>
    <w:rsid w:val="005C7A67"/>
    <w:rsid w:val="005C7F1A"/>
    <w:rsid w:val="005D0953"/>
    <w:rsid w:val="005D0CAF"/>
    <w:rsid w:val="005D1328"/>
    <w:rsid w:val="005D2063"/>
    <w:rsid w:val="005D250C"/>
    <w:rsid w:val="005D3615"/>
    <w:rsid w:val="005D366E"/>
    <w:rsid w:val="005D4DB1"/>
    <w:rsid w:val="005D5334"/>
    <w:rsid w:val="005D5BC6"/>
    <w:rsid w:val="005D6FAD"/>
    <w:rsid w:val="005D7222"/>
    <w:rsid w:val="005D72BA"/>
    <w:rsid w:val="005D7FE2"/>
    <w:rsid w:val="005E0801"/>
    <w:rsid w:val="005E135E"/>
    <w:rsid w:val="005E3D67"/>
    <w:rsid w:val="005E4E81"/>
    <w:rsid w:val="005E6F7E"/>
    <w:rsid w:val="005E72B9"/>
    <w:rsid w:val="005F03E4"/>
    <w:rsid w:val="005F12D2"/>
    <w:rsid w:val="005F201C"/>
    <w:rsid w:val="005F22E1"/>
    <w:rsid w:val="005F3ED9"/>
    <w:rsid w:val="005F4518"/>
    <w:rsid w:val="005F4FA6"/>
    <w:rsid w:val="005F5704"/>
    <w:rsid w:val="005F5B7C"/>
    <w:rsid w:val="005F5C04"/>
    <w:rsid w:val="005F6ABB"/>
    <w:rsid w:val="005F7115"/>
    <w:rsid w:val="005F787A"/>
    <w:rsid w:val="006010EE"/>
    <w:rsid w:val="0060130B"/>
    <w:rsid w:val="00601F8D"/>
    <w:rsid w:val="006040D4"/>
    <w:rsid w:val="006046FC"/>
    <w:rsid w:val="00605D58"/>
    <w:rsid w:val="006069F4"/>
    <w:rsid w:val="00607093"/>
    <w:rsid w:val="0060716C"/>
    <w:rsid w:val="00607906"/>
    <w:rsid w:val="00610210"/>
    <w:rsid w:val="00612E4B"/>
    <w:rsid w:val="006138C0"/>
    <w:rsid w:val="00613E27"/>
    <w:rsid w:val="00615F13"/>
    <w:rsid w:val="00617695"/>
    <w:rsid w:val="006200FA"/>
    <w:rsid w:val="00620193"/>
    <w:rsid w:val="00620D89"/>
    <w:rsid w:val="006229C3"/>
    <w:rsid w:val="00622D12"/>
    <w:rsid w:val="00624851"/>
    <w:rsid w:val="00626D9E"/>
    <w:rsid w:val="00627CDB"/>
    <w:rsid w:val="006312F0"/>
    <w:rsid w:val="00631623"/>
    <w:rsid w:val="00631952"/>
    <w:rsid w:val="00631973"/>
    <w:rsid w:val="00632F8F"/>
    <w:rsid w:val="00632FDA"/>
    <w:rsid w:val="00633545"/>
    <w:rsid w:val="006340B8"/>
    <w:rsid w:val="0063476B"/>
    <w:rsid w:val="00634B4E"/>
    <w:rsid w:val="00635077"/>
    <w:rsid w:val="0063573B"/>
    <w:rsid w:val="006360BB"/>
    <w:rsid w:val="00636B8A"/>
    <w:rsid w:val="006370AF"/>
    <w:rsid w:val="006376DE"/>
    <w:rsid w:val="00640943"/>
    <w:rsid w:val="006419AA"/>
    <w:rsid w:val="0064248B"/>
    <w:rsid w:val="00642C8E"/>
    <w:rsid w:val="006435B7"/>
    <w:rsid w:val="006439FF"/>
    <w:rsid w:val="00643DB3"/>
    <w:rsid w:val="0064535F"/>
    <w:rsid w:val="00645535"/>
    <w:rsid w:val="00645615"/>
    <w:rsid w:val="00645CE9"/>
    <w:rsid w:val="00646626"/>
    <w:rsid w:val="00646E87"/>
    <w:rsid w:val="00647C64"/>
    <w:rsid w:val="00650A53"/>
    <w:rsid w:val="00650ED7"/>
    <w:rsid w:val="0065213E"/>
    <w:rsid w:val="00652572"/>
    <w:rsid w:val="00652AC5"/>
    <w:rsid w:val="00652DFE"/>
    <w:rsid w:val="00653640"/>
    <w:rsid w:val="006541B7"/>
    <w:rsid w:val="0065427E"/>
    <w:rsid w:val="00655BFB"/>
    <w:rsid w:val="00656789"/>
    <w:rsid w:val="006571B0"/>
    <w:rsid w:val="0066072C"/>
    <w:rsid w:val="006615A3"/>
    <w:rsid w:val="00661DED"/>
    <w:rsid w:val="00662A90"/>
    <w:rsid w:val="00662FB2"/>
    <w:rsid w:val="006631D1"/>
    <w:rsid w:val="00663416"/>
    <w:rsid w:val="006639F0"/>
    <w:rsid w:val="00663A74"/>
    <w:rsid w:val="00663E71"/>
    <w:rsid w:val="00663F7D"/>
    <w:rsid w:val="0066456A"/>
    <w:rsid w:val="00665B5B"/>
    <w:rsid w:val="00666056"/>
    <w:rsid w:val="00666945"/>
    <w:rsid w:val="00667061"/>
    <w:rsid w:val="006704C0"/>
    <w:rsid w:val="0067078B"/>
    <w:rsid w:val="00670F2F"/>
    <w:rsid w:val="00672BA9"/>
    <w:rsid w:val="00673944"/>
    <w:rsid w:val="00673D49"/>
    <w:rsid w:val="00673E4C"/>
    <w:rsid w:val="00675F0D"/>
    <w:rsid w:val="00676BD8"/>
    <w:rsid w:val="00677551"/>
    <w:rsid w:val="00677C15"/>
    <w:rsid w:val="00677ED9"/>
    <w:rsid w:val="00680438"/>
    <w:rsid w:val="006813FE"/>
    <w:rsid w:val="006816F5"/>
    <w:rsid w:val="006827AC"/>
    <w:rsid w:val="006844CC"/>
    <w:rsid w:val="00685839"/>
    <w:rsid w:val="00685890"/>
    <w:rsid w:val="00686174"/>
    <w:rsid w:val="006861B9"/>
    <w:rsid w:val="00687448"/>
    <w:rsid w:val="006878C4"/>
    <w:rsid w:val="006879E0"/>
    <w:rsid w:val="00690A1D"/>
    <w:rsid w:val="00690C21"/>
    <w:rsid w:val="00690C26"/>
    <w:rsid w:val="00691036"/>
    <w:rsid w:val="006911EF"/>
    <w:rsid w:val="006929A2"/>
    <w:rsid w:val="00692B5C"/>
    <w:rsid w:val="006943FC"/>
    <w:rsid w:val="0069495A"/>
    <w:rsid w:val="00694F9B"/>
    <w:rsid w:val="00695BEE"/>
    <w:rsid w:val="00695FE8"/>
    <w:rsid w:val="006961FB"/>
    <w:rsid w:val="0069699E"/>
    <w:rsid w:val="00697152"/>
    <w:rsid w:val="00697F33"/>
    <w:rsid w:val="006A146F"/>
    <w:rsid w:val="006A1B5C"/>
    <w:rsid w:val="006A23EF"/>
    <w:rsid w:val="006A2ECD"/>
    <w:rsid w:val="006A3018"/>
    <w:rsid w:val="006A5B7E"/>
    <w:rsid w:val="006A5E3C"/>
    <w:rsid w:val="006B0A90"/>
    <w:rsid w:val="006B1145"/>
    <w:rsid w:val="006B13B0"/>
    <w:rsid w:val="006B1EAD"/>
    <w:rsid w:val="006B300F"/>
    <w:rsid w:val="006B5082"/>
    <w:rsid w:val="006B54C1"/>
    <w:rsid w:val="006B5672"/>
    <w:rsid w:val="006B5E42"/>
    <w:rsid w:val="006B6039"/>
    <w:rsid w:val="006B62CA"/>
    <w:rsid w:val="006B64F1"/>
    <w:rsid w:val="006B6F58"/>
    <w:rsid w:val="006C01A8"/>
    <w:rsid w:val="006C01CC"/>
    <w:rsid w:val="006C1B3B"/>
    <w:rsid w:val="006C2035"/>
    <w:rsid w:val="006C3737"/>
    <w:rsid w:val="006C3FA3"/>
    <w:rsid w:val="006C4115"/>
    <w:rsid w:val="006C4838"/>
    <w:rsid w:val="006C67A0"/>
    <w:rsid w:val="006C730F"/>
    <w:rsid w:val="006D00C9"/>
    <w:rsid w:val="006D196D"/>
    <w:rsid w:val="006D1B16"/>
    <w:rsid w:val="006D2045"/>
    <w:rsid w:val="006D3E40"/>
    <w:rsid w:val="006D4887"/>
    <w:rsid w:val="006D58F3"/>
    <w:rsid w:val="006D5EAC"/>
    <w:rsid w:val="006D5EF0"/>
    <w:rsid w:val="006D67DB"/>
    <w:rsid w:val="006D680D"/>
    <w:rsid w:val="006D7D0F"/>
    <w:rsid w:val="006E0950"/>
    <w:rsid w:val="006E146B"/>
    <w:rsid w:val="006E1705"/>
    <w:rsid w:val="006E253C"/>
    <w:rsid w:val="006E4650"/>
    <w:rsid w:val="006E49D3"/>
    <w:rsid w:val="006E5FD9"/>
    <w:rsid w:val="006E6413"/>
    <w:rsid w:val="006E758D"/>
    <w:rsid w:val="006F331C"/>
    <w:rsid w:val="006F3476"/>
    <w:rsid w:val="006F4E83"/>
    <w:rsid w:val="006F5265"/>
    <w:rsid w:val="006F532C"/>
    <w:rsid w:val="006F710C"/>
    <w:rsid w:val="006F7485"/>
    <w:rsid w:val="00701319"/>
    <w:rsid w:val="00701707"/>
    <w:rsid w:val="0070309F"/>
    <w:rsid w:val="00703225"/>
    <w:rsid w:val="00705A59"/>
    <w:rsid w:val="00705C4F"/>
    <w:rsid w:val="00705F6C"/>
    <w:rsid w:val="0070619E"/>
    <w:rsid w:val="00706DAC"/>
    <w:rsid w:val="0070708F"/>
    <w:rsid w:val="00707ACC"/>
    <w:rsid w:val="00707BC1"/>
    <w:rsid w:val="00707D3A"/>
    <w:rsid w:val="00707D46"/>
    <w:rsid w:val="00710127"/>
    <w:rsid w:val="00711293"/>
    <w:rsid w:val="00711537"/>
    <w:rsid w:val="0071192F"/>
    <w:rsid w:val="00711B27"/>
    <w:rsid w:val="00712675"/>
    <w:rsid w:val="00712A44"/>
    <w:rsid w:val="00712E67"/>
    <w:rsid w:val="00712FCA"/>
    <w:rsid w:val="00714B79"/>
    <w:rsid w:val="00715E30"/>
    <w:rsid w:val="00716747"/>
    <w:rsid w:val="00717764"/>
    <w:rsid w:val="00717D2E"/>
    <w:rsid w:val="00717DBE"/>
    <w:rsid w:val="007215E4"/>
    <w:rsid w:val="00722188"/>
    <w:rsid w:val="007238A9"/>
    <w:rsid w:val="00723921"/>
    <w:rsid w:val="007243B0"/>
    <w:rsid w:val="00724733"/>
    <w:rsid w:val="00725A03"/>
    <w:rsid w:val="00725A45"/>
    <w:rsid w:val="00725DA1"/>
    <w:rsid w:val="00726CCD"/>
    <w:rsid w:val="00726EC7"/>
    <w:rsid w:val="00732100"/>
    <w:rsid w:val="00732918"/>
    <w:rsid w:val="00733448"/>
    <w:rsid w:val="007336D9"/>
    <w:rsid w:val="00734C0E"/>
    <w:rsid w:val="007351E8"/>
    <w:rsid w:val="0073559C"/>
    <w:rsid w:val="00735B0F"/>
    <w:rsid w:val="007361E3"/>
    <w:rsid w:val="00737B24"/>
    <w:rsid w:val="007400C3"/>
    <w:rsid w:val="00740E7E"/>
    <w:rsid w:val="00740FF4"/>
    <w:rsid w:val="00741631"/>
    <w:rsid w:val="00742471"/>
    <w:rsid w:val="00743925"/>
    <w:rsid w:val="0074396F"/>
    <w:rsid w:val="00745E2F"/>
    <w:rsid w:val="007502B9"/>
    <w:rsid w:val="007502CE"/>
    <w:rsid w:val="00750F14"/>
    <w:rsid w:val="007518DA"/>
    <w:rsid w:val="00752CDF"/>
    <w:rsid w:val="00753A3D"/>
    <w:rsid w:val="00753EB1"/>
    <w:rsid w:val="00755D24"/>
    <w:rsid w:val="0075625A"/>
    <w:rsid w:val="007569BE"/>
    <w:rsid w:val="007570C8"/>
    <w:rsid w:val="00757EC8"/>
    <w:rsid w:val="0076173B"/>
    <w:rsid w:val="00761DAE"/>
    <w:rsid w:val="00762819"/>
    <w:rsid w:val="00762CCF"/>
    <w:rsid w:val="00762E7F"/>
    <w:rsid w:val="007634E6"/>
    <w:rsid w:val="0076356E"/>
    <w:rsid w:val="007640F8"/>
    <w:rsid w:val="007643F0"/>
    <w:rsid w:val="00764473"/>
    <w:rsid w:val="00764AB9"/>
    <w:rsid w:val="00764AE0"/>
    <w:rsid w:val="00765090"/>
    <w:rsid w:val="00766792"/>
    <w:rsid w:val="00766D96"/>
    <w:rsid w:val="0076745B"/>
    <w:rsid w:val="00767D44"/>
    <w:rsid w:val="00770F27"/>
    <w:rsid w:val="007710E0"/>
    <w:rsid w:val="0077168C"/>
    <w:rsid w:val="00771E1E"/>
    <w:rsid w:val="00772D23"/>
    <w:rsid w:val="007731F6"/>
    <w:rsid w:val="007739D9"/>
    <w:rsid w:val="00773FAF"/>
    <w:rsid w:val="00774075"/>
    <w:rsid w:val="00774A65"/>
    <w:rsid w:val="007753E5"/>
    <w:rsid w:val="00775513"/>
    <w:rsid w:val="00775B4C"/>
    <w:rsid w:val="00775E15"/>
    <w:rsid w:val="00777529"/>
    <w:rsid w:val="0077779A"/>
    <w:rsid w:val="0077785F"/>
    <w:rsid w:val="0077787B"/>
    <w:rsid w:val="0078052D"/>
    <w:rsid w:val="007816A3"/>
    <w:rsid w:val="00783761"/>
    <w:rsid w:val="00783BEC"/>
    <w:rsid w:val="00784647"/>
    <w:rsid w:val="0078561B"/>
    <w:rsid w:val="00785DAA"/>
    <w:rsid w:val="00785E1A"/>
    <w:rsid w:val="007877A8"/>
    <w:rsid w:val="007901E1"/>
    <w:rsid w:val="00790393"/>
    <w:rsid w:val="00790902"/>
    <w:rsid w:val="00790AF1"/>
    <w:rsid w:val="0079140B"/>
    <w:rsid w:val="00792016"/>
    <w:rsid w:val="00793823"/>
    <w:rsid w:val="007940C8"/>
    <w:rsid w:val="00794660"/>
    <w:rsid w:val="00794695"/>
    <w:rsid w:val="00794ECA"/>
    <w:rsid w:val="007950CF"/>
    <w:rsid w:val="00796622"/>
    <w:rsid w:val="00797952"/>
    <w:rsid w:val="007A0772"/>
    <w:rsid w:val="007A1D51"/>
    <w:rsid w:val="007A371A"/>
    <w:rsid w:val="007A52C7"/>
    <w:rsid w:val="007A5F2D"/>
    <w:rsid w:val="007A66D8"/>
    <w:rsid w:val="007A6A5F"/>
    <w:rsid w:val="007A6B8F"/>
    <w:rsid w:val="007A6F65"/>
    <w:rsid w:val="007A7873"/>
    <w:rsid w:val="007B01C2"/>
    <w:rsid w:val="007B05EE"/>
    <w:rsid w:val="007B0608"/>
    <w:rsid w:val="007B0945"/>
    <w:rsid w:val="007B23A7"/>
    <w:rsid w:val="007B310F"/>
    <w:rsid w:val="007B3BA5"/>
    <w:rsid w:val="007B590B"/>
    <w:rsid w:val="007B6492"/>
    <w:rsid w:val="007B64B8"/>
    <w:rsid w:val="007B77CE"/>
    <w:rsid w:val="007C0313"/>
    <w:rsid w:val="007C034D"/>
    <w:rsid w:val="007C0B90"/>
    <w:rsid w:val="007C1C47"/>
    <w:rsid w:val="007C38E4"/>
    <w:rsid w:val="007C4A22"/>
    <w:rsid w:val="007C4C16"/>
    <w:rsid w:val="007C5AA8"/>
    <w:rsid w:val="007C6E32"/>
    <w:rsid w:val="007C6F86"/>
    <w:rsid w:val="007C71FD"/>
    <w:rsid w:val="007C751F"/>
    <w:rsid w:val="007C7A2E"/>
    <w:rsid w:val="007D0038"/>
    <w:rsid w:val="007D12B4"/>
    <w:rsid w:val="007D39C7"/>
    <w:rsid w:val="007D5112"/>
    <w:rsid w:val="007D56BE"/>
    <w:rsid w:val="007D58E2"/>
    <w:rsid w:val="007D617F"/>
    <w:rsid w:val="007D6661"/>
    <w:rsid w:val="007E1159"/>
    <w:rsid w:val="007E16D4"/>
    <w:rsid w:val="007E3671"/>
    <w:rsid w:val="007E4F66"/>
    <w:rsid w:val="007E5C08"/>
    <w:rsid w:val="007E5F4D"/>
    <w:rsid w:val="007E603D"/>
    <w:rsid w:val="007E6570"/>
    <w:rsid w:val="007E692B"/>
    <w:rsid w:val="007E75FD"/>
    <w:rsid w:val="007F06FF"/>
    <w:rsid w:val="007F0E32"/>
    <w:rsid w:val="007F1071"/>
    <w:rsid w:val="007F1CB5"/>
    <w:rsid w:val="007F319D"/>
    <w:rsid w:val="007F4410"/>
    <w:rsid w:val="007F4D9E"/>
    <w:rsid w:val="007F4E09"/>
    <w:rsid w:val="007F5671"/>
    <w:rsid w:val="007F5EF4"/>
    <w:rsid w:val="007F6CB6"/>
    <w:rsid w:val="007F6F8E"/>
    <w:rsid w:val="007F73EA"/>
    <w:rsid w:val="007F74E9"/>
    <w:rsid w:val="00800786"/>
    <w:rsid w:val="00801073"/>
    <w:rsid w:val="008025BC"/>
    <w:rsid w:val="00803A98"/>
    <w:rsid w:val="008040D9"/>
    <w:rsid w:val="00804CCA"/>
    <w:rsid w:val="00804D31"/>
    <w:rsid w:val="008051AB"/>
    <w:rsid w:val="008065EC"/>
    <w:rsid w:val="008070B3"/>
    <w:rsid w:val="0080765F"/>
    <w:rsid w:val="008120E7"/>
    <w:rsid w:val="008128B8"/>
    <w:rsid w:val="00812ACC"/>
    <w:rsid w:val="00812B9C"/>
    <w:rsid w:val="00813B8C"/>
    <w:rsid w:val="00815766"/>
    <w:rsid w:val="00816FFD"/>
    <w:rsid w:val="008179BA"/>
    <w:rsid w:val="008201AA"/>
    <w:rsid w:val="00820BDF"/>
    <w:rsid w:val="00822159"/>
    <w:rsid w:val="00822FF3"/>
    <w:rsid w:val="008247EB"/>
    <w:rsid w:val="00824E3C"/>
    <w:rsid w:val="00825B26"/>
    <w:rsid w:val="0082618E"/>
    <w:rsid w:val="0082668B"/>
    <w:rsid w:val="00826C6A"/>
    <w:rsid w:val="00826F31"/>
    <w:rsid w:val="008279FA"/>
    <w:rsid w:val="008305CC"/>
    <w:rsid w:val="008326EC"/>
    <w:rsid w:val="008328CB"/>
    <w:rsid w:val="00832B73"/>
    <w:rsid w:val="00835768"/>
    <w:rsid w:val="00835BB1"/>
    <w:rsid w:val="00836C6D"/>
    <w:rsid w:val="00837204"/>
    <w:rsid w:val="00837FD2"/>
    <w:rsid w:val="0084051D"/>
    <w:rsid w:val="00840F25"/>
    <w:rsid w:val="00841015"/>
    <w:rsid w:val="008412AF"/>
    <w:rsid w:val="0084239D"/>
    <w:rsid w:val="0084292D"/>
    <w:rsid w:val="00842E65"/>
    <w:rsid w:val="0084336D"/>
    <w:rsid w:val="00843848"/>
    <w:rsid w:val="008440EB"/>
    <w:rsid w:val="00844501"/>
    <w:rsid w:val="00845490"/>
    <w:rsid w:val="00845B38"/>
    <w:rsid w:val="00846370"/>
    <w:rsid w:val="0084652A"/>
    <w:rsid w:val="00846656"/>
    <w:rsid w:val="00846BF1"/>
    <w:rsid w:val="0084795D"/>
    <w:rsid w:val="0085185B"/>
    <w:rsid w:val="00852077"/>
    <w:rsid w:val="00852913"/>
    <w:rsid w:val="008554EC"/>
    <w:rsid w:val="008557B8"/>
    <w:rsid w:val="00855D9D"/>
    <w:rsid w:val="00855DF7"/>
    <w:rsid w:val="008574CB"/>
    <w:rsid w:val="008579B7"/>
    <w:rsid w:val="00857BAB"/>
    <w:rsid w:val="0086134C"/>
    <w:rsid w:val="00862375"/>
    <w:rsid w:val="008629A9"/>
    <w:rsid w:val="008635FC"/>
    <w:rsid w:val="00863968"/>
    <w:rsid w:val="0086609E"/>
    <w:rsid w:val="00867950"/>
    <w:rsid w:val="008720CA"/>
    <w:rsid w:val="00872BD3"/>
    <w:rsid w:val="00872C8C"/>
    <w:rsid w:val="00873947"/>
    <w:rsid w:val="008750B3"/>
    <w:rsid w:val="00875463"/>
    <w:rsid w:val="00875B14"/>
    <w:rsid w:val="00876591"/>
    <w:rsid w:val="00877FA3"/>
    <w:rsid w:val="008800A9"/>
    <w:rsid w:val="0088060F"/>
    <w:rsid w:val="0088136B"/>
    <w:rsid w:val="0088159C"/>
    <w:rsid w:val="008815A0"/>
    <w:rsid w:val="0088304B"/>
    <w:rsid w:val="008832E6"/>
    <w:rsid w:val="008841D4"/>
    <w:rsid w:val="0088471E"/>
    <w:rsid w:val="00884FF5"/>
    <w:rsid w:val="00886B29"/>
    <w:rsid w:val="0088736E"/>
    <w:rsid w:val="00887480"/>
    <w:rsid w:val="00893BD8"/>
    <w:rsid w:val="00894021"/>
    <w:rsid w:val="00894C88"/>
    <w:rsid w:val="00896687"/>
    <w:rsid w:val="00896CB0"/>
    <w:rsid w:val="008A0718"/>
    <w:rsid w:val="008A3F2D"/>
    <w:rsid w:val="008B0221"/>
    <w:rsid w:val="008B1404"/>
    <w:rsid w:val="008B188E"/>
    <w:rsid w:val="008B31D1"/>
    <w:rsid w:val="008B3E6D"/>
    <w:rsid w:val="008B46A9"/>
    <w:rsid w:val="008B48F9"/>
    <w:rsid w:val="008B499A"/>
    <w:rsid w:val="008B502E"/>
    <w:rsid w:val="008B524F"/>
    <w:rsid w:val="008B56CB"/>
    <w:rsid w:val="008B63FC"/>
    <w:rsid w:val="008B6AB3"/>
    <w:rsid w:val="008B6F86"/>
    <w:rsid w:val="008B7B89"/>
    <w:rsid w:val="008C1706"/>
    <w:rsid w:val="008C27BC"/>
    <w:rsid w:val="008C28ED"/>
    <w:rsid w:val="008C3FA5"/>
    <w:rsid w:val="008C4650"/>
    <w:rsid w:val="008C47E9"/>
    <w:rsid w:val="008C54DB"/>
    <w:rsid w:val="008C5892"/>
    <w:rsid w:val="008C5E56"/>
    <w:rsid w:val="008D0011"/>
    <w:rsid w:val="008D02E6"/>
    <w:rsid w:val="008D047B"/>
    <w:rsid w:val="008D04FF"/>
    <w:rsid w:val="008D0B1A"/>
    <w:rsid w:val="008D0F5B"/>
    <w:rsid w:val="008D16BC"/>
    <w:rsid w:val="008D18C4"/>
    <w:rsid w:val="008D2C41"/>
    <w:rsid w:val="008D2E2E"/>
    <w:rsid w:val="008D387F"/>
    <w:rsid w:val="008D4171"/>
    <w:rsid w:val="008D4C43"/>
    <w:rsid w:val="008D5B6C"/>
    <w:rsid w:val="008D66B9"/>
    <w:rsid w:val="008D6C61"/>
    <w:rsid w:val="008D781A"/>
    <w:rsid w:val="008E1AA8"/>
    <w:rsid w:val="008E1D66"/>
    <w:rsid w:val="008E3473"/>
    <w:rsid w:val="008E381B"/>
    <w:rsid w:val="008E6E2D"/>
    <w:rsid w:val="008E6EC3"/>
    <w:rsid w:val="008E749E"/>
    <w:rsid w:val="008E7D6E"/>
    <w:rsid w:val="008F0093"/>
    <w:rsid w:val="008F02C8"/>
    <w:rsid w:val="008F11A2"/>
    <w:rsid w:val="008F20B6"/>
    <w:rsid w:val="008F279A"/>
    <w:rsid w:val="008F2BB8"/>
    <w:rsid w:val="008F3577"/>
    <w:rsid w:val="008F40BA"/>
    <w:rsid w:val="008F40D5"/>
    <w:rsid w:val="008F497C"/>
    <w:rsid w:val="008F5936"/>
    <w:rsid w:val="008F731A"/>
    <w:rsid w:val="008F7389"/>
    <w:rsid w:val="008F76D1"/>
    <w:rsid w:val="008F7B22"/>
    <w:rsid w:val="00900761"/>
    <w:rsid w:val="00900B96"/>
    <w:rsid w:val="00901F21"/>
    <w:rsid w:val="009025D5"/>
    <w:rsid w:val="00902689"/>
    <w:rsid w:val="009031F8"/>
    <w:rsid w:val="00903AFE"/>
    <w:rsid w:val="00904AF7"/>
    <w:rsid w:val="00906994"/>
    <w:rsid w:val="00906BC0"/>
    <w:rsid w:val="00906F28"/>
    <w:rsid w:val="00907F85"/>
    <w:rsid w:val="00910E9E"/>
    <w:rsid w:val="009135A4"/>
    <w:rsid w:val="00914676"/>
    <w:rsid w:val="00914BCE"/>
    <w:rsid w:val="00915B26"/>
    <w:rsid w:val="00916741"/>
    <w:rsid w:val="00917B27"/>
    <w:rsid w:val="00920D19"/>
    <w:rsid w:val="00921856"/>
    <w:rsid w:val="0092193C"/>
    <w:rsid w:val="009221A1"/>
    <w:rsid w:val="00922B57"/>
    <w:rsid w:val="00923FA0"/>
    <w:rsid w:val="00924590"/>
    <w:rsid w:val="009248D9"/>
    <w:rsid w:val="00924E67"/>
    <w:rsid w:val="009256E1"/>
    <w:rsid w:val="00926A1E"/>
    <w:rsid w:val="00926C23"/>
    <w:rsid w:val="009272D6"/>
    <w:rsid w:val="009326A9"/>
    <w:rsid w:val="0093281C"/>
    <w:rsid w:val="00932F73"/>
    <w:rsid w:val="009331F3"/>
    <w:rsid w:val="0093326C"/>
    <w:rsid w:val="00934A66"/>
    <w:rsid w:val="0093522D"/>
    <w:rsid w:val="00935A58"/>
    <w:rsid w:val="00936CBE"/>
    <w:rsid w:val="00936E98"/>
    <w:rsid w:val="00937033"/>
    <w:rsid w:val="0094024A"/>
    <w:rsid w:val="00941240"/>
    <w:rsid w:val="00941874"/>
    <w:rsid w:val="009418AA"/>
    <w:rsid w:val="00941E3A"/>
    <w:rsid w:val="0094282E"/>
    <w:rsid w:val="00944360"/>
    <w:rsid w:val="00944BB6"/>
    <w:rsid w:val="009454F1"/>
    <w:rsid w:val="00945A76"/>
    <w:rsid w:val="00947B57"/>
    <w:rsid w:val="00947F2C"/>
    <w:rsid w:val="009501FD"/>
    <w:rsid w:val="009502C5"/>
    <w:rsid w:val="009528BF"/>
    <w:rsid w:val="00952A14"/>
    <w:rsid w:val="00952EE3"/>
    <w:rsid w:val="00953D85"/>
    <w:rsid w:val="009540FD"/>
    <w:rsid w:val="00954EF5"/>
    <w:rsid w:val="0095545C"/>
    <w:rsid w:val="00955CDF"/>
    <w:rsid w:val="009565B5"/>
    <w:rsid w:val="009572D2"/>
    <w:rsid w:val="00957440"/>
    <w:rsid w:val="0096030B"/>
    <w:rsid w:val="00961549"/>
    <w:rsid w:val="00964420"/>
    <w:rsid w:val="009648A1"/>
    <w:rsid w:val="009649F7"/>
    <w:rsid w:val="00964B16"/>
    <w:rsid w:val="0096548A"/>
    <w:rsid w:val="00965624"/>
    <w:rsid w:val="0096647B"/>
    <w:rsid w:val="00967D21"/>
    <w:rsid w:val="00970429"/>
    <w:rsid w:val="00971BC3"/>
    <w:rsid w:val="00972674"/>
    <w:rsid w:val="00972BBD"/>
    <w:rsid w:val="00972F0A"/>
    <w:rsid w:val="00974280"/>
    <w:rsid w:val="00974690"/>
    <w:rsid w:val="00975422"/>
    <w:rsid w:val="00975B5B"/>
    <w:rsid w:val="00975E9E"/>
    <w:rsid w:val="0097777E"/>
    <w:rsid w:val="00977C52"/>
    <w:rsid w:val="00980113"/>
    <w:rsid w:val="009802DC"/>
    <w:rsid w:val="00981585"/>
    <w:rsid w:val="009816C1"/>
    <w:rsid w:val="009826B9"/>
    <w:rsid w:val="00982CB1"/>
    <w:rsid w:val="00983226"/>
    <w:rsid w:val="009849C1"/>
    <w:rsid w:val="00985335"/>
    <w:rsid w:val="00985673"/>
    <w:rsid w:val="009871AD"/>
    <w:rsid w:val="009874B5"/>
    <w:rsid w:val="00987505"/>
    <w:rsid w:val="00987D0F"/>
    <w:rsid w:val="00987E65"/>
    <w:rsid w:val="0099068A"/>
    <w:rsid w:val="0099100A"/>
    <w:rsid w:val="009919C8"/>
    <w:rsid w:val="009926D9"/>
    <w:rsid w:val="00992861"/>
    <w:rsid w:val="00992AB8"/>
    <w:rsid w:val="0099379C"/>
    <w:rsid w:val="00993994"/>
    <w:rsid w:val="0099539D"/>
    <w:rsid w:val="00995DBE"/>
    <w:rsid w:val="0099716A"/>
    <w:rsid w:val="00997198"/>
    <w:rsid w:val="00997557"/>
    <w:rsid w:val="009A0DC9"/>
    <w:rsid w:val="009A1872"/>
    <w:rsid w:val="009A1A59"/>
    <w:rsid w:val="009A25A5"/>
    <w:rsid w:val="009A3195"/>
    <w:rsid w:val="009A3D17"/>
    <w:rsid w:val="009A47E7"/>
    <w:rsid w:val="009A7150"/>
    <w:rsid w:val="009A7253"/>
    <w:rsid w:val="009B1240"/>
    <w:rsid w:val="009B1555"/>
    <w:rsid w:val="009B1574"/>
    <w:rsid w:val="009B186A"/>
    <w:rsid w:val="009B2A4B"/>
    <w:rsid w:val="009B38A3"/>
    <w:rsid w:val="009B40D5"/>
    <w:rsid w:val="009B45E1"/>
    <w:rsid w:val="009B5D4F"/>
    <w:rsid w:val="009B61CE"/>
    <w:rsid w:val="009B6458"/>
    <w:rsid w:val="009B670C"/>
    <w:rsid w:val="009B7192"/>
    <w:rsid w:val="009B7CC4"/>
    <w:rsid w:val="009B7EBD"/>
    <w:rsid w:val="009C071B"/>
    <w:rsid w:val="009C12D8"/>
    <w:rsid w:val="009C19A1"/>
    <w:rsid w:val="009C1A52"/>
    <w:rsid w:val="009C1BDB"/>
    <w:rsid w:val="009C27C3"/>
    <w:rsid w:val="009C48FD"/>
    <w:rsid w:val="009C58DD"/>
    <w:rsid w:val="009C6426"/>
    <w:rsid w:val="009C7AE3"/>
    <w:rsid w:val="009C7E33"/>
    <w:rsid w:val="009D14EF"/>
    <w:rsid w:val="009D2A0D"/>
    <w:rsid w:val="009D2AC0"/>
    <w:rsid w:val="009D3CEE"/>
    <w:rsid w:val="009D4C14"/>
    <w:rsid w:val="009D4E0F"/>
    <w:rsid w:val="009D5276"/>
    <w:rsid w:val="009D7A20"/>
    <w:rsid w:val="009D7BA3"/>
    <w:rsid w:val="009D7C45"/>
    <w:rsid w:val="009D7FC0"/>
    <w:rsid w:val="009E0CF3"/>
    <w:rsid w:val="009E11E3"/>
    <w:rsid w:val="009E1742"/>
    <w:rsid w:val="009E235C"/>
    <w:rsid w:val="009E303C"/>
    <w:rsid w:val="009E3962"/>
    <w:rsid w:val="009E3983"/>
    <w:rsid w:val="009E459F"/>
    <w:rsid w:val="009E4E1C"/>
    <w:rsid w:val="009E50AC"/>
    <w:rsid w:val="009E609D"/>
    <w:rsid w:val="009E60A7"/>
    <w:rsid w:val="009E6EE9"/>
    <w:rsid w:val="009F04F4"/>
    <w:rsid w:val="009F09B7"/>
    <w:rsid w:val="009F24FB"/>
    <w:rsid w:val="009F255C"/>
    <w:rsid w:val="009F2589"/>
    <w:rsid w:val="009F2C63"/>
    <w:rsid w:val="009F371A"/>
    <w:rsid w:val="009F419E"/>
    <w:rsid w:val="009F4C64"/>
    <w:rsid w:val="009F5D6A"/>
    <w:rsid w:val="00A01980"/>
    <w:rsid w:val="00A023CE"/>
    <w:rsid w:val="00A04497"/>
    <w:rsid w:val="00A04BA8"/>
    <w:rsid w:val="00A05546"/>
    <w:rsid w:val="00A0646E"/>
    <w:rsid w:val="00A066DB"/>
    <w:rsid w:val="00A06802"/>
    <w:rsid w:val="00A06960"/>
    <w:rsid w:val="00A076B4"/>
    <w:rsid w:val="00A11878"/>
    <w:rsid w:val="00A131A4"/>
    <w:rsid w:val="00A14245"/>
    <w:rsid w:val="00A146EF"/>
    <w:rsid w:val="00A14E9F"/>
    <w:rsid w:val="00A14FAC"/>
    <w:rsid w:val="00A154C2"/>
    <w:rsid w:val="00A157FD"/>
    <w:rsid w:val="00A15E68"/>
    <w:rsid w:val="00A16816"/>
    <w:rsid w:val="00A16AE3"/>
    <w:rsid w:val="00A16D50"/>
    <w:rsid w:val="00A17938"/>
    <w:rsid w:val="00A17E6A"/>
    <w:rsid w:val="00A20EB8"/>
    <w:rsid w:val="00A226B5"/>
    <w:rsid w:val="00A23124"/>
    <w:rsid w:val="00A231BC"/>
    <w:rsid w:val="00A23DC3"/>
    <w:rsid w:val="00A25408"/>
    <w:rsid w:val="00A25B55"/>
    <w:rsid w:val="00A25CFF"/>
    <w:rsid w:val="00A260A8"/>
    <w:rsid w:val="00A26254"/>
    <w:rsid w:val="00A303B3"/>
    <w:rsid w:val="00A30DD6"/>
    <w:rsid w:val="00A3171C"/>
    <w:rsid w:val="00A33593"/>
    <w:rsid w:val="00A33D0C"/>
    <w:rsid w:val="00A33E86"/>
    <w:rsid w:val="00A343A2"/>
    <w:rsid w:val="00A353C1"/>
    <w:rsid w:val="00A35FF3"/>
    <w:rsid w:val="00A3602E"/>
    <w:rsid w:val="00A3737A"/>
    <w:rsid w:val="00A37541"/>
    <w:rsid w:val="00A378EF"/>
    <w:rsid w:val="00A407EC"/>
    <w:rsid w:val="00A40B74"/>
    <w:rsid w:val="00A40D8C"/>
    <w:rsid w:val="00A4235F"/>
    <w:rsid w:val="00A431E6"/>
    <w:rsid w:val="00A4421F"/>
    <w:rsid w:val="00A44A7F"/>
    <w:rsid w:val="00A44B40"/>
    <w:rsid w:val="00A44E4A"/>
    <w:rsid w:val="00A44F9B"/>
    <w:rsid w:val="00A45C65"/>
    <w:rsid w:val="00A4683B"/>
    <w:rsid w:val="00A46F58"/>
    <w:rsid w:val="00A471D6"/>
    <w:rsid w:val="00A4786D"/>
    <w:rsid w:val="00A47A9B"/>
    <w:rsid w:val="00A47B27"/>
    <w:rsid w:val="00A47D94"/>
    <w:rsid w:val="00A518B6"/>
    <w:rsid w:val="00A51C8B"/>
    <w:rsid w:val="00A51D75"/>
    <w:rsid w:val="00A52F7D"/>
    <w:rsid w:val="00A530CD"/>
    <w:rsid w:val="00A53514"/>
    <w:rsid w:val="00A541FE"/>
    <w:rsid w:val="00A54B3D"/>
    <w:rsid w:val="00A559F3"/>
    <w:rsid w:val="00A55D08"/>
    <w:rsid w:val="00A56BEF"/>
    <w:rsid w:val="00A56C22"/>
    <w:rsid w:val="00A56D4F"/>
    <w:rsid w:val="00A57EF2"/>
    <w:rsid w:val="00A57F43"/>
    <w:rsid w:val="00A6022E"/>
    <w:rsid w:val="00A608E8"/>
    <w:rsid w:val="00A609F9"/>
    <w:rsid w:val="00A62849"/>
    <w:rsid w:val="00A628A3"/>
    <w:rsid w:val="00A65D52"/>
    <w:rsid w:val="00A66F59"/>
    <w:rsid w:val="00A70028"/>
    <w:rsid w:val="00A706C0"/>
    <w:rsid w:val="00A70723"/>
    <w:rsid w:val="00A716C8"/>
    <w:rsid w:val="00A724E1"/>
    <w:rsid w:val="00A7392C"/>
    <w:rsid w:val="00A73F9A"/>
    <w:rsid w:val="00A7509A"/>
    <w:rsid w:val="00A750E6"/>
    <w:rsid w:val="00A805F1"/>
    <w:rsid w:val="00A80E48"/>
    <w:rsid w:val="00A817AE"/>
    <w:rsid w:val="00A822E4"/>
    <w:rsid w:val="00A82FE3"/>
    <w:rsid w:val="00A832F8"/>
    <w:rsid w:val="00A83603"/>
    <w:rsid w:val="00A83999"/>
    <w:rsid w:val="00A83B8F"/>
    <w:rsid w:val="00A83C6D"/>
    <w:rsid w:val="00A84E00"/>
    <w:rsid w:val="00A85471"/>
    <w:rsid w:val="00A86296"/>
    <w:rsid w:val="00A874FC"/>
    <w:rsid w:val="00A87ACE"/>
    <w:rsid w:val="00A9017E"/>
    <w:rsid w:val="00A9141F"/>
    <w:rsid w:val="00A91D34"/>
    <w:rsid w:val="00A92AF1"/>
    <w:rsid w:val="00A95DEC"/>
    <w:rsid w:val="00A96551"/>
    <w:rsid w:val="00A96941"/>
    <w:rsid w:val="00A96E5E"/>
    <w:rsid w:val="00A96F59"/>
    <w:rsid w:val="00AA1610"/>
    <w:rsid w:val="00AA1F7E"/>
    <w:rsid w:val="00AA2C8C"/>
    <w:rsid w:val="00AA3BC1"/>
    <w:rsid w:val="00AA4F47"/>
    <w:rsid w:val="00AA52BC"/>
    <w:rsid w:val="00AA59B5"/>
    <w:rsid w:val="00AA6A22"/>
    <w:rsid w:val="00AA7495"/>
    <w:rsid w:val="00AA7536"/>
    <w:rsid w:val="00AA77AD"/>
    <w:rsid w:val="00AB050D"/>
    <w:rsid w:val="00AB09F3"/>
    <w:rsid w:val="00AB0ED1"/>
    <w:rsid w:val="00AB10EE"/>
    <w:rsid w:val="00AB13EE"/>
    <w:rsid w:val="00AB1DB5"/>
    <w:rsid w:val="00AB351A"/>
    <w:rsid w:val="00AB396D"/>
    <w:rsid w:val="00AB3FEF"/>
    <w:rsid w:val="00AB41AF"/>
    <w:rsid w:val="00AB4868"/>
    <w:rsid w:val="00AB5610"/>
    <w:rsid w:val="00AB5ABB"/>
    <w:rsid w:val="00AB5E76"/>
    <w:rsid w:val="00AB6053"/>
    <w:rsid w:val="00AB6215"/>
    <w:rsid w:val="00AC0A1A"/>
    <w:rsid w:val="00AC0AEC"/>
    <w:rsid w:val="00AC10F5"/>
    <w:rsid w:val="00AC131F"/>
    <w:rsid w:val="00AC3DFD"/>
    <w:rsid w:val="00AC4345"/>
    <w:rsid w:val="00AC45EC"/>
    <w:rsid w:val="00AC4864"/>
    <w:rsid w:val="00AC48CB"/>
    <w:rsid w:val="00AC4BC8"/>
    <w:rsid w:val="00AC4EDF"/>
    <w:rsid w:val="00AC5417"/>
    <w:rsid w:val="00AC5979"/>
    <w:rsid w:val="00AC7303"/>
    <w:rsid w:val="00AD0FED"/>
    <w:rsid w:val="00AD1303"/>
    <w:rsid w:val="00AD1471"/>
    <w:rsid w:val="00AD14F9"/>
    <w:rsid w:val="00AD241E"/>
    <w:rsid w:val="00AD41BC"/>
    <w:rsid w:val="00AD46F7"/>
    <w:rsid w:val="00AD47EA"/>
    <w:rsid w:val="00AD4E36"/>
    <w:rsid w:val="00AD5C13"/>
    <w:rsid w:val="00AD601C"/>
    <w:rsid w:val="00AD743D"/>
    <w:rsid w:val="00AD7759"/>
    <w:rsid w:val="00AD78A1"/>
    <w:rsid w:val="00AE03B3"/>
    <w:rsid w:val="00AE0F11"/>
    <w:rsid w:val="00AE1610"/>
    <w:rsid w:val="00AE20E9"/>
    <w:rsid w:val="00AE2B35"/>
    <w:rsid w:val="00AE3414"/>
    <w:rsid w:val="00AE3F6D"/>
    <w:rsid w:val="00AE430F"/>
    <w:rsid w:val="00AE4E25"/>
    <w:rsid w:val="00AE527F"/>
    <w:rsid w:val="00AE6A4D"/>
    <w:rsid w:val="00AE6BCA"/>
    <w:rsid w:val="00AE791C"/>
    <w:rsid w:val="00AF012D"/>
    <w:rsid w:val="00AF0EFE"/>
    <w:rsid w:val="00AF13E7"/>
    <w:rsid w:val="00AF14D5"/>
    <w:rsid w:val="00AF16D3"/>
    <w:rsid w:val="00AF1E42"/>
    <w:rsid w:val="00AF20D3"/>
    <w:rsid w:val="00AF2A3A"/>
    <w:rsid w:val="00AF2DC1"/>
    <w:rsid w:val="00AF3476"/>
    <w:rsid w:val="00AF41B7"/>
    <w:rsid w:val="00AF5B6B"/>
    <w:rsid w:val="00AF6884"/>
    <w:rsid w:val="00AF770A"/>
    <w:rsid w:val="00AF7808"/>
    <w:rsid w:val="00B00168"/>
    <w:rsid w:val="00B00574"/>
    <w:rsid w:val="00B01103"/>
    <w:rsid w:val="00B01410"/>
    <w:rsid w:val="00B01A3F"/>
    <w:rsid w:val="00B03B67"/>
    <w:rsid w:val="00B041D6"/>
    <w:rsid w:val="00B04B83"/>
    <w:rsid w:val="00B056A0"/>
    <w:rsid w:val="00B05D67"/>
    <w:rsid w:val="00B06884"/>
    <w:rsid w:val="00B06B2B"/>
    <w:rsid w:val="00B07A2F"/>
    <w:rsid w:val="00B10E34"/>
    <w:rsid w:val="00B114E5"/>
    <w:rsid w:val="00B119EE"/>
    <w:rsid w:val="00B120F9"/>
    <w:rsid w:val="00B1563D"/>
    <w:rsid w:val="00B16B5C"/>
    <w:rsid w:val="00B16C5D"/>
    <w:rsid w:val="00B174AC"/>
    <w:rsid w:val="00B20101"/>
    <w:rsid w:val="00B20FD8"/>
    <w:rsid w:val="00B21861"/>
    <w:rsid w:val="00B227F5"/>
    <w:rsid w:val="00B23D45"/>
    <w:rsid w:val="00B246E2"/>
    <w:rsid w:val="00B26220"/>
    <w:rsid w:val="00B26288"/>
    <w:rsid w:val="00B269A8"/>
    <w:rsid w:val="00B26B28"/>
    <w:rsid w:val="00B26B73"/>
    <w:rsid w:val="00B27E27"/>
    <w:rsid w:val="00B30563"/>
    <w:rsid w:val="00B30E94"/>
    <w:rsid w:val="00B31032"/>
    <w:rsid w:val="00B31052"/>
    <w:rsid w:val="00B31AC0"/>
    <w:rsid w:val="00B320AD"/>
    <w:rsid w:val="00B325E6"/>
    <w:rsid w:val="00B35A54"/>
    <w:rsid w:val="00B361E9"/>
    <w:rsid w:val="00B4044A"/>
    <w:rsid w:val="00B4073A"/>
    <w:rsid w:val="00B41D6C"/>
    <w:rsid w:val="00B43465"/>
    <w:rsid w:val="00B449F4"/>
    <w:rsid w:val="00B4509B"/>
    <w:rsid w:val="00B45D60"/>
    <w:rsid w:val="00B46376"/>
    <w:rsid w:val="00B47712"/>
    <w:rsid w:val="00B50A91"/>
    <w:rsid w:val="00B53FBB"/>
    <w:rsid w:val="00B543F2"/>
    <w:rsid w:val="00B54786"/>
    <w:rsid w:val="00B5508F"/>
    <w:rsid w:val="00B5526B"/>
    <w:rsid w:val="00B56499"/>
    <w:rsid w:val="00B573A8"/>
    <w:rsid w:val="00B57472"/>
    <w:rsid w:val="00B5757D"/>
    <w:rsid w:val="00B60367"/>
    <w:rsid w:val="00B609E1"/>
    <w:rsid w:val="00B614EC"/>
    <w:rsid w:val="00B61DE2"/>
    <w:rsid w:val="00B62129"/>
    <w:rsid w:val="00B62508"/>
    <w:rsid w:val="00B666E2"/>
    <w:rsid w:val="00B66F3C"/>
    <w:rsid w:val="00B67C67"/>
    <w:rsid w:val="00B708F0"/>
    <w:rsid w:val="00B71960"/>
    <w:rsid w:val="00B72202"/>
    <w:rsid w:val="00B7283B"/>
    <w:rsid w:val="00B72961"/>
    <w:rsid w:val="00B73301"/>
    <w:rsid w:val="00B745BB"/>
    <w:rsid w:val="00B74B01"/>
    <w:rsid w:val="00B74E4B"/>
    <w:rsid w:val="00B752B8"/>
    <w:rsid w:val="00B76077"/>
    <w:rsid w:val="00B76655"/>
    <w:rsid w:val="00B76DC5"/>
    <w:rsid w:val="00B771BD"/>
    <w:rsid w:val="00B80D95"/>
    <w:rsid w:val="00B813FC"/>
    <w:rsid w:val="00B81AEA"/>
    <w:rsid w:val="00B82816"/>
    <w:rsid w:val="00B832F7"/>
    <w:rsid w:val="00B83CC8"/>
    <w:rsid w:val="00B83DCF"/>
    <w:rsid w:val="00B85302"/>
    <w:rsid w:val="00B916C5"/>
    <w:rsid w:val="00B930E1"/>
    <w:rsid w:val="00B937DE"/>
    <w:rsid w:val="00B94B53"/>
    <w:rsid w:val="00B968C4"/>
    <w:rsid w:val="00B96BEE"/>
    <w:rsid w:val="00B9727C"/>
    <w:rsid w:val="00B97C14"/>
    <w:rsid w:val="00BA0690"/>
    <w:rsid w:val="00BA1116"/>
    <w:rsid w:val="00BA1DD8"/>
    <w:rsid w:val="00BA1F8C"/>
    <w:rsid w:val="00BA2131"/>
    <w:rsid w:val="00BA23C6"/>
    <w:rsid w:val="00BA2512"/>
    <w:rsid w:val="00BA2CB6"/>
    <w:rsid w:val="00BA2CC0"/>
    <w:rsid w:val="00BA542B"/>
    <w:rsid w:val="00BB01D3"/>
    <w:rsid w:val="00BB0641"/>
    <w:rsid w:val="00BB120F"/>
    <w:rsid w:val="00BB13F3"/>
    <w:rsid w:val="00BB1CB3"/>
    <w:rsid w:val="00BB3E7E"/>
    <w:rsid w:val="00BB4119"/>
    <w:rsid w:val="00BB567A"/>
    <w:rsid w:val="00BB59CC"/>
    <w:rsid w:val="00BB5C20"/>
    <w:rsid w:val="00BB676C"/>
    <w:rsid w:val="00BB6A00"/>
    <w:rsid w:val="00BB7392"/>
    <w:rsid w:val="00BC0DF0"/>
    <w:rsid w:val="00BC15E6"/>
    <w:rsid w:val="00BC1AF6"/>
    <w:rsid w:val="00BC3116"/>
    <w:rsid w:val="00BC3F49"/>
    <w:rsid w:val="00BC431A"/>
    <w:rsid w:val="00BC6436"/>
    <w:rsid w:val="00BC752E"/>
    <w:rsid w:val="00BD04DA"/>
    <w:rsid w:val="00BD121F"/>
    <w:rsid w:val="00BD1712"/>
    <w:rsid w:val="00BD1CEC"/>
    <w:rsid w:val="00BD3240"/>
    <w:rsid w:val="00BD3250"/>
    <w:rsid w:val="00BD3E7F"/>
    <w:rsid w:val="00BD406E"/>
    <w:rsid w:val="00BD4B71"/>
    <w:rsid w:val="00BD4D43"/>
    <w:rsid w:val="00BD52DB"/>
    <w:rsid w:val="00BD5768"/>
    <w:rsid w:val="00BD5AEE"/>
    <w:rsid w:val="00BD7D60"/>
    <w:rsid w:val="00BE0004"/>
    <w:rsid w:val="00BE0144"/>
    <w:rsid w:val="00BE1039"/>
    <w:rsid w:val="00BE11A4"/>
    <w:rsid w:val="00BE1255"/>
    <w:rsid w:val="00BE1292"/>
    <w:rsid w:val="00BE24C9"/>
    <w:rsid w:val="00BE26E2"/>
    <w:rsid w:val="00BE2C23"/>
    <w:rsid w:val="00BE4B75"/>
    <w:rsid w:val="00BE4CAD"/>
    <w:rsid w:val="00BE54BD"/>
    <w:rsid w:val="00BE556A"/>
    <w:rsid w:val="00BE6377"/>
    <w:rsid w:val="00BE77F6"/>
    <w:rsid w:val="00BF0677"/>
    <w:rsid w:val="00BF0850"/>
    <w:rsid w:val="00BF0A79"/>
    <w:rsid w:val="00BF0BB6"/>
    <w:rsid w:val="00BF1E6E"/>
    <w:rsid w:val="00BF2441"/>
    <w:rsid w:val="00BF313B"/>
    <w:rsid w:val="00BF6C73"/>
    <w:rsid w:val="00BF71A5"/>
    <w:rsid w:val="00BF75B8"/>
    <w:rsid w:val="00C001CA"/>
    <w:rsid w:val="00C00B7E"/>
    <w:rsid w:val="00C01140"/>
    <w:rsid w:val="00C01A51"/>
    <w:rsid w:val="00C01E73"/>
    <w:rsid w:val="00C03910"/>
    <w:rsid w:val="00C047E5"/>
    <w:rsid w:val="00C04AF4"/>
    <w:rsid w:val="00C0516D"/>
    <w:rsid w:val="00C05C38"/>
    <w:rsid w:val="00C06BAF"/>
    <w:rsid w:val="00C06C1D"/>
    <w:rsid w:val="00C06D35"/>
    <w:rsid w:val="00C11DE2"/>
    <w:rsid w:val="00C12451"/>
    <w:rsid w:val="00C12500"/>
    <w:rsid w:val="00C12681"/>
    <w:rsid w:val="00C126E2"/>
    <w:rsid w:val="00C13798"/>
    <w:rsid w:val="00C13B74"/>
    <w:rsid w:val="00C14382"/>
    <w:rsid w:val="00C148FA"/>
    <w:rsid w:val="00C15164"/>
    <w:rsid w:val="00C15BD7"/>
    <w:rsid w:val="00C15C75"/>
    <w:rsid w:val="00C15C99"/>
    <w:rsid w:val="00C15F09"/>
    <w:rsid w:val="00C15F76"/>
    <w:rsid w:val="00C16BE2"/>
    <w:rsid w:val="00C17C11"/>
    <w:rsid w:val="00C21D9C"/>
    <w:rsid w:val="00C22D15"/>
    <w:rsid w:val="00C232F1"/>
    <w:rsid w:val="00C236C5"/>
    <w:rsid w:val="00C24278"/>
    <w:rsid w:val="00C24CB6"/>
    <w:rsid w:val="00C254B7"/>
    <w:rsid w:val="00C25957"/>
    <w:rsid w:val="00C25B85"/>
    <w:rsid w:val="00C2600E"/>
    <w:rsid w:val="00C26307"/>
    <w:rsid w:val="00C26A11"/>
    <w:rsid w:val="00C27A0C"/>
    <w:rsid w:val="00C27A5C"/>
    <w:rsid w:val="00C32352"/>
    <w:rsid w:val="00C32515"/>
    <w:rsid w:val="00C32FC0"/>
    <w:rsid w:val="00C3303C"/>
    <w:rsid w:val="00C3324C"/>
    <w:rsid w:val="00C35DAC"/>
    <w:rsid w:val="00C35F71"/>
    <w:rsid w:val="00C36998"/>
    <w:rsid w:val="00C400A5"/>
    <w:rsid w:val="00C40336"/>
    <w:rsid w:val="00C40E12"/>
    <w:rsid w:val="00C431B0"/>
    <w:rsid w:val="00C44BF2"/>
    <w:rsid w:val="00C4538C"/>
    <w:rsid w:val="00C45B7E"/>
    <w:rsid w:val="00C47248"/>
    <w:rsid w:val="00C476D1"/>
    <w:rsid w:val="00C50269"/>
    <w:rsid w:val="00C50E6D"/>
    <w:rsid w:val="00C50F6A"/>
    <w:rsid w:val="00C516A8"/>
    <w:rsid w:val="00C517BF"/>
    <w:rsid w:val="00C517EF"/>
    <w:rsid w:val="00C51B3A"/>
    <w:rsid w:val="00C5259A"/>
    <w:rsid w:val="00C53C36"/>
    <w:rsid w:val="00C53DAE"/>
    <w:rsid w:val="00C5430B"/>
    <w:rsid w:val="00C545C5"/>
    <w:rsid w:val="00C5494F"/>
    <w:rsid w:val="00C549FA"/>
    <w:rsid w:val="00C559E1"/>
    <w:rsid w:val="00C55B57"/>
    <w:rsid w:val="00C55C04"/>
    <w:rsid w:val="00C55CD8"/>
    <w:rsid w:val="00C55F7D"/>
    <w:rsid w:val="00C56DD3"/>
    <w:rsid w:val="00C578F2"/>
    <w:rsid w:val="00C608CE"/>
    <w:rsid w:val="00C60A4C"/>
    <w:rsid w:val="00C61BC6"/>
    <w:rsid w:val="00C639BD"/>
    <w:rsid w:val="00C659F0"/>
    <w:rsid w:val="00C67068"/>
    <w:rsid w:val="00C70A74"/>
    <w:rsid w:val="00C70B1C"/>
    <w:rsid w:val="00C70ECC"/>
    <w:rsid w:val="00C71B48"/>
    <w:rsid w:val="00C74657"/>
    <w:rsid w:val="00C7465E"/>
    <w:rsid w:val="00C7507A"/>
    <w:rsid w:val="00C75559"/>
    <w:rsid w:val="00C76443"/>
    <w:rsid w:val="00C765DB"/>
    <w:rsid w:val="00C7665A"/>
    <w:rsid w:val="00C76932"/>
    <w:rsid w:val="00C76C3E"/>
    <w:rsid w:val="00C76FE3"/>
    <w:rsid w:val="00C77DD3"/>
    <w:rsid w:val="00C81FA8"/>
    <w:rsid w:val="00C8218F"/>
    <w:rsid w:val="00C83215"/>
    <w:rsid w:val="00C83689"/>
    <w:rsid w:val="00C846C3"/>
    <w:rsid w:val="00C8489C"/>
    <w:rsid w:val="00C84E77"/>
    <w:rsid w:val="00C860B6"/>
    <w:rsid w:val="00C911BE"/>
    <w:rsid w:val="00C919CB"/>
    <w:rsid w:val="00C91D9E"/>
    <w:rsid w:val="00C9255D"/>
    <w:rsid w:val="00C926C8"/>
    <w:rsid w:val="00C92C1A"/>
    <w:rsid w:val="00C95F3F"/>
    <w:rsid w:val="00C9732E"/>
    <w:rsid w:val="00C97666"/>
    <w:rsid w:val="00CA1210"/>
    <w:rsid w:val="00CA1371"/>
    <w:rsid w:val="00CA19E4"/>
    <w:rsid w:val="00CA2368"/>
    <w:rsid w:val="00CA27F4"/>
    <w:rsid w:val="00CA42B4"/>
    <w:rsid w:val="00CA4940"/>
    <w:rsid w:val="00CA495D"/>
    <w:rsid w:val="00CA67FF"/>
    <w:rsid w:val="00CA681A"/>
    <w:rsid w:val="00CA6D2C"/>
    <w:rsid w:val="00CA7464"/>
    <w:rsid w:val="00CA7653"/>
    <w:rsid w:val="00CA7C14"/>
    <w:rsid w:val="00CB1088"/>
    <w:rsid w:val="00CB186F"/>
    <w:rsid w:val="00CB1B31"/>
    <w:rsid w:val="00CB1D04"/>
    <w:rsid w:val="00CB2894"/>
    <w:rsid w:val="00CB4C23"/>
    <w:rsid w:val="00CB4FA5"/>
    <w:rsid w:val="00CB5011"/>
    <w:rsid w:val="00CB5316"/>
    <w:rsid w:val="00CB56DB"/>
    <w:rsid w:val="00CB5B5D"/>
    <w:rsid w:val="00CB6C55"/>
    <w:rsid w:val="00CB6E0D"/>
    <w:rsid w:val="00CB79EA"/>
    <w:rsid w:val="00CB7ECB"/>
    <w:rsid w:val="00CC058A"/>
    <w:rsid w:val="00CC2808"/>
    <w:rsid w:val="00CC367E"/>
    <w:rsid w:val="00CC3CBA"/>
    <w:rsid w:val="00CC4447"/>
    <w:rsid w:val="00CC4917"/>
    <w:rsid w:val="00CC52CE"/>
    <w:rsid w:val="00CD1F02"/>
    <w:rsid w:val="00CD257E"/>
    <w:rsid w:val="00CD56F9"/>
    <w:rsid w:val="00CD589F"/>
    <w:rsid w:val="00CD6D94"/>
    <w:rsid w:val="00CD71B5"/>
    <w:rsid w:val="00CE0423"/>
    <w:rsid w:val="00CE0724"/>
    <w:rsid w:val="00CE1300"/>
    <w:rsid w:val="00CE1EC4"/>
    <w:rsid w:val="00CE2DC1"/>
    <w:rsid w:val="00CE2FE8"/>
    <w:rsid w:val="00CE389B"/>
    <w:rsid w:val="00CE4156"/>
    <w:rsid w:val="00CE4AB0"/>
    <w:rsid w:val="00CE6E8E"/>
    <w:rsid w:val="00CE711E"/>
    <w:rsid w:val="00CF06FB"/>
    <w:rsid w:val="00CF0C1E"/>
    <w:rsid w:val="00CF15ED"/>
    <w:rsid w:val="00CF2723"/>
    <w:rsid w:val="00CF276A"/>
    <w:rsid w:val="00CF3C03"/>
    <w:rsid w:val="00CF4195"/>
    <w:rsid w:val="00CF4B47"/>
    <w:rsid w:val="00CF508C"/>
    <w:rsid w:val="00CF5795"/>
    <w:rsid w:val="00CF7CC3"/>
    <w:rsid w:val="00CF7D97"/>
    <w:rsid w:val="00D000D8"/>
    <w:rsid w:val="00D00139"/>
    <w:rsid w:val="00D00467"/>
    <w:rsid w:val="00D00B22"/>
    <w:rsid w:val="00D02FFE"/>
    <w:rsid w:val="00D03552"/>
    <w:rsid w:val="00D043F1"/>
    <w:rsid w:val="00D04908"/>
    <w:rsid w:val="00D056F7"/>
    <w:rsid w:val="00D05F55"/>
    <w:rsid w:val="00D06506"/>
    <w:rsid w:val="00D06AE9"/>
    <w:rsid w:val="00D07A53"/>
    <w:rsid w:val="00D07CB0"/>
    <w:rsid w:val="00D11198"/>
    <w:rsid w:val="00D11D95"/>
    <w:rsid w:val="00D1359B"/>
    <w:rsid w:val="00D16039"/>
    <w:rsid w:val="00D16778"/>
    <w:rsid w:val="00D17C4A"/>
    <w:rsid w:val="00D17DC2"/>
    <w:rsid w:val="00D23453"/>
    <w:rsid w:val="00D23B91"/>
    <w:rsid w:val="00D24839"/>
    <w:rsid w:val="00D2672F"/>
    <w:rsid w:val="00D26DE6"/>
    <w:rsid w:val="00D276A6"/>
    <w:rsid w:val="00D27F12"/>
    <w:rsid w:val="00D31E73"/>
    <w:rsid w:val="00D32E92"/>
    <w:rsid w:val="00D34D71"/>
    <w:rsid w:val="00D35C2C"/>
    <w:rsid w:val="00D36F6F"/>
    <w:rsid w:val="00D42DA4"/>
    <w:rsid w:val="00D445AE"/>
    <w:rsid w:val="00D4514E"/>
    <w:rsid w:val="00D452BD"/>
    <w:rsid w:val="00D45BDB"/>
    <w:rsid w:val="00D46F67"/>
    <w:rsid w:val="00D47784"/>
    <w:rsid w:val="00D5012A"/>
    <w:rsid w:val="00D50844"/>
    <w:rsid w:val="00D52193"/>
    <w:rsid w:val="00D52F94"/>
    <w:rsid w:val="00D54BB8"/>
    <w:rsid w:val="00D551A5"/>
    <w:rsid w:val="00D556C3"/>
    <w:rsid w:val="00D55FA0"/>
    <w:rsid w:val="00D56CF4"/>
    <w:rsid w:val="00D57232"/>
    <w:rsid w:val="00D572BD"/>
    <w:rsid w:val="00D57849"/>
    <w:rsid w:val="00D57EDA"/>
    <w:rsid w:val="00D606BA"/>
    <w:rsid w:val="00D617D9"/>
    <w:rsid w:val="00D6216A"/>
    <w:rsid w:val="00D624BD"/>
    <w:rsid w:val="00D624C1"/>
    <w:rsid w:val="00D6391C"/>
    <w:rsid w:val="00D64FF5"/>
    <w:rsid w:val="00D656AD"/>
    <w:rsid w:val="00D6595D"/>
    <w:rsid w:val="00D673D7"/>
    <w:rsid w:val="00D67537"/>
    <w:rsid w:val="00D71017"/>
    <w:rsid w:val="00D71413"/>
    <w:rsid w:val="00D71899"/>
    <w:rsid w:val="00D72C32"/>
    <w:rsid w:val="00D731AA"/>
    <w:rsid w:val="00D73D6D"/>
    <w:rsid w:val="00D73DFA"/>
    <w:rsid w:val="00D74EC1"/>
    <w:rsid w:val="00D75FAD"/>
    <w:rsid w:val="00D766F1"/>
    <w:rsid w:val="00D770CF"/>
    <w:rsid w:val="00D77FC5"/>
    <w:rsid w:val="00D8016F"/>
    <w:rsid w:val="00D80419"/>
    <w:rsid w:val="00D806F8"/>
    <w:rsid w:val="00D81301"/>
    <w:rsid w:val="00D81E6E"/>
    <w:rsid w:val="00D83B57"/>
    <w:rsid w:val="00D83CD1"/>
    <w:rsid w:val="00D84F69"/>
    <w:rsid w:val="00D85154"/>
    <w:rsid w:val="00D85579"/>
    <w:rsid w:val="00D85C3A"/>
    <w:rsid w:val="00D878A7"/>
    <w:rsid w:val="00D87DF9"/>
    <w:rsid w:val="00D87FC8"/>
    <w:rsid w:val="00D91959"/>
    <w:rsid w:val="00D91ABD"/>
    <w:rsid w:val="00D921AE"/>
    <w:rsid w:val="00D9318E"/>
    <w:rsid w:val="00D9443D"/>
    <w:rsid w:val="00D94AA4"/>
    <w:rsid w:val="00D94E0B"/>
    <w:rsid w:val="00D955B2"/>
    <w:rsid w:val="00D95872"/>
    <w:rsid w:val="00D9623E"/>
    <w:rsid w:val="00D96CB1"/>
    <w:rsid w:val="00D97DE5"/>
    <w:rsid w:val="00DA0205"/>
    <w:rsid w:val="00DA085A"/>
    <w:rsid w:val="00DA1BCC"/>
    <w:rsid w:val="00DA1EEC"/>
    <w:rsid w:val="00DA22CC"/>
    <w:rsid w:val="00DA2D9F"/>
    <w:rsid w:val="00DA332A"/>
    <w:rsid w:val="00DA42B8"/>
    <w:rsid w:val="00DA43F5"/>
    <w:rsid w:val="00DA4BEB"/>
    <w:rsid w:val="00DA63E1"/>
    <w:rsid w:val="00DA7200"/>
    <w:rsid w:val="00DA7445"/>
    <w:rsid w:val="00DA7782"/>
    <w:rsid w:val="00DA7C6F"/>
    <w:rsid w:val="00DB0874"/>
    <w:rsid w:val="00DB0C35"/>
    <w:rsid w:val="00DB21CF"/>
    <w:rsid w:val="00DB2213"/>
    <w:rsid w:val="00DB35D4"/>
    <w:rsid w:val="00DB368A"/>
    <w:rsid w:val="00DB38CE"/>
    <w:rsid w:val="00DB3DA7"/>
    <w:rsid w:val="00DB4870"/>
    <w:rsid w:val="00DB5D3B"/>
    <w:rsid w:val="00DB7696"/>
    <w:rsid w:val="00DB7949"/>
    <w:rsid w:val="00DB7F69"/>
    <w:rsid w:val="00DC3E38"/>
    <w:rsid w:val="00DC3FB7"/>
    <w:rsid w:val="00DC6E0F"/>
    <w:rsid w:val="00DC715F"/>
    <w:rsid w:val="00DC729E"/>
    <w:rsid w:val="00DC7CE0"/>
    <w:rsid w:val="00DC7E36"/>
    <w:rsid w:val="00DD0748"/>
    <w:rsid w:val="00DD08A4"/>
    <w:rsid w:val="00DD1381"/>
    <w:rsid w:val="00DD29A6"/>
    <w:rsid w:val="00DD4B8A"/>
    <w:rsid w:val="00DD514C"/>
    <w:rsid w:val="00DD5892"/>
    <w:rsid w:val="00DD6404"/>
    <w:rsid w:val="00DD6BB6"/>
    <w:rsid w:val="00DD730C"/>
    <w:rsid w:val="00DD7842"/>
    <w:rsid w:val="00DD7E44"/>
    <w:rsid w:val="00DE01BA"/>
    <w:rsid w:val="00DE02C8"/>
    <w:rsid w:val="00DE0A29"/>
    <w:rsid w:val="00DE154B"/>
    <w:rsid w:val="00DE3738"/>
    <w:rsid w:val="00DE409A"/>
    <w:rsid w:val="00DE46C4"/>
    <w:rsid w:val="00DE49FF"/>
    <w:rsid w:val="00DE5240"/>
    <w:rsid w:val="00DE5749"/>
    <w:rsid w:val="00DE67B9"/>
    <w:rsid w:val="00DE7C43"/>
    <w:rsid w:val="00DF11A9"/>
    <w:rsid w:val="00DF1561"/>
    <w:rsid w:val="00DF1D87"/>
    <w:rsid w:val="00DF4283"/>
    <w:rsid w:val="00DF4448"/>
    <w:rsid w:val="00DF4D33"/>
    <w:rsid w:val="00DF51E2"/>
    <w:rsid w:val="00DF5B71"/>
    <w:rsid w:val="00DF656E"/>
    <w:rsid w:val="00DF68B3"/>
    <w:rsid w:val="00DF77C2"/>
    <w:rsid w:val="00E00F86"/>
    <w:rsid w:val="00E05033"/>
    <w:rsid w:val="00E05096"/>
    <w:rsid w:val="00E06F54"/>
    <w:rsid w:val="00E07781"/>
    <w:rsid w:val="00E10224"/>
    <w:rsid w:val="00E11E41"/>
    <w:rsid w:val="00E129F9"/>
    <w:rsid w:val="00E12E7F"/>
    <w:rsid w:val="00E12F87"/>
    <w:rsid w:val="00E134CD"/>
    <w:rsid w:val="00E14975"/>
    <w:rsid w:val="00E1501B"/>
    <w:rsid w:val="00E15330"/>
    <w:rsid w:val="00E155A7"/>
    <w:rsid w:val="00E156A6"/>
    <w:rsid w:val="00E1575B"/>
    <w:rsid w:val="00E15EFB"/>
    <w:rsid w:val="00E161C5"/>
    <w:rsid w:val="00E16416"/>
    <w:rsid w:val="00E16A62"/>
    <w:rsid w:val="00E1734E"/>
    <w:rsid w:val="00E177EE"/>
    <w:rsid w:val="00E17856"/>
    <w:rsid w:val="00E20A0E"/>
    <w:rsid w:val="00E21FA7"/>
    <w:rsid w:val="00E23708"/>
    <w:rsid w:val="00E24E12"/>
    <w:rsid w:val="00E24EDC"/>
    <w:rsid w:val="00E256F6"/>
    <w:rsid w:val="00E25B98"/>
    <w:rsid w:val="00E26521"/>
    <w:rsid w:val="00E269C1"/>
    <w:rsid w:val="00E27416"/>
    <w:rsid w:val="00E2798F"/>
    <w:rsid w:val="00E30C14"/>
    <w:rsid w:val="00E31564"/>
    <w:rsid w:val="00E31820"/>
    <w:rsid w:val="00E32800"/>
    <w:rsid w:val="00E32A3D"/>
    <w:rsid w:val="00E330A5"/>
    <w:rsid w:val="00E33556"/>
    <w:rsid w:val="00E346F3"/>
    <w:rsid w:val="00E355F3"/>
    <w:rsid w:val="00E35C87"/>
    <w:rsid w:val="00E373E1"/>
    <w:rsid w:val="00E4033E"/>
    <w:rsid w:val="00E40346"/>
    <w:rsid w:val="00E40CDA"/>
    <w:rsid w:val="00E42F2F"/>
    <w:rsid w:val="00E4305B"/>
    <w:rsid w:val="00E445EF"/>
    <w:rsid w:val="00E4484D"/>
    <w:rsid w:val="00E44B9E"/>
    <w:rsid w:val="00E458F1"/>
    <w:rsid w:val="00E47043"/>
    <w:rsid w:val="00E47557"/>
    <w:rsid w:val="00E50271"/>
    <w:rsid w:val="00E5145F"/>
    <w:rsid w:val="00E53AD9"/>
    <w:rsid w:val="00E53B9C"/>
    <w:rsid w:val="00E54566"/>
    <w:rsid w:val="00E5463B"/>
    <w:rsid w:val="00E5479B"/>
    <w:rsid w:val="00E559F0"/>
    <w:rsid w:val="00E563BA"/>
    <w:rsid w:val="00E56584"/>
    <w:rsid w:val="00E566C0"/>
    <w:rsid w:val="00E56D14"/>
    <w:rsid w:val="00E60381"/>
    <w:rsid w:val="00E61615"/>
    <w:rsid w:val="00E62F22"/>
    <w:rsid w:val="00E63828"/>
    <w:rsid w:val="00E63B6D"/>
    <w:rsid w:val="00E64A89"/>
    <w:rsid w:val="00E65095"/>
    <w:rsid w:val="00E66A6E"/>
    <w:rsid w:val="00E673ED"/>
    <w:rsid w:val="00E67695"/>
    <w:rsid w:val="00E708D1"/>
    <w:rsid w:val="00E734EE"/>
    <w:rsid w:val="00E749A5"/>
    <w:rsid w:val="00E75CD9"/>
    <w:rsid w:val="00E75F2D"/>
    <w:rsid w:val="00E76081"/>
    <w:rsid w:val="00E76FAF"/>
    <w:rsid w:val="00E805C9"/>
    <w:rsid w:val="00E80EC7"/>
    <w:rsid w:val="00E811CB"/>
    <w:rsid w:val="00E81F15"/>
    <w:rsid w:val="00E82164"/>
    <w:rsid w:val="00E84BC5"/>
    <w:rsid w:val="00E852A7"/>
    <w:rsid w:val="00E8682C"/>
    <w:rsid w:val="00E87512"/>
    <w:rsid w:val="00E9064E"/>
    <w:rsid w:val="00E90E7D"/>
    <w:rsid w:val="00E92956"/>
    <w:rsid w:val="00E94226"/>
    <w:rsid w:val="00E94240"/>
    <w:rsid w:val="00E94279"/>
    <w:rsid w:val="00E946A5"/>
    <w:rsid w:val="00E94725"/>
    <w:rsid w:val="00E94933"/>
    <w:rsid w:val="00E956C7"/>
    <w:rsid w:val="00E95BA4"/>
    <w:rsid w:val="00E96087"/>
    <w:rsid w:val="00E96859"/>
    <w:rsid w:val="00E96AE0"/>
    <w:rsid w:val="00E9772A"/>
    <w:rsid w:val="00E97978"/>
    <w:rsid w:val="00EA188C"/>
    <w:rsid w:val="00EA2130"/>
    <w:rsid w:val="00EA239C"/>
    <w:rsid w:val="00EA29BE"/>
    <w:rsid w:val="00EA34BD"/>
    <w:rsid w:val="00EA358B"/>
    <w:rsid w:val="00EA39A5"/>
    <w:rsid w:val="00EA3B24"/>
    <w:rsid w:val="00EA3E46"/>
    <w:rsid w:val="00EA4823"/>
    <w:rsid w:val="00EA54A3"/>
    <w:rsid w:val="00EA54FA"/>
    <w:rsid w:val="00EA5B05"/>
    <w:rsid w:val="00EA5C34"/>
    <w:rsid w:val="00EA602A"/>
    <w:rsid w:val="00EB01A9"/>
    <w:rsid w:val="00EB0308"/>
    <w:rsid w:val="00EB14FC"/>
    <w:rsid w:val="00EB2D32"/>
    <w:rsid w:val="00EB2DB7"/>
    <w:rsid w:val="00EB37FB"/>
    <w:rsid w:val="00EB402D"/>
    <w:rsid w:val="00EB4237"/>
    <w:rsid w:val="00EB4CDB"/>
    <w:rsid w:val="00EB53BA"/>
    <w:rsid w:val="00EC1271"/>
    <w:rsid w:val="00EC165C"/>
    <w:rsid w:val="00EC1C5B"/>
    <w:rsid w:val="00EC57D9"/>
    <w:rsid w:val="00EC5929"/>
    <w:rsid w:val="00EC5944"/>
    <w:rsid w:val="00EC5B59"/>
    <w:rsid w:val="00EC5DCE"/>
    <w:rsid w:val="00EC5EEA"/>
    <w:rsid w:val="00EC65BB"/>
    <w:rsid w:val="00EC67BA"/>
    <w:rsid w:val="00EC6B19"/>
    <w:rsid w:val="00EC75BB"/>
    <w:rsid w:val="00EC7B00"/>
    <w:rsid w:val="00ED0CCA"/>
    <w:rsid w:val="00ED0D39"/>
    <w:rsid w:val="00ED124B"/>
    <w:rsid w:val="00ED1FBF"/>
    <w:rsid w:val="00ED2809"/>
    <w:rsid w:val="00ED2F7A"/>
    <w:rsid w:val="00ED3E1D"/>
    <w:rsid w:val="00ED4504"/>
    <w:rsid w:val="00ED4E1B"/>
    <w:rsid w:val="00ED5483"/>
    <w:rsid w:val="00ED5E24"/>
    <w:rsid w:val="00ED6113"/>
    <w:rsid w:val="00ED6AD3"/>
    <w:rsid w:val="00ED6D03"/>
    <w:rsid w:val="00ED7AFD"/>
    <w:rsid w:val="00ED7E83"/>
    <w:rsid w:val="00EE0C4F"/>
    <w:rsid w:val="00EE1137"/>
    <w:rsid w:val="00EE3D7D"/>
    <w:rsid w:val="00EE4AB0"/>
    <w:rsid w:val="00EE6BEA"/>
    <w:rsid w:val="00EE729A"/>
    <w:rsid w:val="00EE7DA9"/>
    <w:rsid w:val="00EF0603"/>
    <w:rsid w:val="00EF0796"/>
    <w:rsid w:val="00EF0C32"/>
    <w:rsid w:val="00EF0F14"/>
    <w:rsid w:val="00EF111D"/>
    <w:rsid w:val="00EF1D91"/>
    <w:rsid w:val="00EF1EF7"/>
    <w:rsid w:val="00EF2159"/>
    <w:rsid w:val="00EF3248"/>
    <w:rsid w:val="00EF3B2C"/>
    <w:rsid w:val="00EF4283"/>
    <w:rsid w:val="00EF4905"/>
    <w:rsid w:val="00EF5116"/>
    <w:rsid w:val="00EF7727"/>
    <w:rsid w:val="00EF77BF"/>
    <w:rsid w:val="00EF7955"/>
    <w:rsid w:val="00F00580"/>
    <w:rsid w:val="00F00DAF"/>
    <w:rsid w:val="00F016F8"/>
    <w:rsid w:val="00F0198C"/>
    <w:rsid w:val="00F01EC7"/>
    <w:rsid w:val="00F03162"/>
    <w:rsid w:val="00F034C6"/>
    <w:rsid w:val="00F036E9"/>
    <w:rsid w:val="00F038D6"/>
    <w:rsid w:val="00F04440"/>
    <w:rsid w:val="00F0549F"/>
    <w:rsid w:val="00F076D9"/>
    <w:rsid w:val="00F10984"/>
    <w:rsid w:val="00F1282F"/>
    <w:rsid w:val="00F135DE"/>
    <w:rsid w:val="00F14B93"/>
    <w:rsid w:val="00F150F4"/>
    <w:rsid w:val="00F15249"/>
    <w:rsid w:val="00F157AF"/>
    <w:rsid w:val="00F1653C"/>
    <w:rsid w:val="00F1681A"/>
    <w:rsid w:val="00F1715E"/>
    <w:rsid w:val="00F17392"/>
    <w:rsid w:val="00F209ED"/>
    <w:rsid w:val="00F24058"/>
    <w:rsid w:val="00F2431C"/>
    <w:rsid w:val="00F244C1"/>
    <w:rsid w:val="00F24D3A"/>
    <w:rsid w:val="00F25D62"/>
    <w:rsid w:val="00F26CE1"/>
    <w:rsid w:val="00F26F8B"/>
    <w:rsid w:val="00F27CC1"/>
    <w:rsid w:val="00F30842"/>
    <w:rsid w:val="00F30A4D"/>
    <w:rsid w:val="00F30C00"/>
    <w:rsid w:val="00F31142"/>
    <w:rsid w:val="00F3143C"/>
    <w:rsid w:val="00F32C8E"/>
    <w:rsid w:val="00F331C3"/>
    <w:rsid w:val="00F331F0"/>
    <w:rsid w:val="00F3372B"/>
    <w:rsid w:val="00F33C6A"/>
    <w:rsid w:val="00F34237"/>
    <w:rsid w:val="00F35D46"/>
    <w:rsid w:val="00F374C4"/>
    <w:rsid w:val="00F40026"/>
    <w:rsid w:val="00F403D0"/>
    <w:rsid w:val="00F40745"/>
    <w:rsid w:val="00F42992"/>
    <w:rsid w:val="00F4386C"/>
    <w:rsid w:val="00F43B99"/>
    <w:rsid w:val="00F4450D"/>
    <w:rsid w:val="00F44EF0"/>
    <w:rsid w:val="00F4575B"/>
    <w:rsid w:val="00F4786A"/>
    <w:rsid w:val="00F525EC"/>
    <w:rsid w:val="00F52C77"/>
    <w:rsid w:val="00F536CE"/>
    <w:rsid w:val="00F53C86"/>
    <w:rsid w:val="00F541C0"/>
    <w:rsid w:val="00F60415"/>
    <w:rsid w:val="00F61EE3"/>
    <w:rsid w:val="00F62427"/>
    <w:rsid w:val="00F628A2"/>
    <w:rsid w:val="00F62ADC"/>
    <w:rsid w:val="00F62E9C"/>
    <w:rsid w:val="00F630A1"/>
    <w:rsid w:val="00F6397D"/>
    <w:rsid w:val="00F64031"/>
    <w:rsid w:val="00F64C08"/>
    <w:rsid w:val="00F65A40"/>
    <w:rsid w:val="00F661A5"/>
    <w:rsid w:val="00F661E0"/>
    <w:rsid w:val="00F70393"/>
    <w:rsid w:val="00F704F4"/>
    <w:rsid w:val="00F70504"/>
    <w:rsid w:val="00F7179C"/>
    <w:rsid w:val="00F724A8"/>
    <w:rsid w:val="00F73EA9"/>
    <w:rsid w:val="00F74124"/>
    <w:rsid w:val="00F752C0"/>
    <w:rsid w:val="00F75E5F"/>
    <w:rsid w:val="00F76BFB"/>
    <w:rsid w:val="00F76D4F"/>
    <w:rsid w:val="00F77181"/>
    <w:rsid w:val="00F80003"/>
    <w:rsid w:val="00F809F3"/>
    <w:rsid w:val="00F80DB4"/>
    <w:rsid w:val="00F80EE6"/>
    <w:rsid w:val="00F812F1"/>
    <w:rsid w:val="00F817B0"/>
    <w:rsid w:val="00F81CAD"/>
    <w:rsid w:val="00F8259A"/>
    <w:rsid w:val="00F84E08"/>
    <w:rsid w:val="00F86870"/>
    <w:rsid w:val="00F86D00"/>
    <w:rsid w:val="00F87F71"/>
    <w:rsid w:val="00F912D0"/>
    <w:rsid w:val="00F92291"/>
    <w:rsid w:val="00F927D1"/>
    <w:rsid w:val="00F92825"/>
    <w:rsid w:val="00F93FB6"/>
    <w:rsid w:val="00F94219"/>
    <w:rsid w:val="00F943C1"/>
    <w:rsid w:val="00F9450F"/>
    <w:rsid w:val="00F95812"/>
    <w:rsid w:val="00F95FE8"/>
    <w:rsid w:val="00F96F5D"/>
    <w:rsid w:val="00F97934"/>
    <w:rsid w:val="00F97AAB"/>
    <w:rsid w:val="00FA07E2"/>
    <w:rsid w:val="00FA1A0C"/>
    <w:rsid w:val="00FA340E"/>
    <w:rsid w:val="00FA5908"/>
    <w:rsid w:val="00FB0C01"/>
    <w:rsid w:val="00FB14DA"/>
    <w:rsid w:val="00FB1E38"/>
    <w:rsid w:val="00FB221C"/>
    <w:rsid w:val="00FB2434"/>
    <w:rsid w:val="00FB28C2"/>
    <w:rsid w:val="00FB336E"/>
    <w:rsid w:val="00FB3D0E"/>
    <w:rsid w:val="00FB3E62"/>
    <w:rsid w:val="00FB4808"/>
    <w:rsid w:val="00FB48DB"/>
    <w:rsid w:val="00FB4D2A"/>
    <w:rsid w:val="00FB4E87"/>
    <w:rsid w:val="00FB66FB"/>
    <w:rsid w:val="00FB6B2C"/>
    <w:rsid w:val="00FC123F"/>
    <w:rsid w:val="00FC18F1"/>
    <w:rsid w:val="00FC2C6C"/>
    <w:rsid w:val="00FC2E0B"/>
    <w:rsid w:val="00FC2F87"/>
    <w:rsid w:val="00FC3586"/>
    <w:rsid w:val="00FC4664"/>
    <w:rsid w:val="00FC4756"/>
    <w:rsid w:val="00FC4C8A"/>
    <w:rsid w:val="00FD027D"/>
    <w:rsid w:val="00FD169D"/>
    <w:rsid w:val="00FD1B3D"/>
    <w:rsid w:val="00FD26C9"/>
    <w:rsid w:val="00FD310D"/>
    <w:rsid w:val="00FD3330"/>
    <w:rsid w:val="00FD3581"/>
    <w:rsid w:val="00FD39CB"/>
    <w:rsid w:val="00FD3BF0"/>
    <w:rsid w:val="00FD3FE8"/>
    <w:rsid w:val="00FD55D5"/>
    <w:rsid w:val="00FD55DD"/>
    <w:rsid w:val="00FD6562"/>
    <w:rsid w:val="00FD77D3"/>
    <w:rsid w:val="00FE046A"/>
    <w:rsid w:val="00FE081F"/>
    <w:rsid w:val="00FE0F8D"/>
    <w:rsid w:val="00FE1B83"/>
    <w:rsid w:val="00FE235B"/>
    <w:rsid w:val="00FE2EED"/>
    <w:rsid w:val="00FE3CF7"/>
    <w:rsid w:val="00FE433A"/>
    <w:rsid w:val="00FE49DE"/>
    <w:rsid w:val="00FE5DD5"/>
    <w:rsid w:val="00FE6B6A"/>
    <w:rsid w:val="00FE6E2D"/>
    <w:rsid w:val="00FE732F"/>
    <w:rsid w:val="00FF0061"/>
    <w:rsid w:val="00FF04D9"/>
    <w:rsid w:val="00FF0D9E"/>
    <w:rsid w:val="00FF1257"/>
    <w:rsid w:val="00FF2E78"/>
    <w:rsid w:val="00FF2F9F"/>
    <w:rsid w:val="00FF4014"/>
    <w:rsid w:val="00FF4093"/>
    <w:rsid w:val="00FF40D3"/>
    <w:rsid w:val="00FF474F"/>
    <w:rsid w:val="00FF542B"/>
    <w:rsid w:val="00FF5C1F"/>
    <w:rsid w:val="00FF6ED4"/>
    <w:rsid w:val="00FF724E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6BCEE-98B4-C84F-8E7B-F2511743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D62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F2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255C"/>
    <w:rPr>
      <w:rFonts w:ascii="Tahoma" w:hAnsi="Tahoma" w:cs="Tahoma"/>
      <w:sz w:val="16"/>
      <w:szCs w:val="16"/>
      <w:lang w:bidi="ar-DZ"/>
    </w:rPr>
  </w:style>
  <w:style w:type="paragraph" w:styleId="Paragraphedeliste">
    <w:name w:val="List Paragraph"/>
    <w:basedOn w:val="Normal"/>
    <w:uiPriority w:val="34"/>
    <w:qFormat/>
    <w:rsid w:val="009F255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32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32100"/>
    <w:rPr>
      <w:lang w:bidi="ar-DZ"/>
    </w:rPr>
  </w:style>
  <w:style w:type="paragraph" w:styleId="Pieddepage">
    <w:name w:val="footer"/>
    <w:basedOn w:val="Normal"/>
    <w:link w:val="PieddepageCar"/>
    <w:uiPriority w:val="99"/>
    <w:semiHidden/>
    <w:unhideWhenUsed/>
    <w:rsid w:val="00732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32100"/>
    <w:rPr>
      <w:lang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BRAVO</dc:creator>
  <cp:lastModifiedBy>HP</cp:lastModifiedBy>
  <cp:revision>2</cp:revision>
  <dcterms:created xsi:type="dcterms:W3CDTF">2020-06-10T11:26:00Z</dcterms:created>
  <dcterms:modified xsi:type="dcterms:W3CDTF">2020-06-10T11:26:00Z</dcterms:modified>
</cp:coreProperties>
</file>